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CF" w:rsidRDefault="00D771CF" w:rsidP="00D771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Default="00D771CF" w:rsidP="00D771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</w:t>
      </w:r>
    </w:p>
    <w:p w:rsidR="00D771CF" w:rsidRPr="00D771CF" w:rsidRDefault="00D771CF" w:rsidP="00D771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D771CF" w:rsidRPr="00D771CF" w:rsidRDefault="00D771CF" w:rsidP="00D771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Московский государственный институт культуры</w:t>
      </w: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УТВЕРЖДЕНО:</w:t>
      </w:r>
    </w:p>
    <w:p w:rsidR="00D771CF" w:rsidRPr="00D771CF" w:rsidRDefault="00D771CF" w:rsidP="00D771C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:rsidR="00D771CF" w:rsidRPr="00D771CF" w:rsidRDefault="00D771CF" w:rsidP="00D771C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Театрально-режиссерского</w:t>
      </w:r>
    </w:p>
    <w:p w:rsidR="00D771CF" w:rsidRPr="00D771CF" w:rsidRDefault="00D771CF" w:rsidP="00D771C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 xml:space="preserve"> факультета</w:t>
      </w:r>
    </w:p>
    <w:p w:rsidR="00F545FD" w:rsidRPr="00D71CBD" w:rsidRDefault="00D771CF" w:rsidP="00D771C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71CF">
        <w:rPr>
          <w:rFonts w:ascii="Times New Roman" w:hAnsi="Times New Roman" w:cs="Times New Roman"/>
          <w:b/>
          <w:bCs/>
          <w:sz w:val="24"/>
          <w:szCs w:val="24"/>
        </w:rPr>
        <w:t>Королев В.В.</w:t>
      </w: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b/>
          <w:bCs/>
          <w:sz w:val="24"/>
          <w:szCs w:val="24"/>
        </w:rPr>
      </w:pPr>
    </w:p>
    <w:p w:rsidR="00F545FD" w:rsidRPr="00D71CBD" w:rsidRDefault="00F545FD" w:rsidP="00F545FD">
      <w:pPr>
        <w:spacing w:after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vertAlign w:val="superscript"/>
        </w:rPr>
      </w:pP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ФОНД ОЦЕНОЧНЫХ СРЕДСТВ  </w:t>
      </w:r>
      <w:r w:rsidR="00DC6293">
        <w:rPr>
          <w:rFonts w:ascii="Times New Roman" w:hAnsi="Times New Roman" w:cs="Times New Roman"/>
          <w:b/>
          <w:bCs/>
          <w:smallCaps/>
          <w:sz w:val="24"/>
          <w:szCs w:val="24"/>
        </w:rPr>
        <w:t>ДИСЦИПЛИНЫ</w:t>
      </w:r>
      <w:r w:rsidR="00DC6293">
        <w:rPr>
          <w:rFonts w:ascii="Times New Roman" w:hAnsi="Times New Roman" w:cs="Times New Roman"/>
          <w:b/>
          <w:bCs/>
          <w:smallCaps/>
          <w:sz w:val="24"/>
          <w:szCs w:val="24"/>
        </w:rPr>
        <w:br/>
      </w: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Современные информационные технологии </w:t>
      </w: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br/>
      </w:r>
    </w:p>
    <w:p w:rsidR="00DC6293" w:rsidRDefault="00DC6293" w:rsidP="00DC62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71CF" w:rsidRDefault="00D771CF" w:rsidP="00DC62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71CF" w:rsidRDefault="00D771CF" w:rsidP="00DC62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C62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  <w:r w:rsidRPr="00D771CF">
        <w:rPr>
          <w:rFonts w:ascii="Times New Roman" w:hAnsi="Times New Roman" w:cs="Times New Roman"/>
          <w:b/>
        </w:rPr>
        <w:t>Направление подготовки/специальности (код, наименование)</w:t>
      </w: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  <w:r w:rsidRPr="00D771CF">
        <w:rPr>
          <w:rFonts w:ascii="Times New Roman" w:hAnsi="Times New Roman" w:cs="Times New Roman"/>
          <w:b/>
        </w:rPr>
        <w:t>51.05.01 Звукорежиссура культурно-массовых представлений и концертных программ</w:t>
      </w: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  <w:r w:rsidRPr="00D771CF">
        <w:rPr>
          <w:rFonts w:ascii="Times New Roman" w:hAnsi="Times New Roman" w:cs="Times New Roman"/>
          <w:b/>
        </w:rPr>
        <w:t>Профиль подготовки/специализация Звукорежиссура зрелищных программ</w:t>
      </w: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  <w:r w:rsidRPr="00D771CF">
        <w:rPr>
          <w:rFonts w:ascii="Times New Roman" w:hAnsi="Times New Roman" w:cs="Times New Roman"/>
          <w:b/>
        </w:rPr>
        <w:t>Квалификация (степень) выпускника Специалист</w:t>
      </w:r>
    </w:p>
    <w:p w:rsidR="00D771CF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</w:p>
    <w:p w:rsidR="00F545FD" w:rsidRPr="00D771CF" w:rsidRDefault="00D771CF" w:rsidP="00D771CF">
      <w:pPr>
        <w:spacing w:after="0"/>
        <w:rPr>
          <w:rFonts w:ascii="Times New Roman" w:hAnsi="Times New Roman" w:cs="Times New Roman"/>
          <w:b/>
        </w:rPr>
      </w:pPr>
      <w:r w:rsidRPr="00D771CF">
        <w:rPr>
          <w:rFonts w:ascii="Times New Roman" w:hAnsi="Times New Roman" w:cs="Times New Roman"/>
          <w:b/>
        </w:rPr>
        <w:t>Форма обучения очная, заочная</w:t>
      </w: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Default="00D771CF" w:rsidP="00D771CF">
      <w:pPr>
        <w:spacing w:after="0"/>
        <w:rPr>
          <w:rFonts w:ascii="Times New Roman" w:hAnsi="Times New Roman" w:cs="Times New Roman"/>
        </w:rPr>
      </w:pPr>
    </w:p>
    <w:p w:rsidR="00D771CF" w:rsidRPr="00D71CBD" w:rsidRDefault="00D771CF" w:rsidP="00D771CF">
      <w:pPr>
        <w:spacing w:after="0"/>
        <w:rPr>
          <w:rFonts w:ascii="Times New Roman" w:hAnsi="Times New Roman" w:cs="Times New Roman"/>
        </w:rPr>
      </w:pPr>
    </w:p>
    <w:p w:rsidR="00DC6293" w:rsidRDefault="00DC6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A5BB4" w:rsidRPr="00D71CBD" w:rsidRDefault="008A5BB4" w:rsidP="008A5BB4">
      <w:pPr>
        <w:keepNext/>
        <w:widowControl w:val="0"/>
        <w:numPr>
          <w:ilvl w:val="0"/>
          <w:numId w:val="204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auto"/>
          <w:kern w:val="1"/>
          <w:sz w:val="26"/>
          <w:szCs w:val="23"/>
          <w:lang w:eastAsia="hi-IN" w:bidi="hi-IN"/>
        </w:rPr>
      </w:pPr>
      <w:bookmarkStart w:id="0" w:name="_Toc1560102"/>
      <w:r w:rsidRPr="00D71CBD">
        <w:rPr>
          <w:rFonts w:ascii="Times New Roman" w:eastAsia="Times New Roman" w:hAnsi="Times New Roman" w:cs="Times New Roman"/>
          <w:b/>
          <w:bCs/>
          <w:color w:val="auto"/>
          <w:sz w:val="26"/>
          <w:szCs w:val="23"/>
        </w:rPr>
        <w:lastRenderedPageBreak/>
        <w:t xml:space="preserve">Перечень компетенций, </w:t>
      </w:r>
      <w:r w:rsidRPr="00D71CBD">
        <w:rPr>
          <w:rFonts w:ascii="Times New Roman" w:eastAsia="Times New Roman" w:hAnsi="Times New Roman" w:cs="Times New Roman"/>
          <w:b/>
          <w:bCs/>
          <w:color w:val="auto"/>
          <w:kern w:val="1"/>
          <w:sz w:val="26"/>
          <w:szCs w:val="23"/>
          <w:lang w:eastAsia="hi-IN" w:bidi="hi-IN"/>
        </w:rPr>
        <w:t>формируемых в процессе освоения дисциплины</w:t>
      </w:r>
      <w:bookmarkEnd w:id="0"/>
    </w:p>
    <w:p w:rsidR="008A5BB4" w:rsidRPr="00D71CBD" w:rsidRDefault="008A5BB4" w:rsidP="008A5BB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hi-IN" w:bidi="hi-I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3937"/>
        <w:gridCol w:w="3802"/>
      </w:tblGrid>
      <w:tr w:rsidR="006D3911" w:rsidRPr="00D71CBD" w:rsidTr="00543334">
        <w:trPr>
          <w:trHeight w:val="576"/>
        </w:trPr>
        <w:tc>
          <w:tcPr>
            <w:tcW w:w="2101" w:type="dxa"/>
            <w:shd w:val="clear" w:color="auto" w:fill="auto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3961" w:type="dxa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Индикаторы</w:t>
            </w:r>
          </w:p>
          <w:p w:rsidR="006D3911" w:rsidRPr="00D71CBD" w:rsidRDefault="006D3911" w:rsidP="004A7CB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компетенций</w:t>
            </w:r>
          </w:p>
        </w:tc>
        <w:tc>
          <w:tcPr>
            <w:tcW w:w="3827" w:type="dxa"/>
            <w:shd w:val="clear" w:color="auto" w:fill="auto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711A8A" w:rsidRPr="00D71CBD" w:rsidTr="00711A8A">
        <w:trPr>
          <w:trHeight w:val="3651"/>
        </w:trPr>
        <w:tc>
          <w:tcPr>
            <w:tcW w:w="2101" w:type="dxa"/>
            <w:shd w:val="clear" w:color="auto" w:fill="auto"/>
          </w:tcPr>
          <w:p w:rsidR="00711A8A" w:rsidRPr="00D71CBD" w:rsidRDefault="00D771CF" w:rsidP="00F545F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ОПК-6</w:t>
            </w:r>
          </w:p>
          <w:p w:rsidR="00711A8A" w:rsidRPr="00D71CBD" w:rsidRDefault="00D771CF" w:rsidP="00F545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D771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Способен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961" w:type="dxa"/>
          </w:tcPr>
          <w:p w:rsidR="00D771CF" w:rsidRDefault="00D771CF" w:rsidP="00D771CF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D771CF" w:rsidRDefault="00D771CF" w:rsidP="00D771C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D771CF" w:rsidRDefault="00D771CF" w:rsidP="00D771CF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D771CF" w:rsidRDefault="00D771CF" w:rsidP="00D771C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D771CF" w:rsidRDefault="00D771CF" w:rsidP="00D771CF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711A8A" w:rsidRPr="00711A8A" w:rsidRDefault="00711A8A" w:rsidP="00F545F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D771CF" w:rsidRPr="00D771CF" w:rsidRDefault="00711A8A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D71CBD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D771CF"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Знать: </w:t>
            </w: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Уметь: </w:t>
            </w: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</w:p>
          <w:p w:rsidR="00D771CF" w:rsidRPr="00D771CF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Владеть: </w:t>
            </w:r>
          </w:p>
          <w:p w:rsidR="00711A8A" w:rsidRPr="00D71CBD" w:rsidRDefault="00D771CF" w:rsidP="00D771C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771CF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</w:tbl>
    <w:p w:rsidR="00543334" w:rsidRPr="00D71CBD" w:rsidRDefault="00543334">
      <w:pPr>
        <w:rPr>
          <w:rFonts w:ascii="Times New Roman" w:eastAsia="Times New Roman" w:hAnsi="Times New Roman" w:cs="Times New Roman"/>
          <w:b/>
          <w:sz w:val="26"/>
        </w:rPr>
      </w:pPr>
    </w:p>
    <w:p w:rsidR="006D379A" w:rsidRPr="00D71CBD" w:rsidRDefault="00787F9D">
      <w:pPr>
        <w:spacing w:after="64"/>
        <w:ind w:left="10" w:right="41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ОЦЕНОЧНЫЕ МАТЕРИАЛЫ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64"/>
        <w:ind w:left="10" w:right="45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(ФОНД ОЦЕНОЧНЫХ СРЕДСТВ)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64"/>
        <w:ind w:left="10" w:right="40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по дисциплине (модулю)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120"/>
        <w:ind w:left="10" w:right="44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 xml:space="preserve">для промежуточной аттестации </w:t>
      </w:r>
      <w:proofErr w:type="gramStart"/>
      <w:r w:rsidRPr="00D71CBD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2" w:line="279" w:lineRule="auto"/>
        <w:ind w:left="23" w:right="66" w:firstLine="746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период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обучения по дисциплине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у обучающегося происходит формирование компетенций посредством освоения знаний, формирования умений и навыков, указанных в п. 3 рабочей программы дисциплины (модуля).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6D379A" w:rsidRPr="00D71CBD" w:rsidRDefault="00787F9D" w:rsidP="00D771CF">
      <w:pPr>
        <w:spacing w:after="2" w:line="279" w:lineRule="auto"/>
        <w:ind w:left="23" w:right="66" w:firstLine="746"/>
        <w:jc w:val="both"/>
        <w:rPr>
          <w:rFonts w:ascii="Times New Roman" w:eastAsia="Times New Roman" w:hAnsi="Times New Roman" w:cs="Times New Roman"/>
          <w:sz w:val="24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При проведении промежуточной аттестации по результатам освоения дисциплины преподаватель руководствуется Положением о порядке проведения промежуточной аттестации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, утвержденных Ученым советом университета и рабочей программой дисциплины </w:t>
      </w:r>
    </w:p>
    <w:p w:rsidR="006D379A" w:rsidRPr="00D71CBD" w:rsidRDefault="00787F9D" w:rsidP="00543334">
      <w:pPr>
        <w:spacing w:after="2" w:line="279" w:lineRule="auto"/>
        <w:ind w:left="23" w:right="66" w:firstLine="746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Промежуточная ат</w:t>
      </w:r>
      <w:r w:rsidR="00D771CF">
        <w:rPr>
          <w:rFonts w:ascii="Times New Roman" w:eastAsia="Times New Roman" w:hAnsi="Times New Roman" w:cs="Times New Roman"/>
          <w:sz w:val="24"/>
        </w:rPr>
        <w:t xml:space="preserve">тестация проводится в 4  семестре </w:t>
      </w:r>
      <w:r w:rsidRPr="00D71CBD">
        <w:rPr>
          <w:rFonts w:ascii="Times New Roman" w:eastAsia="Times New Roman" w:hAnsi="Times New Roman" w:cs="Times New Roman"/>
          <w:sz w:val="24"/>
        </w:rPr>
        <w:t xml:space="preserve"> в форме экзамена и используется пятибалльная оценка: «отлично», «хорошо», «удовлетворительно» и «неудовлетворительно».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39" w:line="269" w:lineRule="auto"/>
        <w:ind w:left="-15" w:right="47" w:firstLine="75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Оценки «отлично», «хорошо» и «удовлетворительно» означают успешное освоение дисциплины (модуля).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B743A9" w:rsidRPr="00D71CBD" w:rsidRDefault="00B743A9" w:rsidP="00DC6293">
      <w:pPr>
        <w:spacing w:after="0" w:line="240" w:lineRule="auto"/>
        <w:ind w:right="34"/>
        <w:jc w:val="both"/>
        <w:rPr>
          <w:rFonts w:ascii="Times New Roman" w:hAnsi="Times New Roman" w:cs="Times New Roman"/>
          <w:sz w:val="20"/>
          <w:szCs w:val="20"/>
        </w:rPr>
      </w:pPr>
      <w:r w:rsidRPr="00D71CBD">
        <w:rPr>
          <w:rFonts w:ascii="Times New Roman" w:hAnsi="Times New Roman" w:cs="Times New Roman"/>
          <w:b/>
          <w:sz w:val="20"/>
          <w:szCs w:val="20"/>
        </w:rPr>
        <w:t xml:space="preserve">Описание показателей и критериев оценивания компетенций в процессе освоения образовательной программы по результатам </w:t>
      </w:r>
      <w:proofErr w:type="gramStart"/>
      <w:r w:rsidRPr="00D71CBD">
        <w:rPr>
          <w:rFonts w:ascii="Times New Roman" w:hAnsi="Times New Roman" w:cs="Times New Roman"/>
          <w:b/>
          <w:sz w:val="20"/>
          <w:szCs w:val="20"/>
        </w:rPr>
        <w:t>обучения по дисциплине</w:t>
      </w:r>
      <w:proofErr w:type="gramEnd"/>
      <w:r w:rsidRPr="00D71CBD">
        <w:rPr>
          <w:rFonts w:ascii="Times New Roman" w:hAnsi="Times New Roman" w:cs="Times New Roman"/>
          <w:b/>
          <w:sz w:val="20"/>
          <w:szCs w:val="20"/>
        </w:rPr>
        <w:t xml:space="preserve">, шкала </w:t>
      </w:r>
    </w:p>
    <w:tbl>
      <w:tblPr>
        <w:tblW w:w="10188" w:type="dxa"/>
        <w:tblInd w:w="10" w:type="dxa"/>
        <w:tblCellMar>
          <w:top w:w="26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1947"/>
        <w:gridCol w:w="557"/>
        <w:gridCol w:w="2007"/>
        <w:gridCol w:w="4361"/>
      </w:tblGrid>
      <w:tr w:rsidR="00B743A9" w:rsidRPr="00D71CBD" w:rsidTr="00F545FD">
        <w:trPr>
          <w:trHeight w:val="1666"/>
        </w:trPr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Дескрипторы компетенций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D71CBD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3A9"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оценивания </w:t>
            </w:r>
          </w:p>
          <w:p w:rsidR="00B743A9" w:rsidRPr="00D71CBD" w:rsidRDefault="00B743A9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(показатель формирования </w:t>
            </w:r>
            <w:proofErr w:type="gramEnd"/>
          </w:p>
          <w:p w:rsidR="00B743A9" w:rsidRPr="00D71CBD" w:rsidRDefault="00B743A9" w:rsidP="00B743A9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 для данной дисциплины)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Шкала оценивания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43A9" w:rsidRPr="00D71CBD" w:rsidTr="00F545FD">
        <w:trPr>
          <w:trHeight w:val="278"/>
        </w:trPr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43A9" w:rsidRPr="00D71CBD" w:rsidTr="00F545FD">
        <w:tblPrEx>
          <w:tblCellMar>
            <w:top w:w="0" w:type="dxa"/>
            <w:right w:w="4" w:type="dxa"/>
          </w:tblCellMar>
        </w:tblPrEx>
        <w:trPr>
          <w:trHeight w:val="442"/>
        </w:trPr>
        <w:tc>
          <w:tcPr>
            <w:tcW w:w="101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D771CF" w:rsidP="00D7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ОПК-6</w:t>
            </w:r>
            <w:r w:rsidR="00B743A9"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771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Способен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21"/>
        </w:trPr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</w:p>
        </w:tc>
        <w:tc>
          <w:tcPr>
            <w:tcW w:w="1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D71C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основные методы получения, хранения и обработки информации, а также возможности программных и аппаратных сре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я решения этих задач; принципы автоматизации обработки информации за счет программирования. </w:t>
            </w:r>
          </w:p>
        </w:tc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DC6293" w:rsidP="00DC6293">
            <w:pPr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полном объеме 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 допускает незначительные неточности 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 допускает существенные ошибки </w:t>
            </w:r>
          </w:p>
        </w:tc>
      </w:tr>
      <w:tr w:rsidR="00B743A9" w:rsidRPr="00D71CBD" w:rsidTr="004A7CB8">
        <w:tblPrEx>
          <w:tblCellMar>
            <w:top w:w="0" w:type="dxa"/>
            <w:right w:w="4" w:type="dxa"/>
          </w:tblCellMar>
        </w:tblPrEx>
        <w:trPr>
          <w:cantSplit/>
          <w:trHeight w:val="221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4A7CB8" w:rsidP="00DC6293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Незачтен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Неудовлетворительно</w:t>
            </w: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</w:tbl>
    <w:p w:rsidR="00B743A9" w:rsidRPr="00D71CBD" w:rsidRDefault="00B743A9" w:rsidP="00B743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CB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tbl>
      <w:tblPr>
        <w:tblW w:w="10188" w:type="dxa"/>
        <w:tblInd w:w="10" w:type="dxa"/>
        <w:tblCellMar>
          <w:left w:w="38" w:type="dxa"/>
          <w:right w:w="15" w:type="dxa"/>
        </w:tblCellMar>
        <w:tblLook w:val="04A0" w:firstRow="1" w:lastRow="0" w:firstColumn="1" w:lastColumn="0" w:noHBand="0" w:noVBand="1"/>
      </w:tblPr>
      <w:tblGrid>
        <w:gridCol w:w="1308"/>
        <w:gridCol w:w="1946"/>
        <w:gridCol w:w="602"/>
        <w:gridCol w:w="2006"/>
        <w:gridCol w:w="4326"/>
      </w:tblGrid>
      <w:tr w:rsidR="00B743A9" w:rsidRPr="00D71CBD" w:rsidTr="00DC6293">
        <w:trPr>
          <w:trHeight w:val="830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Умения </w:t>
            </w: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осуществлять поиск, систематизацию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надежное хранение информации в компьютерной системе. </w:t>
            </w:r>
          </w:p>
        </w:tc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DC6293" w:rsidP="00DC6293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 в полном объеме </w:t>
            </w:r>
          </w:p>
        </w:tc>
      </w:tr>
      <w:tr w:rsidR="00B743A9" w:rsidRPr="00D71CBD" w:rsidTr="00DC6293">
        <w:trPr>
          <w:trHeight w:val="8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системе, но допускает незначительные неточности </w:t>
            </w:r>
          </w:p>
        </w:tc>
      </w:tr>
      <w:tr w:rsidR="00B743A9" w:rsidRPr="00D71CBD" w:rsidTr="00DC6293">
        <w:trPr>
          <w:trHeight w:val="7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системе, но допускает существенные ошибки </w:t>
            </w:r>
          </w:p>
        </w:tc>
      </w:tr>
      <w:tr w:rsidR="004A7CB8" w:rsidRPr="00D71CBD" w:rsidTr="004A7CB8">
        <w:trPr>
          <w:cantSplit/>
          <w:trHeight w:val="229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Незачтен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Неудовлетворительно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  <w:tr w:rsidR="004A7CB8" w:rsidRPr="00D71CBD" w:rsidTr="00DC6293">
        <w:trPr>
          <w:trHeight w:val="989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Навыки </w:t>
            </w: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управления аппаратн</w:t>
            </w: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программным комплексом автоматизированного рабочего места оператора ЭВМ </w:t>
            </w:r>
          </w:p>
        </w:tc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владеет навыками: владеет навыками управления аппаратно-программным комплексом автоматизированного рабочего места оператора ЭВМ в полном объеме </w:t>
            </w:r>
          </w:p>
        </w:tc>
      </w:tr>
      <w:tr w:rsidR="004A7CB8" w:rsidRPr="00D71CBD" w:rsidTr="00DC6293">
        <w:trPr>
          <w:trHeight w:val="8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владеет навыками: владеет навыками управления аппаратно-программным комплексом автоматизированного рабочего места оператора ЭВМ, но допускает незначительные неточности </w:t>
            </w:r>
          </w:p>
        </w:tc>
      </w:tr>
      <w:tr w:rsidR="004A7CB8" w:rsidRPr="00D71CBD" w:rsidTr="00DC6293">
        <w:trPr>
          <w:trHeight w:val="8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  <w:proofErr w:type="gramEnd"/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владеет навыками: владеет навыками управления аппаратно-программным комплексом автоматизированного рабочего места оператора ЭВМ, но допускает существенные ошибки </w:t>
            </w:r>
          </w:p>
        </w:tc>
      </w:tr>
      <w:tr w:rsidR="004A7CB8" w:rsidRPr="00D71CBD" w:rsidTr="004A7CB8">
        <w:trPr>
          <w:cantSplit/>
          <w:trHeight w:val="216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Незачтен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Неудовлетворительно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</w:tbl>
    <w:p w:rsidR="00B743A9" w:rsidRPr="00D71CBD" w:rsidRDefault="00B743A9" w:rsidP="00B74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43A9" w:rsidRPr="00D71CBD" w:rsidRDefault="00B743A9" w:rsidP="00B743A9">
      <w:pPr>
        <w:spacing w:after="0"/>
        <w:ind w:left="43" w:right="34" w:hanging="10"/>
        <w:jc w:val="both"/>
        <w:rPr>
          <w:rFonts w:ascii="Times New Roman" w:hAnsi="Times New Roman" w:cs="Times New Roman"/>
          <w:sz w:val="26"/>
        </w:rPr>
      </w:pPr>
    </w:p>
    <w:p w:rsidR="00B743A9" w:rsidRPr="00D771CF" w:rsidRDefault="00B743A9" w:rsidP="00B743A9">
      <w:pPr>
        <w:numPr>
          <w:ilvl w:val="0"/>
          <w:numId w:val="1"/>
        </w:numPr>
        <w:spacing w:after="43" w:line="240" w:lineRule="auto"/>
        <w:ind w:right="34"/>
        <w:jc w:val="both"/>
        <w:rPr>
          <w:rFonts w:ascii="Times New Roman" w:eastAsia="Times New Roman" w:hAnsi="Times New Roman" w:cs="Times New Roman"/>
          <w:color w:val="auto"/>
          <w:sz w:val="20"/>
          <w:szCs w:val="24"/>
        </w:rPr>
      </w:pPr>
      <w:r w:rsidRPr="00D771CF">
        <w:rPr>
          <w:rFonts w:ascii="Times New Roman" w:eastAsia="Times New Roman" w:hAnsi="Times New Roman" w:cs="Times New Roman"/>
          <w:b/>
          <w:color w:val="auto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  <w:r w:rsidRPr="00D771CF">
        <w:rPr>
          <w:rFonts w:ascii="Times New Roman" w:eastAsia="Times New Roman" w:hAnsi="Times New Roman" w:cs="Times New Roman"/>
          <w:color w:val="auto"/>
          <w:szCs w:val="24"/>
        </w:rPr>
        <w:t xml:space="preserve"> </w:t>
      </w:r>
    </w:p>
    <w:p w:rsidR="00D771CF" w:rsidRDefault="00D771CF" w:rsidP="00B743A9">
      <w:pPr>
        <w:spacing w:after="41" w:line="240" w:lineRule="auto"/>
        <w:ind w:left="334" w:hanging="1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743A9" w:rsidRPr="00D71CBD" w:rsidRDefault="00B743A9" w:rsidP="00B743A9">
      <w:pPr>
        <w:spacing w:after="41" w:line="240" w:lineRule="auto"/>
        <w:ind w:left="334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Оценочные средства (вопросы, типовые контрольные задания, тесты или иные материалы для </w:t>
      </w:r>
      <w:proofErr w:type="gramEnd"/>
    </w:p>
    <w:p w:rsidR="00B743A9" w:rsidRPr="00D71CBD" w:rsidRDefault="00B743A9" w:rsidP="00B743A9">
      <w:pPr>
        <w:spacing w:after="4" w:line="267" w:lineRule="auto"/>
        <w:ind w:left="10" w:right="39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оценки знаний, умений, навыков) </w:t>
      </w:r>
    </w:p>
    <w:p w:rsidR="00B743A9" w:rsidRPr="00D71CBD" w:rsidRDefault="00B743A9" w:rsidP="00B743A9">
      <w:pPr>
        <w:spacing w:after="39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71CBD" w:rsidRPr="00D71CBD" w:rsidRDefault="00D771CF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ОПК-6</w:t>
      </w:r>
      <w:r w:rsidR="00B743A9"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proofErr w:type="gramStart"/>
      <w:r w:rsidRPr="00D771CF">
        <w:rPr>
          <w:rFonts w:ascii="Times New Roman" w:eastAsia="Times New Roman" w:hAnsi="Times New Roman" w:cs="Times New Roman"/>
          <w:color w:val="auto"/>
          <w:sz w:val="24"/>
          <w:szCs w:val="24"/>
        </w:rPr>
        <w:t>Способен</w:t>
      </w:r>
      <w:proofErr w:type="gramEnd"/>
      <w:r w:rsidRPr="00D771C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B743A9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Оценочные средства, позволяющие оценить знания по компетенции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D771CF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</w:t>
      </w:r>
      <w:r w:rsidR="00B743A9"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Контрольные вопросы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"интегрированная среда" языка программирования?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структурирование текста программы в редакторе и для чего оно применяется?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Перечислить основные этапы разработки программы для ЭВМ.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принципы разработки алгоритмов.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и тенденции развития языков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Основные технологии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команды управления в изучаемом языке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Базовые принципы подготовки документов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Стили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Создание собственных стилей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вставки оглавления в документе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Шаблоны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изменения настроек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сохранения настроек в шаблоне.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Архитектура компьютерных сетей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Технические компоненты компьютерных сетей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Программы для поддержки работы компьютерной сети 17.</w:t>
      </w:r>
      <w:r w:rsidRPr="00D71CB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протокола передачи информации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браузер и для чего он используется?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Защита информации при работе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 ISO/OSI передачи данных в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Настройка браузера при работе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службы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Система адресации в Интернет. IP-адреса и доменные имена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передачи информации в сети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Защита информации при работе в сети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Морально-этические нормы работы в Интернет. Правовое регулирование работы в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антивирусных программ для защиты информации при работе в сети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Какие действия при работе в интернет являются потенциально опасными с точки зрения безопасности информации?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Программно-аппаратные средства для защиты информации при работе в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Возможности антивирусной программы для защиты информации при работе в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Виды информации, имеющие правовую защиту.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информационных угроз при работе на компьютере и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защиты информации при работе на компьютере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компьютерного вируса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типовых антивирусных программ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Законы Российской Федерации в области защиты информации.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чем заключается основная идея обработки статистических данных?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математической модели, получаемой в результате обработки статистических данных.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надстройки "Регрессионный анализ" в табличном процессоре.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надстройки "Поиск решения" в табличном процессоре.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Математическая модель задачи линейного программирования.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подготовки и решения задачи линейного программирования с помощью надстройки "Поиск решения"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WEB-страница?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Какие программы используются для просмотра WEB-страниц?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Почему основным способом передачи информации в компьютерных сетях являются </w:t>
      </w:r>
      <w:proofErr w:type="spellStart"/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WEB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страницы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а не документы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характеристики языка HTML.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создания WEB-страниц.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Правила записи тегов HTML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Программирование гиперссылок в документах HTML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создания 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сложных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HTML-документов 51.</w:t>
      </w:r>
      <w:r w:rsidRPr="00D71CB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принципы дизайна при разработке презентаций. </w:t>
      </w:r>
    </w:p>
    <w:p w:rsidR="00B743A9" w:rsidRPr="00D71CBD" w:rsidRDefault="00B743A9" w:rsidP="00B743A9">
      <w:pPr>
        <w:numPr>
          <w:ilvl w:val="1"/>
          <w:numId w:val="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Зачем нужны презентации? </w:t>
      </w:r>
    </w:p>
    <w:p w:rsidR="00B743A9" w:rsidRPr="00D71CBD" w:rsidRDefault="00B743A9" w:rsidP="00B743A9">
      <w:pPr>
        <w:numPr>
          <w:ilvl w:val="1"/>
          <w:numId w:val="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Совместимость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PowerPoint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 другими приложениями MS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Office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B743A9" w:rsidRPr="00D71CBD" w:rsidRDefault="00B743A9" w:rsidP="00B743A9">
      <w:pPr>
        <w:numPr>
          <w:ilvl w:val="1"/>
          <w:numId w:val="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проектирования презентации на заданную тему </w:t>
      </w:r>
    </w:p>
    <w:p w:rsidR="00B743A9" w:rsidRPr="00D71CBD" w:rsidRDefault="00B743A9" w:rsidP="00B743A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:rsidR="00D71CBD" w:rsidRPr="00D71CBD" w:rsidRDefault="00D71CBD">
      <w:pP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br w:type="page"/>
      </w:r>
    </w:p>
    <w:p w:rsidR="00B743A9" w:rsidRPr="00D71CBD" w:rsidRDefault="00B743A9" w:rsidP="00B743A9">
      <w:pPr>
        <w:spacing w:after="1" w:line="258" w:lineRule="auto"/>
        <w:ind w:left="1702" w:right="1729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lastRenderedPageBreak/>
        <w:t>Оценочные средства, позволяющие оценить умения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D771C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</w:t>
      </w:r>
      <w:proofErr w:type="gramStart"/>
      <w:r w:rsidR="00D771C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</w:t>
      </w:r>
      <w:proofErr w:type="gramEnd"/>
    </w:p>
    <w:p w:rsidR="00B743A9" w:rsidRPr="00D71CBD" w:rsidRDefault="00B743A9" w:rsidP="00B743A9">
      <w:pPr>
        <w:spacing w:after="0" w:line="240" w:lineRule="auto"/>
        <w:ind w:left="10" w:right="40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67" w:lineRule="auto"/>
        <w:ind w:left="-5" w:right="5173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Тест 1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акой оператор резервирует память под переменные?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a, b, 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= b + 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cout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&lt;&lt;a&lt;&lt;b&lt;&lt;c;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cin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&gt;&gt;a&gt;&gt;b&gt;&gt;c;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2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Значение, выводимое после выполнения следующего фрагмента программы: </w:t>
      </w:r>
    </w:p>
    <w:p w:rsidR="00B743A9" w:rsidRPr="00D71CBD" w:rsidRDefault="00B743A9" w:rsidP="00B743A9">
      <w:pPr>
        <w:spacing w:after="0" w:line="267" w:lineRule="auto"/>
        <w:ind w:left="-5" w:right="6382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char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x[20]= "Informatics";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cout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&lt;&lt;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sizeof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(x);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11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20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12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19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Фрагмент программы, содержащий ошибку: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const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N=4; double x[100];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N=4;   double x[N];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N=4;  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double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x[100];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const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N=4; double x[N];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Оператор, используемый только внутри цикла: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goto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continue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return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i++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5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Тип данных для работы с символами ASCII: </w:t>
      </w:r>
    </w:p>
    <w:p w:rsidR="00B743A9" w:rsidRPr="00D71CBD" w:rsidRDefault="00B743A9" w:rsidP="00B743A9">
      <w:pPr>
        <w:numPr>
          <w:ilvl w:val="0"/>
          <w:numId w:val="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float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short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4) 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char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6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обмена информацией с другими компьютерами по телефонным каналам - это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сканер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дисковод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модем </w:t>
      </w:r>
    </w:p>
    <w:p w:rsidR="00B743A9" w:rsidRPr="00D71CBD" w:rsidRDefault="00B743A9" w:rsidP="00B743A9">
      <w:pPr>
        <w:numPr>
          <w:ilvl w:val="0"/>
          <w:numId w:val="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плоттер Тест 7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Модем, передающий информацию со скоростью 28800 бит/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 1 с, может передать: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две страницы текста (3600 байт)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рисунок (36 Кб)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аудиофайл (360 Кб) </w:t>
      </w:r>
    </w:p>
    <w:p w:rsidR="00B743A9" w:rsidRPr="00D71CBD" w:rsidRDefault="00B743A9" w:rsidP="00B743A9">
      <w:pPr>
        <w:numPr>
          <w:ilvl w:val="0"/>
          <w:numId w:val="1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видеофайл (3,6 Мб)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8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качестве основной единицы скорости передачи информации принимается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бар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1 бод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бит </w:t>
      </w:r>
    </w:p>
    <w:p w:rsidR="00B743A9" w:rsidRPr="00D71CBD" w:rsidRDefault="00B743A9" w:rsidP="00B743A9">
      <w:pPr>
        <w:numPr>
          <w:ilvl w:val="0"/>
          <w:numId w:val="1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байт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9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Какой из способов подключения к Интернет обеспечивает наибольшие возможности для доступа к информационным ресурсам? </w:t>
      </w:r>
      <w:proofErr w:type="gramEnd"/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удаленный доступ по коммутируемому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соединение по выделенному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терминальное соединение по коммутируемому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соединение по оптоволоконному каналу Тест 10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Модем - это...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почтовая программа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техническое устройство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сетевой протокол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сервер Интернет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11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Укажите службы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WWW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TCP/IP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FTP </w:t>
      </w:r>
    </w:p>
    <w:p w:rsidR="00B743A9" w:rsidRPr="00D71CBD" w:rsidRDefault="00B743A9" w:rsidP="00B743A9">
      <w:pPr>
        <w:numPr>
          <w:ilvl w:val="0"/>
          <w:numId w:val="14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HTTP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12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идентификации хоста в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28" w:line="267" w:lineRule="auto"/>
        <w:ind w:left="-5" w:right="846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доменное имя 2) URL </w:t>
      </w:r>
    </w:p>
    <w:p w:rsidR="00B743A9" w:rsidRPr="00D71CBD" w:rsidRDefault="00B743A9" w:rsidP="00B743A9">
      <w:pPr>
        <w:numPr>
          <w:ilvl w:val="0"/>
          <w:numId w:val="15"/>
        </w:numPr>
        <w:spacing w:after="2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адрес E-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mail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5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IP - адрес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связи нескольких 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локальных сетей, работающих по разным протоколам используются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6"/>
        </w:numPr>
        <w:spacing w:after="0" w:line="267" w:lineRule="auto"/>
        <w:ind w:right="413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шлюзы </w:t>
      </w:r>
    </w:p>
    <w:p w:rsidR="00B743A9" w:rsidRPr="00D71CBD" w:rsidRDefault="00B743A9" w:rsidP="00B743A9">
      <w:pPr>
        <w:numPr>
          <w:ilvl w:val="0"/>
          <w:numId w:val="16"/>
        </w:numPr>
        <w:spacing w:after="28" w:line="267" w:lineRule="auto"/>
        <w:ind w:right="413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брандмауэры 3) файловые серверы </w:t>
      </w:r>
    </w:p>
    <w:p w:rsidR="00B743A9" w:rsidRPr="00D71CBD" w:rsidRDefault="00B743A9" w:rsidP="00B743A9">
      <w:pPr>
        <w:spacing w:after="28" w:line="267" w:lineRule="auto"/>
        <w:ind w:left="-5" w:right="7958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4) рабочие станции Тест 14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обеспечения сетевой безопасности при подключении локальной сети 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глобальной устанавливаются: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шлюзы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файловые серверы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программные протоколы </w:t>
      </w:r>
    </w:p>
    <w:p w:rsidR="00B743A9" w:rsidRPr="00D71CBD" w:rsidRDefault="00B743A9" w:rsidP="00B743A9">
      <w:pPr>
        <w:numPr>
          <w:ilvl w:val="0"/>
          <w:numId w:val="17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брандмауэры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15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Провайдер - это: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договор на подключение к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для подключения к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для подключения к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1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поставщик услуг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</w:p>
    <w:p w:rsidR="00B743A9" w:rsidRPr="00D71CBD" w:rsidRDefault="00B743A9" w:rsidP="00B743A9">
      <w:pPr>
        <w:spacing w:after="41" w:line="240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В браузере создать сложный запрос с использованием логических операций "И" и "ИЛИ"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Протестировать файлы на компьютере с помощью антивирусной программы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антивирусное тестирование файлов, содержащихся в списке в текстовом файле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запрос для поиска информации в компьютерных сетях при ограничении времени на выполнение задания.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сети на компьютере пользователя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запрос на поиск правовой информации в одной из справочных правовых систем "Гарант" или "Консультант+" </w:t>
      </w:r>
    </w:p>
    <w:p w:rsidR="00B743A9" w:rsidRPr="00D71CBD" w:rsidRDefault="00B743A9" w:rsidP="00B743A9">
      <w:pPr>
        <w:numPr>
          <w:ilvl w:val="1"/>
          <w:numId w:val="1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одной из справочных правовых систем "Гарант" или </w:t>
      </w:r>
    </w:p>
    <w:p w:rsidR="00B743A9" w:rsidRPr="00D71CBD" w:rsidRDefault="00B743A9" w:rsidP="00B743A9">
      <w:pPr>
        <w:spacing w:after="0" w:line="267" w:lineRule="auto"/>
        <w:ind w:left="73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"Консультант+" на компьютере пользователя </w:t>
      </w:r>
    </w:p>
    <w:p w:rsidR="00B743A9" w:rsidRPr="00D71CBD" w:rsidRDefault="00B743A9" w:rsidP="00B743A9">
      <w:pPr>
        <w:spacing w:after="8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навыки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D71CBD" w:rsidP="00B743A9">
      <w:pPr>
        <w:spacing w:after="38" w:line="258" w:lineRule="auto"/>
        <w:ind w:left="720" w:right="4156" w:firstLine="424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proofErr w:type="gramStart"/>
      <w:r w:rsidR="00B743A9"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proofErr w:type="gramEnd"/>
      <w:r w:rsidR="00B743A9"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743A9"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Откомпилировать заданный те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кст пр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ограммы и выполнить вычисления по полученной программе.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Разработать простейшую программу с циклом и выполнить контрольное вычисление.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Автоматизировать вставку оглавления в документ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Автоматизировать операцию форматирования текста за счет создания и использования макроса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сети, на компьютере пользователя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Найти и сохранить информацию, найденную в сети, на компьютере пользователя при ограничении на время выполнения операций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Передать информацию с использованием личной электронной почты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Организовать личную электронную почту на одном из почтовых серверов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классифицировать файлы по степени потенциальной опасности вирусного заражения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математическую модель с помощью надстройки "Регрессионный анализ" и оценить ее качество. </w:t>
      </w:r>
    </w:p>
    <w:p w:rsidR="00B743A9" w:rsidRPr="00D71CBD" w:rsidRDefault="00B743A9" w:rsidP="00B743A9">
      <w:pPr>
        <w:numPr>
          <w:ilvl w:val="1"/>
          <w:numId w:val="1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заданной математической модели решить задачу линейного программирования с помощью надстройки "Поиск решения" </w:t>
      </w:r>
    </w:p>
    <w:p w:rsidR="00B743A9" w:rsidRPr="00D71CBD" w:rsidRDefault="00B743A9" w:rsidP="00B743A9">
      <w:pPr>
        <w:spacing w:after="39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71CB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ОПК-2 </w:t>
      </w:r>
      <w:r w:rsidR="00D71CBD" w:rsidRPr="00D71CBD">
        <w:rPr>
          <w:rFonts w:ascii="Times New Roman" w:hAnsi="Times New Roman" w:cs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D71CBD"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71CB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знания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87040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З</w:t>
      </w:r>
      <w:proofErr w:type="gramStart"/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41" w:line="258" w:lineRule="auto"/>
        <w:ind w:left="-15" w:right="1729" w:firstLine="170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Контрольные вопросы: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Отличия понятий "данные" и "информация"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Единицы измерения информации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Принципы хранения данных в компьютере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перевода чисел из 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двоичной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десятичную систему счисления и обратно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Сравнение методов поиска, хранения и обработки информации в современном обществе и в докомпьютерную эру.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Способы кодирования информации в ЭВМ: числовой; текстовой; звуковой; графической.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Базовый состав аппаратной части персонального компьютера.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Технические характеристики современных компьютеров: элементная база; быстродействие; типы и объемы памяти; разрядность;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многоядерность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компьютеров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создания и развития ЭВМ. Поколения ЭВМ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Тенденции развития ЭВМ. ЭВМ будущего.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развития программного обеспечения ЭВМ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программного обеспечения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и назначение операционной системы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Инструментальные средства для разработки программного обеспечения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Стандартные приложения операционной системы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Стандартные служебные программы: форматирование и дефрагментация дисков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Программное обеспечение, используемое в профессиональной деятельности по выбранной специальности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алгоритма. Применение алгоритмов. Свойства алгоритмов. Способы записи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Типовые алгоритмические структуры.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разработки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тестирования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Алгоритм как фундамент программы.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Подобрать тестовый пример и выполнить пошаговое тестирование заданного алгоритма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и возможности языков программирования. Сравнение, примеры.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Универсальные языки программирования как алгоритмические системы; основные этапы развития; современное состояние и перспективы.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Общие принципы проектирования и разработки надежного программного обеспечения.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этапы компьютерного решения задач.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цели и методы моделирования задачи.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отладки программ.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Критерии качества программы.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Архитектура и возможности семейства языков высокого уровня. Интерфейс пользователя языка программирования, дружественность.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о процедурном и объектно-ориентированном программировании.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Описание этапов программирования алгоритмических задач на конкретном примере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Основной способ хранения информации в табличном процессоре. Импорт и экспорт данных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Обработка числовой информации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Обработка текстовой информации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диаграмм в табличном процессоре для обработки информации.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макросов для автоматизации работы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каких ситуациях в профессиональной деятельности требуется сортировка и фильтрация списков?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сортировка списков по двум и более признакам?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Когда требуется сортировка списка по двум признакам?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Чем отличается расширенный фильтр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от </w:t>
      </w:r>
      <w:proofErr w:type="gram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простого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 формируется блок условий в расширенном фильтре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Какие дополнительные возможности открывает расширенный фильтр по сравнению с простым фильтром?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и атрибуты тегов в HTML: правила записи. Парные и непарные теги.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организации гиперссылок.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организации маркированных и нумерованных списков.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демонстрации рисунков. </w:t>
      </w:r>
    </w:p>
    <w:p w:rsidR="00B743A9" w:rsidRPr="00D71CBD" w:rsidRDefault="00B743A9" w:rsidP="00B743A9">
      <w:pPr>
        <w:numPr>
          <w:ilvl w:val="1"/>
          <w:numId w:val="2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создания таблиц </w:t>
      </w:r>
    </w:p>
    <w:p w:rsidR="00B743A9" w:rsidRPr="00D71CBD" w:rsidRDefault="00B743A9" w:rsidP="00B743A9">
      <w:pPr>
        <w:spacing w:after="14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умения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67" w:lineRule="auto"/>
        <w:ind w:left="-15" w:right="4537" w:firstLine="497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</w:t>
      </w:r>
      <w:proofErr w:type="gramStart"/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proofErr w:type="gram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Тест 1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Первая ЭВМ была создана: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1946 году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1956 году </w:t>
      </w:r>
    </w:p>
    <w:p w:rsidR="00B743A9" w:rsidRPr="00D71CBD" w:rsidRDefault="00B743A9" w:rsidP="00B743A9">
      <w:pPr>
        <w:numPr>
          <w:ilvl w:val="0"/>
          <w:numId w:val="2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1936 году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1966 году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2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состав центрального процессора ПК входят: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арифметико-логическое устройство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управления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запоминающее устройство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кодовая шина данных 5) кодовая шина инструкций.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 стандартным приложениям MS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Windows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относятся: </w:t>
      </w:r>
    </w:p>
    <w:p w:rsidR="00B743A9" w:rsidRPr="00D71CBD" w:rsidRDefault="00B743A9" w:rsidP="00B743A9">
      <w:pPr>
        <w:spacing w:after="0" w:line="267" w:lineRule="auto"/>
        <w:ind w:left="-5" w:right="881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WordPad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2) Калькулятор 3)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2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MS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numPr>
          <w:ilvl w:val="0"/>
          <w:numId w:val="2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MS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Файл - это...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или данные на диске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в оперативной памяти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текст, распечатанный на принтере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единица измерения информации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5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называют драйвером?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Программу, обслуживающую устройство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вывода на печать </w:t>
      </w:r>
    </w:p>
    <w:p w:rsidR="00B743A9" w:rsidRPr="00D71CBD" w:rsidRDefault="00B743A9" w:rsidP="00B743A9">
      <w:pPr>
        <w:numPr>
          <w:ilvl w:val="0"/>
          <w:numId w:val="25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Плату для подключения устройства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Выходной разъем для подключения устройства </w:t>
      </w:r>
    </w:p>
    <w:p w:rsidR="00B743A9" w:rsidRPr="00D71CBD" w:rsidRDefault="00B743A9" w:rsidP="00B743A9">
      <w:pPr>
        <w:spacing w:after="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38" w:line="258" w:lineRule="auto"/>
        <w:ind w:left="-5" w:right="4156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Записать двоичную форму хранения целого отрицательного числа в дополнительном коде.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на компьютере редактирование текста в редакторе "Блокнот".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Выполнить на компьютере редактирование и форматирование текста в процессоре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WordPad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 образцу подготовить рисунок в графическом редакторе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операции копирования и перемещения файлов с ограничениями на количество выполняемых действий.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документ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WordPad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 заданному образцу.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записывать простейшие алгоритмы в виде блок-схемы.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формально исполнять команды алгоритма, записанного в виде блок-схемы.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Подобрать тестовые примеры для проверки правильности алгоритма.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конструировать алгоритмы для решения задач на суммирование числовых рядов. </w:t>
      </w:r>
    </w:p>
    <w:p w:rsidR="00B743A9" w:rsidRPr="00D71CBD" w:rsidRDefault="00B743A9" w:rsidP="00B743A9">
      <w:pPr>
        <w:numPr>
          <w:ilvl w:val="0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выполнять полный цикл работ по работе в интегрированной среде языка программирования: </w:t>
      </w:r>
    </w:p>
    <w:p w:rsidR="00B743A9" w:rsidRPr="00D71CBD" w:rsidRDefault="00B743A9" w:rsidP="00B743A9">
      <w:pPr>
        <w:spacing w:after="28" w:line="267" w:lineRule="auto"/>
        <w:ind w:left="438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ввод готовой программы, компиляция, выполнение приложения с тестовым примером.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проектировать программу для решения простейших алгоритмических задач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редактировать, форматировать, рецензировать и готовить к печати простые документы в среде текстового процессора.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быстрый поиск на компьютере документа </w:t>
      </w:r>
      <w:proofErr w:type="spellStart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о котором известно, что его недавно редактировали, а его имя забыто.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сортировку заданного списка по двум признакам.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фильтрацию заданного списка с помощью простого фильтра с использованием условия "ИЛИ" для конкретного признака, например, получить все записи, в которых стоимость товара меньше нижней границы (дешевые) вместе с товарами со стоимостью больше верхней границы (дорогие).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фильтрацию заданного списка с помощью расширенного фильтра с использованием заданного условия. </w:t>
      </w:r>
    </w:p>
    <w:p w:rsidR="00B743A9" w:rsidRPr="00D71CBD" w:rsidRDefault="00B743A9" w:rsidP="00B743A9">
      <w:pPr>
        <w:numPr>
          <w:ilvl w:val="0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 пользовательском диске создать систему быстрого доступа к информации, найденной в справочной системе, с учетом тематики справок и даты их получения. </w:t>
      </w:r>
    </w:p>
    <w:p w:rsidR="00B743A9" w:rsidRPr="00D71CBD" w:rsidRDefault="00B743A9" w:rsidP="00B743A9">
      <w:pPr>
        <w:spacing w:after="13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навыки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D71CBD" w:rsidP="00B743A9">
      <w:pPr>
        <w:spacing w:after="41" w:line="240" w:lineRule="auto"/>
        <w:ind w:left="-15" w:right="4137" w:firstLine="496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proofErr w:type="gramStart"/>
      <w:r w:rsidR="00B743A9"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proofErr w:type="gramEnd"/>
      <w:r w:rsidR="00B743A9"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743A9"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объем памяти, требуемой для хранения числовой, текстовой, графической, звуковой информации.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минимальные технические характеристики персонального компьютера для решения профессиональных задач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архив группы файлов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коэффициент сжатия при архивации файлов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архив группы файлов с установкой пароля.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Отладить программу по имеющемуся алгоритму решения задачи.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Отладить программу с ошибкой по имеющейся постановке задачи.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важный документ, соблюдая максимальную надежность хранения и его защиту от действий злоумышленника.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Задать режим сохранения документа, при котором его имя будет скрыто.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находить требуемую правовую информацию с использованием пакетов "Гарант" и "Консультант плюс" при ограничении времени на выполнении задания.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Уметь запускать имеющуюся СУБД, выполнять поиск информации в БД, работать с имеющимися в СУБД инструментами: формами, запросами; отчетами.</w:t>
      </w:r>
      <w:r w:rsidRPr="00D71CBD">
        <w:rPr>
          <w:rFonts w:ascii="Times New Roman" w:eastAsia="Times New Roman" w:hAnsi="Times New Roman" w:cs="Times New Roman"/>
          <w:color w:val="auto"/>
          <w:sz w:val="2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Уметь выполнять следующие операции на компьютере при ограничении времени на выполнение задания: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Создавать простейшие служебные документы в среде текстового процессора.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простейшие вычисления в среде табличного процессора.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Работать с информацией в имеющихся СУБД.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поиск информации в сети Интернет. </w:t>
      </w:r>
    </w:p>
    <w:p w:rsidR="00B743A9" w:rsidRPr="00D71CBD" w:rsidRDefault="00B743A9" w:rsidP="00B743A9">
      <w:pPr>
        <w:numPr>
          <w:ilvl w:val="2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поиск правовой информации с использованием пакетов "Гарант" и "Консультант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плюс".  </w:t>
      </w:r>
    </w:p>
    <w:p w:rsidR="006D379A" w:rsidRPr="00D71CBD" w:rsidRDefault="00787F9D">
      <w:pPr>
        <w:pStyle w:val="1"/>
        <w:ind w:left="129" w:right="162"/>
      </w:pPr>
      <w:r w:rsidRPr="00D71CBD">
        <w:t xml:space="preserve">Структура примерного экзаменационного билета </w:t>
      </w:r>
    </w:p>
    <w:p w:rsidR="006D379A" w:rsidRPr="00D71CBD" w:rsidRDefault="00B743A9">
      <w:pPr>
        <w:spacing w:after="11" w:line="269" w:lineRule="auto"/>
        <w:ind w:left="1557" w:right="1427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</w:t>
      </w:r>
      <w:r w:rsidR="00787F9D" w:rsidRPr="00D71CBD">
        <w:rPr>
          <w:rFonts w:ascii="Times New Roman" w:eastAsia="Times New Roman" w:hAnsi="Times New Roman" w:cs="Times New Roman"/>
          <w:sz w:val="24"/>
        </w:rPr>
        <w:t xml:space="preserve">" </w:t>
      </w:r>
    </w:p>
    <w:p w:rsidR="006D379A" w:rsidRPr="00D71CBD" w:rsidRDefault="00787F9D">
      <w:pPr>
        <w:spacing w:after="23"/>
        <w:ind w:left="2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1" w:line="269" w:lineRule="auto"/>
        <w:ind w:left="1557" w:right="1590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Кафедра </w:t>
      </w:r>
      <w:r w:rsidR="00D771CF">
        <w:rPr>
          <w:rFonts w:ascii="Times New Roman" w:eastAsia="Times New Roman" w:hAnsi="Times New Roman" w:cs="Times New Roman"/>
          <w:sz w:val="24"/>
        </w:rPr>
        <w:t>Звукорежиссуры</w:t>
      </w:r>
    </w:p>
    <w:p w:rsidR="006D379A" w:rsidRPr="00D71CBD" w:rsidRDefault="00787F9D">
      <w:pPr>
        <w:spacing w:after="22"/>
        <w:ind w:left="2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Специальность  </w:t>
      </w:r>
      <w:r w:rsidR="00D771CF">
        <w:rPr>
          <w:rFonts w:ascii="Times New Roman" w:eastAsia="Times New Roman" w:hAnsi="Times New Roman" w:cs="Times New Roman"/>
          <w:i/>
        </w:rPr>
        <w:t xml:space="preserve">Звукорежиссер театрализованных представлений </w:t>
      </w:r>
    </w:p>
    <w:p w:rsidR="006D379A" w:rsidRPr="00D71CBD" w:rsidRDefault="00787F9D">
      <w:pPr>
        <w:spacing w:after="9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Дисциплина “</w:t>
      </w:r>
      <w:r w:rsidR="00AD2FC7" w:rsidRPr="00D71CBD">
        <w:rPr>
          <w:rFonts w:ascii="Times New Roman" w:eastAsia="Times New Roman" w:hAnsi="Times New Roman" w:cs="Times New Roman"/>
          <w:i/>
          <w:sz w:val="24"/>
        </w:rPr>
        <w:t>Современные информационные технологии</w:t>
      </w:r>
      <w:r w:rsidRPr="00D71CBD">
        <w:rPr>
          <w:rFonts w:ascii="Times New Roman" w:eastAsia="Times New Roman" w:hAnsi="Times New Roman" w:cs="Times New Roman"/>
          <w:sz w:val="24"/>
        </w:rPr>
        <w:t xml:space="preserve">” </w:t>
      </w:r>
    </w:p>
    <w:p w:rsidR="006D379A" w:rsidRPr="00D71CBD" w:rsidRDefault="00787F9D">
      <w:pPr>
        <w:spacing w:after="9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Курс 1</w:t>
      </w:r>
      <w:r w:rsidRPr="00D71CBD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D379A" w:rsidRPr="00D71CBD" w:rsidRDefault="00787F9D">
      <w:pPr>
        <w:spacing w:after="81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 обучения: </w:t>
      </w:r>
      <w:r w:rsidRPr="00D71CBD">
        <w:rPr>
          <w:rFonts w:ascii="Times New Roman" w:eastAsia="Times New Roman" w:hAnsi="Times New Roman" w:cs="Times New Roman"/>
          <w:i/>
          <w:sz w:val="24"/>
        </w:rPr>
        <w:t>очная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75"/>
        <w:ind w:right="37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№3 </w:t>
      </w:r>
    </w:p>
    <w:p w:rsidR="006D379A" w:rsidRPr="00D71CBD" w:rsidRDefault="00787F9D">
      <w:pPr>
        <w:numPr>
          <w:ilvl w:val="0"/>
          <w:numId w:val="27"/>
        </w:numPr>
        <w:spacing w:after="9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 и редактирование данных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Форматы данных. Выделение диапазонов. </w:t>
      </w:r>
    </w:p>
    <w:p w:rsidR="006D379A" w:rsidRPr="00D71CBD" w:rsidRDefault="00787F9D">
      <w:pPr>
        <w:numPr>
          <w:ilvl w:val="0"/>
          <w:numId w:val="27"/>
        </w:numPr>
        <w:spacing w:after="9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Добавить в документ HTML Web8.htm рисунок Picture2.jpg </w:t>
      </w:r>
    </w:p>
    <w:p w:rsidR="006D379A" w:rsidRPr="00D71CBD" w:rsidRDefault="00787F9D">
      <w:pPr>
        <w:numPr>
          <w:ilvl w:val="0"/>
          <w:numId w:val="27"/>
        </w:numPr>
        <w:spacing w:after="87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3137027</wp:posOffset>
            </wp:positionH>
            <wp:positionV relativeFrom="paragraph">
              <wp:posOffset>-20569</wp:posOffset>
            </wp:positionV>
            <wp:extent cx="2990851" cy="2036445"/>
            <wp:effectExtent l="0" t="0" r="0" b="0"/>
            <wp:wrapSquare wrapText="bothSides"/>
            <wp:docPr id="3299" name="Picture 3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9" name="Picture 329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1" cy="203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1CBD">
        <w:rPr>
          <w:rFonts w:ascii="Times New Roman" w:eastAsia="Times New Roman" w:hAnsi="Times New Roman" w:cs="Times New Roman"/>
          <w:sz w:val="24"/>
        </w:rPr>
        <w:t xml:space="preserve">Средствами табличного процессора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создать таблицу, показанную справа. Созданная таблица должна точно соответствовать образцу, включая тип шрифта, расположение записей в ячейках, обрамление. Числовые значения, выделенные жирным шрифтом, должны быть вычислены по формулам. Формулы должны иметь возможность копирования. </w:t>
      </w:r>
    </w:p>
    <w:p w:rsidR="006D379A" w:rsidRPr="00D71CBD" w:rsidRDefault="00787F9D">
      <w:pPr>
        <w:spacing w:after="96"/>
        <w:ind w:left="567" w:right="59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37"/>
        <w:ind w:left="567" w:right="59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69" w:lineRule="auto"/>
        <w:ind w:left="577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Утверждены на заседании кафедры </w:t>
      </w:r>
      <w:r w:rsidR="00AD2FC7" w:rsidRPr="00D71CBD">
        <w:rPr>
          <w:rFonts w:ascii="Times New Roman" w:eastAsia="Times New Roman" w:hAnsi="Times New Roman" w:cs="Times New Roman"/>
          <w:sz w:val="24"/>
        </w:rPr>
        <w:t>**********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г., протокол №</w:t>
      </w:r>
      <w:r w:rsidR="00AD2FC7" w:rsidRPr="00D71CBD">
        <w:rPr>
          <w:rFonts w:ascii="Times New Roman" w:eastAsia="Times New Roman" w:hAnsi="Times New Roman" w:cs="Times New Roman"/>
          <w:sz w:val="24"/>
        </w:rPr>
        <w:t>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8"/>
        <w:ind w:left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tabs>
          <w:tab w:val="center" w:pos="1560"/>
          <w:tab w:val="center" w:pos="3601"/>
          <w:tab w:val="center" w:pos="4321"/>
          <w:tab w:val="center" w:pos="5892"/>
        </w:tabs>
        <w:spacing w:after="136" w:line="269" w:lineRule="auto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Зав. кафедрой, </w:t>
      </w:r>
    </w:p>
    <w:p w:rsidR="006D379A" w:rsidRPr="00D71CBD" w:rsidRDefault="00787F9D">
      <w:pPr>
        <w:tabs>
          <w:tab w:val="center" w:pos="1611"/>
          <w:tab w:val="center" w:pos="3601"/>
          <w:tab w:val="center" w:pos="4321"/>
          <w:tab w:val="center" w:pos="5873"/>
        </w:tabs>
        <w:spacing w:after="9" w:line="269" w:lineRule="auto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Преподаватель, </w:t>
      </w:r>
    </w:p>
    <w:p w:rsidR="006D379A" w:rsidRPr="00D71CBD" w:rsidRDefault="00787F9D" w:rsidP="00AD2FC7">
      <w:pPr>
        <w:spacing w:after="25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1CBD"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6D379A" w:rsidRPr="00D71CBD" w:rsidRDefault="00787F9D">
      <w:pPr>
        <w:pStyle w:val="1"/>
        <w:spacing w:after="0"/>
        <w:ind w:left="0" w:right="3503" w:firstLine="0"/>
        <w:jc w:val="right"/>
      </w:pPr>
      <w:r w:rsidRPr="00D71CBD">
        <w:lastRenderedPageBreak/>
        <w:t xml:space="preserve">ШКАЛА ОЦЕНИВАНИЯ </w:t>
      </w:r>
    </w:p>
    <w:tbl>
      <w:tblPr>
        <w:tblStyle w:val="TableGrid"/>
        <w:tblW w:w="9777" w:type="dxa"/>
        <w:tblInd w:w="216" w:type="dxa"/>
        <w:tblCellMar>
          <w:top w:w="13" w:type="dxa"/>
          <w:left w:w="108" w:type="dxa"/>
          <w:right w:w="7" w:type="dxa"/>
        </w:tblCellMar>
        <w:tblLook w:val="04A0" w:firstRow="1" w:lastRow="0" w:firstColumn="1" w:lastColumn="0" w:noHBand="0" w:noVBand="1"/>
      </w:tblPr>
      <w:tblGrid>
        <w:gridCol w:w="1272"/>
        <w:gridCol w:w="2127"/>
        <w:gridCol w:w="1133"/>
        <w:gridCol w:w="5245"/>
      </w:tblGrid>
      <w:tr w:rsidR="006D379A" w:rsidRPr="00D71CBD">
        <w:trPr>
          <w:trHeight w:val="106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spacing w:line="275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Дескрипто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ры</w:t>
            </w:r>
            <w:proofErr w:type="spellEnd"/>
            <w:proofErr w:type="gram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</w:p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компетенц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ий</w:t>
            </w:r>
            <w:proofErr w:type="spellEnd"/>
            <w:proofErr w:type="gram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Процедура оценивания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Шкала  </w:t>
            </w:r>
            <w:proofErr w:type="spellStart"/>
            <w:proofErr w:type="gram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оценива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>ния</w:t>
            </w:r>
            <w:proofErr w:type="spellEnd"/>
            <w:proofErr w:type="gramEnd"/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Критерии оценивания </w:t>
            </w:r>
          </w:p>
        </w:tc>
      </w:tr>
      <w:tr w:rsidR="006D379A" w:rsidRPr="00D71CBD">
        <w:trPr>
          <w:trHeight w:val="27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4 </w:t>
            </w:r>
          </w:p>
        </w:tc>
      </w:tr>
      <w:tr w:rsidR="006D379A" w:rsidRPr="00D71CBD">
        <w:trPr>
          <w:trHeight w:val="2273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Знания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spacing w:after="25" w:line="255" w:lineRule="auto"/>
              <w:ind w:right="101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Оценивание ответов на вопросы экзаменационного билета </w:t>
            </w:r>
            <w:r w:rsidRPr="00D71CBD">
              <w:rPr>
                <w:rFonts w:ascii="Times New Roman" w:eastAsia="Times New Roman" w:hAnsi="Times New Roman" w:cs="Times New Roman"/>
                <w:sz w:val="20"/>
              </w:rPr>
              <w:t>и тестов с выбором одного ответа из 4-х предложенных</w:t>
            </w: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в форме устного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собеседования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51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Обучающийся методологически верно и аргументированно отвечает по содержанию каждого из двух вопросов; обнаруживает понимание материала, излагает материал последовательно и правильно, может обосновать свои суждения, привести необходимые примеры не только по учебнику, но и самостоятельно составленные. </w:t>
            </w:r>
          </w:p>
        </w:tc>
      </w:tr>
      <w:tr w:rsidR="006D379A" w:rsidRPr="00D71CBD">
        <w:trPr>
          <w:trHeight w:val="18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230" w:firstLine="31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Обучающийся дает ответ, удовлетворяющий тем же требованиям, что и для оценки «отлично», но допускает 1–2 несущественные ошибки, которые сам же исправляет, затрудняется привести самостоятельно составленные примеры; делает выводы, но они требуют дополнительной аргументации.</w:t>
            </w:r>
            <w:r w:rsidRPr="00D71CBD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</w:tc>
      </w:tr>
      <w:tr w:rsidR="006D379A" w:rsidRPr="00D71CBD">
        <w:trPr>
          <w:trHeight w:val="21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Удовлет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воритель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70" w:right="56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Обучающийся обнаруживает знание и понимание основных положений материала вопросов, но: излагает материал неполно и допускает неточности в определении понятий или формулировке правил; не умеет методологически правильно обосновать свои суждения и привести свои примеры; излагает материал непоследовательно и допускает ошибки. </w:t>
            </w:r>
          </w:p>
        </w:tc>
      </w:tr>
      <w:tr w:rsidR="006D379A" w:rsidRPr="00D71CBD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Неудовл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етворите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льно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7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</w:tc>
      </w:tr>
      <w:tr w:rsidR="006D379A" w:rsidRPr="00D71CBD">
        <w:trPr>
          <w:trHeight w:val="540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Умения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 w:firstLine="36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Оценивание выполненных тестов с выбором нескольких ответов, тестов на соответствие или ранжирование</w:t>
            </w: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10–9 правильных ответов на тестовые задания из 10 предложенных. </w:t>
            </w:r>
          </w:p>
        </w:tc>
      </w:tr>
      <w:tr w:rsidR="006D379A" w:rsidRPr="00D71CBD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7–8 правильных ответов на тестовые задания из 10 предложенных в билете.</w:t>
            </w:r>
            <w:r w:rsidRPr="00D71CBD"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</w:tc>
      </w:tr>
      <w:tr w:rsidR="006D379A" w:rsidRPr="00D71CBD">
        <w:trPr>
          <w:trHeight w:val="8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Удовлет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воритель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6 правильных ответов на тестовые задания из 10 предложенных в билете.</w:t>
            </w:r>
            <w:r w:rsidRPr="00D71CBD"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</w:tc>
      </w:tr>
      <w:tr w:rsidR="006D379A" w:rsidRPr="00D71CB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Неудовл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етворите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льно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6D379A" w:rsidRPr="00D71CBD">
        <w:trPr>
          <w:trHeight w:val="80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Навыки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2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Оценивание решения задачи или ситуационной задачи</w:t>
            </w:r>
            <w:r w:rsidRPr="00D71C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2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Самостоятельно и методологически верно решает задачу. Сформулированы аргументированные ответы на все вопросы в условии задачи. </w:t>
            </w:r>
          </w:p>
        </w:tc>
      </w:tr>
      <w:tr w:rsidR="006D379A" w:rsidRPr="00D71CBD">
        <w:trPr>
          <w:trHeight w:val="10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0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Задача решена с 1–2 неточностями. Полученные при решении задачи отве</w:t>
            </w:r>
            <w:proofErr w:type="gramStart"/>
            <w:r w:rsidRPr="00D71CBD">
              <w:rPr>
                <w:rFonts w:ascii="Times New Roman" w:eastAsia="Times New Roman" w:hAnsi="Times New Roman" w:cs="Times New Roman"/>
                <w:sz w:val="23"/>
              </w:rPr>
              <w:t>т(</w:t>
            </w:r>
            <w:proofErr w:type="gramEnd"/>
            <w:r w:rsidRPr="00D71CBD">
              <w:rPr>
                <w:rFonts w:ascii="Times New Roman" w:eastAsia="Times New Roman" w:hAnsi="Times New Roman" w:cs="Times New Roman"/>
                <w:sz w:val="23"/>
              </w:rPr>
              <w:t>ы) правильный(-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sz w:val="23"/>
              </w:rPr>
              <w:t>ые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), но также содержат неточности или недостаточно аргументированы. </w:t>
            </w:r>
          </w:p>
        </w:tc>
      </w:tr>
      <w:tr w:rsidR="006D379A" w:rsidRPr="00D71CB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Удовлет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воритель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Задача решена с ошибками, которые не позволяют правильно сформулировать ответы на все вопросы из условия задачи.  </w:t>
            </w:r>
          </w:p>
        </w:tc>
      </w:tr>
      <w:tr w:rsidR="006D379A" w:rsidRPr="00D71CBD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Неудовл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етворите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  <w:proofErr w:type="spellStart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>льно</w:t>
            </w:r>
            <w:proofErr w:type="spellEnd"/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379A" w:rsidRPr="00D71CBD" w:rsidRDefault="00787F9D">
      <w:pPr>
        <w:pStyle w:val="2"/>
      </w:pPr>
      <w:r w:rsidRPr="00D71CBD">
        <w:t xml:space="preserve">ПЕРЕЧЕНЬ ВОПРОСОВ ДЛЯ ЭКЗАМЕНА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информации. Компьютер как инструмент для сбора, передачи, накопления и переработки информации. Кодирование информации.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История развития, классификация, поколения ЭВМ.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компоненты аппаратной части ЭВМ и их характеристики.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Общие сведения об операционной системе и ее назначении.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Экран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Windows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Основные элементы экрана. Рабочий стол. Панель задач, кнопка "Пуск". Ярлыки.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 окнами: типы окон, свойства, основные элементы, изменение размеров, перемещение.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Файловая система ПК. Размещение файлов на диске. FAT-система.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Операции с файлами и папками: выделение; копирование, перемещение, удаление, восстановление. Работа с корзиной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з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апуск программ.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 буфере обмена.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Стандартные приложения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Windows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блокнот, текстовый редактор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WordPad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графический редактор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калькулятор.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 компьютерных вирусах. Классификация вирусов.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Способы профилактики и защиты от компьютерных вирусов.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Архивация файлов. Основные алгоритмы сжатия информации.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Назначение элементов рабочего окна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понятия и правила создания документов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Приемы форматирования текста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Технология подготовки рисунков в графическом редакторе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Сравнение редактора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со средствами панели "Рисование"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Взаимное расположение рисунков и текста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Элементы рабочего окна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Обзор пунктов меню и панелей инструментов. Книги и листы.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Ячейки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адрес ячейки, активизация ячейки. Диапазон ячеек.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 и редактирование данных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Форматы данных. Выделение диапазонов.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Формулы и их запись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Копирование формул. Абсолютные и относительные ссылки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Автозаполнение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ячеек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 Мастером функций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записей списка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Сортировка списков.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 данных списка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Автофильтр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 данных списка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Расширенный фильтр.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Вставка рисунков и диаграмм. Редактирование диаграмм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Использование диаграмм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для прогнозирования.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базы данных и СУБД. Общая характеристика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Основные этапы технологии разработки СУ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БД в ср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еде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Назначение таблиц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Технология создания таблиц.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полей в таблицах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Ключевые поля. Простые и составные ключи.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Организация связей между таблицами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Схема данных.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связей между таблицами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Запросы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Типы запросов, их назначение.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Технология создания запроса на выборку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формы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Назначение форм. Основные типы форм.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фильтра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Технология создания фильтра на базе запроса.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отчета в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Технология создания отчета при помощи мастера и вручную: </w:t>
      </w:r>
    </w:p>
    <w:p w:rsidR="006D379A" w:rsidRPr="00D71CBD" w:rsidRDefault="00787F9D">
      <w:pPr>
        <w:spacing w:after="9" w:line="269" w:lineRule="auto"/>
        <w:ind w:left="438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достоинства и недостатки.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страницы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Способы просмотра страниц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об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Способы передачи информации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гипертекста. Сравнение основных способов создания гипертекста. </w:t>
      </w:r>
    </w:p>
    <w:p w:rsidR="006D379A" w:rsidRPr="00D71CBD" w:rsidRDefault="00787F9D" w:rsidP="003B3A8E">
      <w:pPr>
        <w:spacing w:after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379A" w:rsidRPr="00D71CBD" w:rsidRDefault="00787F9D">
      <w:pPr>
        <w:pStyle w:val="3"/>
        <w:ind w:left="129" w:right="159"/>
      </w:pPr>
      <w:r w:rsidRPr="00D71CBD">
        <w:t xml:space="preserve">СПИСОК ТИПОВЫХ ЗАДАЧ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Exam1.mdb создать запрос, выводящий поля "Фамилия" и "Начислено", но отбирающий записи только за второй месяц.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базе данных Exam1.mdb создать запрос, выводящий номер месяца и сумму зарплаты, выданной за этот месяц. Номера месяцев в запросе не должны повторяться.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Exam3.mdb создать многотабличную форму, содержащую записи из таблиц "Студенты" и "Сессия" (без полей "Код студента"). При изменении счетчика на главной форме, записи в подчиненной форме должны меняться согласованно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главной.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Exam3.mdb создать запрос с полями "Фамилия", "Название дисциплины" и "Оценка", отбирающий только записи с оценками 4 или 5. </w:t>
      </w:r>
    </w:p>
    <w:p w:rsidR="006D379A" w:rsidRPr="00D71CBD" w:rsidRDefault="00787F9D">
      <w:pPr>
        <w:numPr>
          <w:ilvl w:val="0"/>
          <w:numId w:val="30"/>
        </w:numPr>
        <w:spacing w:after="0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 допустимой области создать архив MyZip.zip, в который поместить все файлы с расширениями .</w:t>
      </w:r>
      <w:proofErr w:type="spellStart"/>
      <w:r w:rsidRPr="00D71CBD">
        <w:rPr>
          <w:rFonts w:ascii="Times New Roman" w:eastAsia="Times New Roman" w:hAnsi="Times New Roman" w:cs="Times New Roman"/>
        </w:rPr>
        <w:t>txt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и .</w:t>
      </w:r>
      <w:proofErr w:type="spellStart"/>
      <w:r w:rsidRPr="00D71CBD">
        <w:rPr>
          <w:rFonts w:ascii="Times New Roman" w:eastAsia="Times New Roman" w:hAnsi="Times New Roman" w:cs="Times New Roman"/>
        </w:rPr>
        <w:t>csp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, находящиеся в папке </w:t>
      </w:r>
      <w:proofErr w:type="spellStart"/>
      <w:r w:rsidRPr="00D71CBD">
        <w:rPr>
          <w:rFonts w:ascii="Times New Roman" w:eastAsia="Times New Roman" w:hAnsi="Times New Roman" w:cs="Times New Roman"/>
        </w:rPr>
        <w:t>Examen</w:t>
      </w:r>
      <w:proofErr w:type="spellEnd"/>
      <w:r w:rsidRPr="00D71CBD">
        <w:rPr>
          <w:rFonts w:ascii="Times New Roman" w:eastAsia="Times New Roman" w:hAnsi="Times New Roman" w:cs="Times New Roman"/>
        </w:rPr>
        <w:t>/</w:t>
      </w:r>
      <w:proofErr w:type="spellStart"/>
      <w:r w:rsidRPr="00D71CBD">
        <w:rPr>
          <w:rFonts w:ascii="Times New Roman" w:eastAsia="Times New Roman" w:hAnsi="Times New Roman" w:cs="Times New Roman"/>
        </w:rPr>
        <w:t>Files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на учебном сервере.  </w:t>
      </w:r>
    </w:p>
    <w:p w:rsidR="006D379A" w:rsidRPr="00D71CBD" w:rsidRDefault="0087040D">
      <w:pPr>
        <w:numPr>
          <w:ilvl w:val="0"/>
          <w:numId w:val="30"/>
        </w:numPr>
        <w:spacing w:after="1617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-35560</wp:posOffset>
                </wp:positionV>
                <wp:extent cx="2806700" cy="2528570"/>
                <wp:effectExtent l="9525" t="0" r="117475" b="53340"/>
                <wp:wrapSquare wrapText="bothSides"/>
                <wp:docPr id="4998" name="Group 87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700" cy="2528570"/>
                          <a:chOff x="0" y="0"/>
                          <a:chExt cx="28065" cy="25287"/>
                        </a:xfrm>
                      </wpg:grpSpPr>
                      <wps:wsp>
                        <wps:cNvPr id="4999" name="Rectangle 4407"/>
                        <wps:cNvSpPr>
                          <a:spLocks noChangeArrowheads="1"/>
                        </wps:cNvSpPr>
                        <wps:spPr bwMode="auto">
                          <a:xfrm>
                            <a:off x="14848" y="2552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0" name="Rectangle 4408"/>
                        <wps:cNvSpPr>
                          <a:spLocks noChangeArrowheads="1"/>
                        </wps:cNvSpPr>
                        <wps:spPr bwMode="auto">
                          <a:xfrm>
                            <a:off x="19969" y="2275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1" name="Rectangle 4409"/>
                        <wps:cNvSpPr>
                          <a:spLocks noChangeArrowheads="1"/>
                        </wps:cNvSpPr>
                        <wps:spPr bwMode="auto">
                          <a:xfrm rot="5399998">
                            <a:off x="20645" y="3251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2" name="Rectangle 4410"/>
                        <wps:cNvSpPr>
                          <a:spLocks noChangeArrowheads="1"/>
                        </wps:cNvSpPr>
                        <wps:spPr bwMode="auto">
                          <a:xfrm rot="5399998">
                            <a:off x="23919" y="5011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3" name="Shape 111295"/>
                        <wps:cNvSpPr>
                          <a:spLocks/>
                        </wps:cNvSpPr>
                        <wps:spPr bwMode="auto">
                          <a:xfrm>
                            <a:off x="13598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4" name="Shape 111296"/>
                        <wps:cNvSpPr>
                          <a:spLocks/>
                        </wps:cNvSpPr>
                        <wps:spPr bwMode="auto">
                          <a:xfrm>
                            <a:off x="13659" y="0"/>
                            <a:ext cx="7181" cy="91"/>
                          </a:xfrm>
                          <a:custGeom>
                            <a:avLst/>
                            <a:gdLst>
                              <a:gd name="T0" fmla="*/ 0 w 718109"/>
                              <a:gd name="T1" fmla="*/ 0 h 9144"/>
                              <a:gd name="T2" fmla="*/ 718109 w 718109"/>
                              <a:gd name="T3" fmla="*/ 0 h 9144"/>
                              <a:gd name="T4" fmla="*/ 718109 w 718109"/>
                              <a:gd name="T5" fmla="*/ 9144 h 9144"/>
                              <a:gd name="T6" fmla="*/ 0 w 718109"/>
                              <a:gd name="T7" fmla="*/ 9144 h 9144"/>
                              <a:gd name="T8" fmla="*/ 0 w 718109"/>
                              <a:gd name="T9" fmla="*/ 0 h 9144"/>
                              <a:gd name="T10" fmla="*/ 0 w 718109"/>
                              <a:gd name="T11" fmla="*/ 0 h 9144"/>
                              <a:gd name="T12" fmla="*/ 718109 w 71810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8109" h="9144">
                                <a:moveTo>
                                  <a:pt x="0" y="0"/>
                                </a:moveTo>
                                <a:lnTo>
                                  <a:pt x="718109" y="0"/>
                                </a:lnTo>
                                <a:lnTo>
                                  <a:pt x="7181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Shape 111297"/>
                        <wps:cNvSpPr>
                          <a:spLocks/>
                        </wps:cNvSpPr>
                        <wps:spPr bwMode="auto">
                          <a:xfrm>
                            <a:off x="20841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Shape 111298"/>
                        <wps:cNvSpPr>
                          <a:spLocks/>
                        </wps:cNvSpPr>
                        <wps:spPr bwMode="auto">
                          <a:xfrm>
                            <a:off x="20902" y="0"/>
                            <a:ext cx="7102" cy="91"/>
                          </a:xfrm>
                          <a:custGeom>
                            <a:avLst/>
                            <a:gdLst>
                              <a:gd name="T0" fmla="*/ 0 w 710184"/>
                              <a:gd name="T1" fmla="*/ 0 h 9144"/>
                              <a:gd name="T2" fmla="*/ 710184 w 710184"/>
                              <a:gd name="T3" fmla="*/ 0 h 9144"/>
                              <a:gd name="T4" fmla="*/ 710184 w 710184"/>
                              <a:gd name="T5" fmla="*/ 9144 h 9144"/>
                              <a:gd name="T6" fmla="*/ 0 w 710184"/>
                              <a:gd name="T7" fmla="*/ 9144 h 9144"/>
                              <a:gd name="T8" fmla="*/ 0 w 710184"/>
                              <a:gd name="T9" fmla="*/ 0 h 9144"/>
                              <a:gd name="T10" fmla="*/ 0 w 710184"/>
                              <a:gd name="T11" fmla="*/ 0 h 9144"/>
                              <a:gd name="T12" fmla="*/ 710184 w 7101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0184" h="9144">
                                <a:moveTo>
                                  <a:pt x="0" y="0"/>
                                </a:moveTo>
                                <a:lnTo>
                                  <a:pt x="710184" y="0"/>
                                </a:lnTo>
                                <a:lnTo>
                                  <a:pt x="7101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Shape 111299"/>
                        <wps:cNvSpPr>
                          <a:spLocks/>
                        </wps:cNvSpPr>
                        <wps:spPr bwMode="auto">
                          <a:xfrm>
                            <a:off x="28004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8" name="Shape 111300"/>
                        <wps:cNvSpPr>
                          <a:spLocks/>
                        </wps:cNvSpPr>
                        <wps:spPr bwMode="auto">
                          <a:xfrm>
                            <a:off x="13598" y="61"/>
                            <a:ext cx="92" cy="6008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760"/>
                              <a:gd name="T2" fmla="*/ 9144 w 9144"/>
                              <a:gd name="T3" fmla="*/ 0 h 600760"/>
                              <a:gd name="T4" fmla="*/ 9144 w 9144"/>
                              <a:gd name="T5" fmla="*/ 600760 h 600760"/>
                              <a:gd name="T6" fmla="*/ 0 w 9144"/>
                              <a:gd name="T7" fmla="*/ 600760 h 600760"/>
                              <a:gd name="T8" fmla="*/ 0 w 9144"/>
                              <a:gd name="T9" fmla="*/ 0 h 600760"/>
                              <a:gd name="T10" fmla="*/ 0 w 9144"/>
                              <a:gd name="T11" fmla="*/ 0 h 600760"/>
                              <a:gd name="T12" fmla="*/ 9144 w 9144"/>
                              <a:gd name="T13" fmla="*/ 600760 h 600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760"/>
                                </a:lnTo>
                                <a:lnTo>
                                  <a:pt x="0" y="600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9" name="Shape 111301"/>
                        <wps:cNvSpPr>
                          <a:spLocks/>
                        </wps:cNvSpPr>
                        <wps:spPr bwMode="auto">
                          <a:xfrm>
                            <a:off x="28004" y="61"/>
                            <a:ext cx="91" cy="6008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760"/>
                              <a:gd name="T2" fmla="*/ 9144 w 9144"/>
                              <a:gd name="T3" fmla="*/ 0 h 600760"/>
                              <a:gd name="T4" fmla="*/ 9144 w 9144"/>
                              <a:gd name="T5" fmla="*/ 600760 h 600760"/>
                              <a:gd name="T6" fmla="*/ 0 w 9144"/>
                              <a:gd name="T7" fmla="*/ 600760 h 600760"/>
                              <a:gd name="T8" fmla="*/ 0 w 9144"/>
                              <a:gd name="T9" fmla="*/ 0 h 600760"/>
                              <a:gd name="T10" fmla="*/ 0 w 9144"/>
                              <a:gd name="T11" fmla="*/ 0 h 600760"/>
                              <a:gd name="T12" fmla="*/ 9144 w 9144"/>
                              <a:gd name="T13" fmla="*/ 600760 h 600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760"/>
                                </a:lnTo>
                                <a:lnTo>
                                  <a:pt x="0" y="600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Rectangle 4420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14175" y="6837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1" name="Rectangle 4421"/>
                        <wps:cNvSpPr>
                          <a:spLocks noChangeArrowheads="1"/>
                        </wps:cNvSpPr>
                        <wps:spPr bwMode="auto">
                          <a:xfrm>
                            <a:off x="22395" y="8571"/>
                            <a:ext cx="6827" cy="1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2" name="Rectangle 4422"/>
                        <wps:cNvSpPr>
                          <a:spLocks noChangeArrowheads="1"/>
                        </wps:cNvSpPr>
                        <wps:spPr bwMode="auto">
                          <a:xfrm>
                            <a:off x="27516" y="8294"/>
                            <a:ext cx="466" cy="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3" name="Shape 111302"/>
                        <wps:cNvSpPr>
                          <a:spLocks/>
                        </wps:cNvSpPr>
                        <wps:spPr bwMode="auto">
                          <a:xfrm>
                            <a:off x="13598" y="6069"/>
                            <a:ext cx="92" cy="6004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456"/>
                              <a:gd name="T2" fmla="*/ 9144 w 9144"/>
                              <a:gd name="T3" fmla="*/ 0 h 600456"/>
                              <a:gd name="T4" fmla="*/ 9144 w 9144"/>
                              <a:gd name="T5" fmla="*/ 600456 h 600456"/>
                              <a:gd name="T6" fmla="*/ 0 w 9144"/>
                              <a:gd name="T7" fmla="*/ 600456 h 600456"/>
                              <a:gd name="T8" fmla="*/ 0 w 9144"/>
                              <a:gd name="T9" fmla="*/ 0 h 600456"/>
                              <a:gd name="T10" fmla="*/ 0 w 9144"/>
                              <a:gd name="T11" fmla="*/ 0 h 600456"/>
                              <a:gd name="T12" fmla="*/ 9144 w 9144"/>
                              <a:gd name="T13" fmla="*/ 600456 h 600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4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456"/>
                                </a:lnTo>
                                <a:lnTo>
                                  <a:pt x="0" y="6004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" name="Shape 111303"/>
                        <wps:cNvSpPr>
                          <a:spLocks/>
                        </wps:cNvSpPr>
                        <wps:spPr bwMode="auto">
                          <a:xfrm>
                            <a:off x="13598" y="12073"/>
                            <a:ext cx="92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Shape 111304"/>
                        <wps:cNvSpPr>
                          <a:spLocks/>
                        </wps:cNvSpPr>
                        <wps:spPr bwMode="auto">
                          <a:xfrm>
                            <a:off x="13659" y="12073"/>
                            <a:ext cx="7181" cy="92"/>
                          </a:xfrm>
                          <a:custGeom>
                            <a:avLst/>
                            <a:gdLst>
                              <a:gd name="T0" fmla="*/ 0 w 718109"/>
                              <a:gd name="T1" fmla="*/ 0 h 9144"/>
                              <a:gd name="T2" fmla="*/ 718109 w 718109"/>
                              <a:gd name="T3" fmla="*/ 0 h 9144"/>
                              <a:gd name="T4" fmla="*/ 718109 w 718109"/>
                              <a:gd name="T5" fmla="*/ 9144 h 9144"/>
                              <a:gd name="T6" fmla="*/ 0 w 718109"/>
                              <a:gd name="T7" fmla="*/ 9144 h 9144"/>
                              <a:gd name="T8" fmla="*/ 0 w 718109"/>
                              <a:gd name="T9" fmla="*/ 0 h 9144"/>
                              <a:gd name="T10" fmla="*/ 0 w 718109"/>
                              <a:gd name="T11" fmla="*/ 0 h 9144"/>
                              <a:gd name="T12" fmla="*/ 718109 w 71810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8109" h="9144">
                                <a:moveTo>
                                  <a:pt x="0" y="0"/>
                                </a:moveTo>
                                <a:lnTo>
                                  <a:pt x="718109" y="0"/>
                                </a:lnTo>
                                <a:lnTo>
                                  <a:pt x="7181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Shape 111305"/>
                        <wps:cNvSpPr>
                          <a:spLocks/>
                        </wps:cNvSpPr>
                        <wps:spPr bwMode="auto">
                          <a:xfrm>
                            <a:off x="20841" y="12073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Shape 111306"/>
                        <wps:cNvSpPr>
                          <a:spLocks/>
                        </wps:cNvSpPr>
                        <wps:spPr bwMode="auto">
                          <a:xfrm>
                            <a:off x="20902" y="12073"/>
                            <a:ext cx="7102" cy="92"/>
                          </a:xfrm>
                          <a:custGeom>
                            <a:avLst/>
                            <a:gdLst>
                              <a:gd name="T0" fmla="*/ 0 w 710184"/>
                              <a:gd name="T1" fmla="*/ 0 h 9144"/>
                              <a:gd name="T2" fmla="*/ 710184 w 710184"/>
                              <a:gd name="T3" fmla="*/ 0 h 9144"/>
                              <a:gd name="T4" fmla="*/ 710184 w 710184"/>
                              <a:gd name="T5" fmla="*/ 9144 h 9144"/>
                              <a:gd name="T6" fmla="*/ 0 w 710184"/>
                              <a:gd name="T7" fmla="*/ 9144 h 9144"/>
                              <a:gd name="T8" fmla="*/ 0 w 710184"/>
                              <a:gd name="T9" fmla="*/ 0 h 9144"/>
                              <a:gd name="T10" fmla="*/ 0 w 710184"/>
                              <a:gd name="T11" fmla="*/ 0 h 9144"/>
                              <a:gd name="T12" fmla="*/ 710184 w 7101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0184" h="9144">
                                <a:moveTo>
                                  <a:pt x="0" y="0"/>
                                </a:moveTo>
                                <a:lnTo>
                                  <a:pt x="710184" y="0"/>
                                </a:lnTo>
                                <a:lnTo>
                                  <a:pt x="7101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8" name="Shape 111307"/>
                        <wps:cNvSpPr>
                          <a:spLocks/>
                        </wps:cNvSpPr>
                        <wps:spPr bwMode="auto">
                          <a:xfrm>
                            <a:off x="28004" y="6069"/>
                            <a:ext cx="91" cy="6004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456"/>
                              <a:gd name="T2" fmla="*/ 9144 w 9144"/>
                              <a:gd name="T3" fmla="*/ 0 h 600456"/>
                              <a:gd name="T4" fmla="*/ 9144 w 9144"/>
                              <a:gd name="T5" fmla="*/ 600456 h 600456"/>
                              <a:gd name="T6" fmla="*/ 0 w 9144"/>
                              <a:gd name="T7" fmla="*/ 600456 h 600456"/>
                              <a:gd name="T8" fmla="*/ 0 w 9144"/>
                              <a:gd name="T9" fmla="*/ 0 h 600456"/>
                              <a:gd name="T10" fmla="*/ 0 w 9144"/>
                              <a:gd name="T11" fmla="*/ 0 h 600456"/>
                              <a:gd name="T12" fmla="*/ 9144 w 9144"/>
                              <a:gd name="T13" fmla="*/ 600456 h 600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4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456"/>
                                </a:lnTo>
                                <a:lnTo>
                                  <a:pt x="0" y="6004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" name="Shape 111308"/>
                        <wps:cNvSpPr>
                          <a:spLocks/>
                        </wps:cNvSpPr>
                        <wps:spPr bwMode="auto">
                          <a:xfrm>
                            <a:off x="28004" y="12073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Rectangle 4432"/>
                        <wps:cNvSpPr>
                          <a:spLocks noChangeArrowheads="1"/>
                        </wps:cNvSpPr>
                        <wps:spPr bwMode="auto">
                          <a:xfrm>
                            <a:off x="1023" y="12150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1" name="Rectangle 4437"/>
                        <wps:cNvSpPr>
                          <a:spLocks noChangeArrowheads="1"/>
                        </wps:cNvSpPr>
                        <wps:spPr bwMode="auto">
                          <a:xfrm>
                            <a:off x="25794" y="23735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2" name="Rectangle 4442"/>
                        <wps:cNvSpPr>
                          <a:spLocks noChangeArrowheads="1"/>
                        </wps:cNvSpPr>
                        <wps:spPr bwMode="auto">
                          <a:xfrm>
                            <a:off x="20498" y="22439"/>
                            <a:ext cx="567" cy="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3" name="Rectangle 4443"/>
                        <wps:cNvSpPr>
                          <a:spLocks noChangeArrowheads="1"/>
                        </wps:cNvSpPr>
                        <wps:spPr bwMode="auto">
                          <a:xfrm>
                            <a:off x="20878" y="23084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4" name="Rectangle 4445"/>
                        <wps:cNvSpPr>
                          <a:spLocks noChangeArrowheads="1"/>
                        </wps:cNvSpPr>
                        <wps:spPr bwMode="auto">
                          <a:xfrm>
                            <a:off x="5563" y="22057"/>
                            <a:ext cx="568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5" name="Rectangle 4446"/>
                        <wps:cNvSpPr>
                          <a:spLocks noChangeArrowheads="1"/>
                        </wps:cNvSpPr>
                        <wps:spPr bwMode="auto">
                          <a:xfrm>
                            <a:off x="5944" y="22705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6" name="Rectangle 4448"/>
                        <wps:cNvSpPr>
                          <a:spLocks noChangeArrowheads="1"/>
                        </wps:cNvSpPr>
                        <wps:spPr bwMode="auto">
                          <a:xfrm>
                            <a:off x="610" y="22247"/>
                            <a:ext cx="1022" cy="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7" name="Rectangle 4449"/>
                        <wps:cNvSpPr>
                          <a:spLocks noChangeArrowheads="1"/>
                        </wps:cNvSpPr>
                        <wps:spPr bwMode="auto">
                          <a:xfrm>
                            <a:off x="1217" y="22895"/>
                            <a:ext cx="666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8" name="Shape 111309"/>
                        <wps:cNvSpPr>
                          <a:spLocks/>
                        </wps:cNvSpPr>
                        <wps:spPr bwMode="auto">
                          <a:xfrm>
                            <a:off x="20573" y="19315"/>
                            <a:ext cx="837" cy="2476"/>
                          </a:xfrm>
                          <a:custGeom>
                            <a:avLst/>
                            <a:gdLst>
                              <a:gd name="T0" fmla="*/ 0 w 83701"/>
                              <a:gd name="T1" fmla="*/ 0 h 247578"/>
                              <a:gd name="T2" fmla="*/ 83701 w 83701"/>
                              <a:gd name="T3" fmla="*/ 0 h 247578"/>
                              <a:gd name="T4" fmla="*/ 83701 w 83701"/>
                              <a:gd name="T5" fmla="*/ 247578 h 247578"/>
                              <a:gd name="T6" fmla="*/ 0 w 83701"/>
                              <a:gd name="T7" fmla="*/ 247578 h 247578"/>
                              <a:gd name="T8" fmla="*/ 0 w 83701"/>
                              <a:gd name="T9" fmla="*/ 0 h 247578"/>
                              <a:gd name="T10" fmla="*/ 0 w 83701"/>
                              <a:gd name="T11" fmla="*/ 0 h 247578"/>
                              <a:gd name="T12" fmla="*/ 83701 w 83701"/>
                              <a:gd name="T13" fmla="*/ 247578 h 2475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3701" h="247578">
                                <a:moveTo>
                                  <a:pt x="0" y="0"/>
                                </a:moveTo>
                                <a:lnTo>
                                  <a:pt x="83701" y="0"/>
                                </a:lnTo>
                                <a:lnTo>
                                  <a:pt x="83701" y="247578"/>
                                </a:lnTo>
                                <a:lnTo>
                                  <a:pt x="0" y="2475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" name="Shape 111310"/>
                        <wps:cNvSpPr>
                          <a:spLocks/>
                        </wps:cNvSpPr>
                        <wps:spPr bwMode="auto">
                          <a:xfrm>
                            <a:off x="6019" y="19315"/>
                            <a:ext cx="837" cy="2159"/>
                          </a:xfrm>
                          <a:custGeom>
                            <a:avLst/>
                            <a:gdLst>
                              <a:gd name="T0" fmla="*/ 0 w 83701"/>
                              <a:gd name="T1" fmla="*/ 0 h 215889"/>
                              <a:gd name="T2" fmla="*/ 83701 w 83701"/>
                              <a:gd name="T3" fmla="*/ 0 h 215889"/>
                              <a:gd name="T4" fmla="*/ 83701 w 83701"/>
                              <a:gd name="T5" fmla="*/ 215889 h 215889"/>
                              <a:gd name="T6" fmla="*/ 0 w 83701"/>
                              <a:gd name="T7" fmla="*/ 215889 h 215889"/>
                              <a:gd name="T8" fmla="*/ 0 w 83701"/>
                              <a:gd name="T9" fmla="*/ 0 h 215889"/>
                              <a:gd name="T10" fmla="*/ 0 w 83701"/>
                              <a:gd name="T11" fmla="*/ 0 h 215889"/>
                              <a:gd name="T12" fmla="*/ 83701 w 83701"/>
                              <a:gd name="T13" fmla="*/ 215889 h 2158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3701" h="215889">
                                <a:moveTo>
                                  <a:pt x="0" y="0"/>
                                </a:moveTo>
                                <a:lnTo>
                                  <a:pt x="83701" y="0"/>
                                </a:lnTo>
                                <a:lnTo>
                                  <a:pt x="83701" y="215889"/>
                                </a:lnTo>
                                <a:lnTo>
                                  <a:pt x="0" y="2158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0" name="Shape 4452"/>
                        <wps:cNvSpPr>
                          <a:spLocks/>
                        </wps:cNvSpPr>
                        <wps:spPr bwMode="auto">
                          <a:xfrm>
                            <a:off x="21621" y="20694"/>
                            <a:ext cx="3121" cy="0"/>
                          </a:xfrm>
                          <a:custGeom>
                            <a:avLst/>
                            <a:gdLst>
                              <a:gd name="T0" fmla="*/ 0 w 312147"/>
                              <a:gd name="T1" fmla="*/ 312147 w 312147"/>
                              <a:gd name="T2" fmla="*/ 0 w 312147"/>
                              <a:gd name="T3" fmla="*/ 312147 w 31214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12147">
                                <a:moveTo>
                                  <a:pt x="0" y="0"/>
                                </a:moveTo>
                                <a:lnTo>
                                  <a:pt x="312147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" name="Shape 4453"/>
                        <wps:cNvSpPr>
                          <a:spLocks/>
                        </wps:cNvSpPr>
                        <wps:spPr bwMode="auto">
                          <a:xfrm>
                            <a:off x="24535" y="20204"/>
                            <a:ext cx="991" cy="953"/>
                          </a:xfrm>
                          <a:custGeom>
                            <a:avLst/>
                            <a:gdLst>
                              <a:gd name="T0" fmla="*/ 0 w 99180"/>
                              <a:gd name="T1" fmla="*/ 0 h 95344"/>
                              <a:gd name="T2" fmla="*/ 99180 w 99180"/>
                              <a:gd name="T3" fmla="*/ 44422 h 95344"/>
                              <a:gd name="T4" fmla="*/ 0 w 99180"/>
                              <a:gd name="T5" fmla="*/ 95344 h 95344"/>
                              <a:gd name="T6" fmla="*/ 0 w 99180"/>
                              <a:gd name="T7" fmla="*/ 0 h 95344"/>
                              <a:gd name="T8" fmla="*/ 0 w 99180"/>
                              <a:gd name="T9" fmla="*/ 0 h 95344"/>
                              <a:gd name="T10" fmla="*/ 99180 w 99180"/>
                              <a:gd name="T11" fmla="*/ 95344 h 95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80" h="95344">
                                <a:moveTo>
                                  <a:pt x="0" y="0"/>
                                </a:moveTo>
                                <a:lnTo>
                                  <a:pt x="99180" y="44422"/>
                                </a:lnTo>
                                <a:lnTo>
                                  <a:pt x="0" y="95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2" name="Shape 4454"/>
                        <wps:cNvSpPr>
                          <a:spLocks/>
                        </wps:cNvSpPr>
                        <wps:spPr bwMode="auto">
                          <a:xfrm>
                            <a:off x="2570" y="20504"/>
                            <a:ext cx="2589" cy="0"/>
                          </a:xfrm>
                          <a:custGeom>
                            <a:avLst/>
                            <a:gdLst>
                              <a:gd name="T0" fmla="*/ 0 w 258979"/>
                              <a:gd name="T1" fmla="*/ 258979 w 258979"/>
                              <a:gd name="T2" fmla="*/ 0 w 258979"/>
                              <a:gd name="T3" fmla="*/ 258979 w 258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58979">
                                <a:moveTo>
                                  <a:pt x="0" y="0"/>
                                </a:moveTo>
                                <a:lnTo>
                                  <a:pt x="258979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3" name="Shape 4455"/>
                        <wps:cNvSpPr>
                          <a:spLocks/>
                        </wps:cNvSpPr>
                        <wps:spPr bwMode="auto">
                          <a:xfrm>
                            <a:off x="4953" y="20014"/>
                            <a:ext cx="991" cy="951"/>
                          </a:xfrm>
                          <a:custGeom>
                            <a:avLst/>
                            <a:gdLst>
                              <a:gd name="T0" fmla="*/ 0 w 99126"/>
                              <a:gd name="T1" fmla="*/ 0 h 95079"/>
                              <a:gd name="T2" fmla="*/ 99126 w 99126"/>
                              <a:gd name="T3" fmla="*/ 44422 h 95079"/>
                              <a:gd name="T4" fmla="*/ 0 w 99126"/>
                              <a:gd name="T5" fmla="*/ 95079 h 95079"/>
                              <a:gd name="T6" fmla="*/ 0 w 99126"/>
                              <a:gd name="T7" fmla="*/ 0 h 95079"/>
                              <a:gd name="T8" fmla="*/ 0 w 99126"/>
                              <a:gd name="T9" fmla="*/ 0 h 95079"/>
                              <a:gd name="T10" fmla="*/ 99126 w 99126"/>
                              <a:gd name="T11" fmla="*/ 95079 h 95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26" h="95079">
                                <a:moveTo>
                                  <a:pt x="0" y="0"/>
                                </a:moveTo>
                                <a:lnTo>
                                  <a:pt x="99126" y="44422"/>
                                </a:lnTo>
                                <a:lnTo>
                                  <a:pt x="0" y="950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4" name="Shape 4456"/>
                        <wps:cNvSpPr>
                          <a:spLocks/>
                        </wps:cNvSpPr>
                        <wps:spPr bwMode="auto">
                          <a:xfrm>
                            <a:off x="0" y="19188"/>
                            <a:ext cx="2363" cy="2476"/>
                          </a:xfrm>
                          <a:custGeom>
                            <a:avLst/>
                            <a:gdLst>
                              <a:gd name="T0" fmla="*/ 114223 w 236334"/>
                              <a:gd name="T1" fmla="*/ 0 h 247579"/>
                              <a:gd name="T2" fmla="*/ 236334 w 236334"/>
                              <a:gd name="T3" fmla="*/ 120535 h 247579"/>
                              <a:gd name="T4" fmla="*/ 114223 w 236334"/>
                              <a:gd name="T5" fmla="*/ 247579 h 247579"/>
                              <a:gd name="T6" fmla="*/ 0 w 236334"/>
                              <a:gd name="T7" fmla="*/ 120535 h 247579"/>
                              <a:gd name="T8" fmla="*/ 114223 w 236334"/>
                              <a:gd name="T9" fmla="*/ 0 h 247579"/>
                              <a:gd name="T10" fmla="*/ 0 w 236334"/>
                              <a:gd name="T11" fmla="*/ 0 h 247579"/>
                              <a:gd name="T12" fmla="*/ 236334 w 236334"/>
                              <a:gd name="T13" fmla="*/ 247579 h 247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6334" h="247579">
                                <a:moveTo>
                                  <a:pt x="114223" y="0"/>
                                </a:moveTo>
                                <a:cubicBezTo>
                                  <a:pt x="182831" y="0"/>
                                  <a:pt x="236334" y="57155"/>
                                  <a:pt x="236334" y="120535"/>
                                </a:cubicBezTo>
                                <a:cubicBezTo>
                                  <a:pt x="236334" y="190422"/>
                                  <a:pt x="182831" y="247579"/>
                                  <a:pt x="114223" y="247579"/>
                                </a:cubicBezTo>
                                <a:cubicBezTo>
                                  <a:pt x="53175" y="247579"/>
                                  <a:pt x="0" y="190422"/>
                                  <a:pt x="0" y="120535"/>
                                </a:cubicBezTo>
                                <a:cubicBezTo>
                                  <a:pt x="0" y="57155"/>
                                  <a:pt x="53175" y="0"/>
                                  <a:pt x="11422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5" name="Shape 4457"/>
                        <wps:cNvSpPr>
                          <a:spLocks/>
                        </wps:cNvSpPr>
                        <wps:spPr bwMode="auto">
                          <a:xfrm>
                            <a:off x="761" y="20141"/>
                            <a:ext cx="916" cy="824"/>
                          </a:xfrm>
                          <a:custGeom>
                            <a:avLst/>
                            <a:gdLst>
                              <a:gd name="T0" fmla="*/ 45631 w 91575"/>
                              <a:gd name="T1" fmla="*/ 0 h 82346"/>
                              <a:gd name="T2" fmla="*/ 91575 w 91575"/>
                              <a:gd name="T3" fmla="*/ 37923 h 82346"/>
                              <a:gd name="T4" fmla="*/ 45631 w 91575"/>
                              <a:gd name="T5" fmla="*/ 82346 h 82346"/>
                              <a:gd name="T6" fmla="*/ 0 w 91575"/>
                              <a:gd name="T7" fmla="*/ 37923 h 82346"/>
                              <a:gd name="T8" fmla="*/ 45631 w 91575"/>
                              <a:gd name="T9" fmla="*/ 0 h 82346"/>
                              <a:gd name="T10" fmla="*/ 0 w 91575"/>
                              <a:gd name="T11" fmla="*/ 0 h 82346"/>
                              <a:gd name="T12" fmla="*/ 91575 w 91575"/>
                              <a:gd name="T13" fmla="*/ 82346 h 82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575" h="82346">
                                <a:moveTo>
                                  <a:pt x="45631" y="0"/>
                                </a:moveTo>
                                <a:cubicBezTo>
                                  <a:pt x="68603" y="0"/>
                                  <a:pt x="91575" y="18967"/>
                                  <a:pt x="91575" y="37923"/>
                                </a:cubicBezTo>
                                <a:cubicBezTo>
                                  <a:pt x="91575" y="63390"/>
                                  <a:pt x="68603" y="82346"/>
                                  <a:pt x="45631" y="82346"/>
                                </a:cubicBezTo>
                                <a:cubicBezTo>
                                  <a:pt x="22978" y="82346"/>
                                  <a:pt x="0" y="63390"/>
                                  <a:pt x="0" y="37923"/>
                                </a:cubicBezTo>
                                <a:cubicBezTo>
                                  <a:pt x="0" y="18967"/>
                                  <a:pt x="22978" y="0"/>
                                  <a:pt x="456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6" name="Shape 4458"/>
                        <wps:cNvSpPr>
                          <a:spLocks/>
                        </wps:cNvSpPr>
                        <wps:spPr bwMode="auto">
                          <a:xfrm>
                            <a:off x="11123" y="15954"/>
                            <a:ext cx="3431" cy="2665"/>
                          </a:xfrm>
                          <a:custGeom>
                            <a:avLst/>
                            <a:gdLst>
                              <a:gd name="T0" fmla="*/ 0 w 343014"/>
                              <a:gd name="T1" fmla="*/ 0 h 266545"/>
                              <a:gd name="T2" fmla="*/ 343014 w 343014"/>
                              <a:gd name="T3" fmla="*/ 0 h 266545"/>
                              <a:gd name="T4" fmla="*/ 343014 w 343014"/>
                              <a:gd name="T5" fmla="*/ 266545 h 266545"/>
                              <a:gd name="T6" fmla="*/ 0 w 343014"/>
                              <a:gd name="T7" fmla="*/ 266545 h 266545"/>
                              <a:gd name="T8" fmla="*/ 0 w 343014"/>
                              <a:gd name="T9" fmla="*/ 0 h 266545"/>
                              <a:gd name="T10" fmla="*/ 0 w 343014"/>
                              <a:gd name="T11" fmla="*/ 0 h 266545"/>
                              <a:gd name="T12" fmla="*/ 343014 w 343014"/>
                              <a:gd name="T13" fmla="*/ 266545 h 2665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3014" h="266545">
                                <a:moveTo>
                                  <a:pt x="0" y="0"/>
                                </a:moveTo>
                                <a:lnTo>
                                  <a:pt x="343014" y="0"/>
                                </a:lnTo>
                                <a:lnTo>
                                  <a:pt x="343014" y="266545"/>
                                </a:lnTo>
                                <a:lnTo>
                                  <a:pt x="0" y="2665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" name="Rectangle 4459"/>
                        <wps:cNvSpPr>
                          <a:spLocks noChangeArrowheads="1"/>
                        </wps:cNvSpPr>
                        <wps:spPr bwMode="auto">
                          <a:xfrm>
                            <a:off x="12115" y="16474"/>
                            <a:ext cx="1021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8" name="Rectangle 4460"/>
                        <wps:cNvSpPr>
                          <a:spLocks noChangeArrowheads="1"/>
                        </wps:cNvSpPr>
                        <wps:spPr bwMode="auto">
                          <a:xfrm>
                            <a:off x="12725" y="17122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9" name="Shape 4461"/>
                        <wps:cNvSpPr>
                          <a:spLocks/>
                        </wps:cNvSpPr>
                        <wps:spPr bwMode="auto">
                          <a:xfrm>
                            <a:off x="11123" y="21981"/>
                            <a:ext cx="3431" cy="2665"/>
                          </a:xfrm>
                          <a:custGeom>
                            <a:avLst/>
                            <a:gdLst>
                              <a:gd name="T0" fmla="*/ 0 w 343014"/>
                              <a:gd name="T1" fmla="*/ 0 h 266545"/>
                              <a:gd name="T2" fmla="*/ 343014 w 343014"/>
                              <a:gd name="T3" fmla="*/ 0 h 266545"/>
                              <a:gd name="T4" fmla="*/ 343014 w 343014"/>
                              <a:gd name="T5" fmla="*/ 266545 h 266545"/>
                              <a:gd name="T6" fmla="*/ 0 w 343014"/>
                              <a:gd name="T7" fmla="*/ 266545 h 266545"/>
                              <a:gd name="T8" fmla="*/ 0 w 343014"/>
                              <a:gd name="T9" fmla="*/ 0 h 266545"/>
                              <a:gd name="T10" fmla="*/ 0 w 343014"/>
                              <a:gd name="T11" fmla="*/ 0 h 266545"/>
                              <a:gd name="T12" fmla="*/ 343014 w 343014"/>
                              <a:gd name="T13" fmla="*/ 266545 h 2665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3014" h="266545">
                                <a:moveTo>
                                  <a:pt x="0" y="0"/>
                                </a:moveTo>
                                <a:lnTo>
                                  <a:pt x="343014" y="0"/>
                                </a:lnTo>
                                <a:lnTo>
                                  <a:pt x="343014" y="266545"/>
                                </a:lnTo>
                                <a:lnTo>
                                  <a:pt x="0" y="2665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" name="Rectangle 4462"/>
                        <wps:cNvSpPr>
                          <a:spLocks noChangeArrowheads="1"/>
                        </wps:cNvSpPr>
                        <wps:spPr bwMode="auto">
                          <a:xfrm>
                            <a:off x="12115" y="22501"/>
                            <a:ext cx="1021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1" name="Rectangle 4463"/>
                        <wps:cNvSpPr>
                          <a:spLocks noChangeArrowheads="1"/>
                        </wps:cNvSpPr>
                        <wps:spPr bwMode="auto">
                          <a:xfrm>
                            <a:off x="12725" y="23149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2" name="Shape 4464"/>
                        <wps:cNvSpPr>
                          <a:spLocks/>
                        </wps:cNvSpPr>
                        <wps:spPr bwMode="auto">
                          <a:xfrm>
                            <a:off x="6912" y="17649"/>
                            <a:ext cx="3657" cy="2538"/>
                          </a:xfrm>
                          <a:custGeom>
                            <a:avLst/>
                            <a:gdLst>
                              <a:gd name="T0" fmla="*/ 0 w 365651"/>
                              <a:gd name="T1" fmla="*/ 253812 h 253812"/>
                              <a:gd name="T2" fmla="*/ 365651 w 365651"/>
                              <a:gd name="T3" fmla="*/ 0 h 253812"/>
                              <a:gd name="T4" fmla="*/ 0 w 365651"/>
                              <a:gd name="T5" fmla="*/ 0 h 253812"/>
                              <a:gd name="T6" fmla="*/ 365651 w 365651"/>
                              <a:gd name="T7" fmla="*/ 253812 h 2538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365651" h="253812">
                                <a:moveTo>
                                  <a:pt x="0" y="253812"/>
                                </a:moveTo>
                                <a:lnTo>
                                  <a:pt x="365651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3" name="Shape 4465"/>
                        <wps:cNvSpPr>
                          <a:spLocks/>
                        </wps:cNvSpPr>
                        <wps:spPr bwMode="auto">
                          <a:xfrm>
                            <a:off x="9981" y="17221"/>
                            <a:ext cx="1142" cy="889"/>
                          </a:xfrm>
                          <a:custGeom>
                            <a:avLst/>
                            <a:gdLst>
                              <a:gd name="T0" fmla="*/ 114231 w 114231"/>
                              <a:gd name="T1" fmla="*/ 0 h 88844"/>
                              <a:gd name="T2" fmla="*/ 76154 w 114231"/>
                              <a:gd name="T3" fmla="*/ 88844 h 88844"/>
                              <a:gd name="T4" fmla="*/ 0 w 114231"/>
                              <a:gd name="T5" fmla="*/ 19232 h 88844"/>
                              <a:gd name="T6" fmla="*/ 114231 w 114231"/>
                              <a:gd name="T7" fmla="*/ 0 h 88844"/>
                              <a:gd name="T8" fmla="*/ 0 w 114231"/>
                              <a:gd name="T9" fmla="*/ 0 h 88844"/>
                              <a:gd name="T10" fmla="*/ 114231 w 114231"/>
                              <a:gd name="T11" fmla="*/ 88844 h 888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231" h="88844">
                                <a:moveTo>
                                  <a:pt x="114231" y="0"/>
                                </a:moveTo>
                                <a:lnTo>
                                  <a:pt x="76154" y="88844"/>
                                </a:lnTo>
                                <a:lnTo>
                                  <a:pt x="0" y="19232"/>
                                </a:lnTo>
                                <a:lnTo>
                                  <a:pt x="114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4" name="Shape 4466"/>
                        <wps:cNvSpPr>
                          <a:spLocks/>
                        </wps:cNvSpPr>
                        <wps:spPr bwMode="auto">
                          <a:xfrm>
                            <a:off x="6988" y="20567"/>
                            <a:ext cx="3581" cy="2475"/>
                          </a:xfrm>
                          <a:custGeom>
                            <a:avLst/>
                            <a:gdLst>
                              <a:gd name="T0" fmla="*/ 0 w 358105"/>
                              <a:gd name="T1" fmla="*/ 0 h 247579"/>
                              <a:gd name="T2" fmla="*/ 358105 w 358105"/>
                              <a:gd name="T3" fmla="*/ 247579 h 247579"/>
                              <a:gd name="T4" fmla="*/ 0 w 358105"/>
                              <a:gd name="T5" fmla="*/ 0 h 247579"/>
                              <a:gd name="T6" fmla="*/ 358105 w 358105"/>
                              <a:gd name="T7" fmla="*/ 247579 h 247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358105" h="247579">
                                <a:moveTo>
                                  <a:pt x="0" y="0"/>
                                </a:moveTo>
                                <a:lnTo>
                                  <a:pt x="358105" y="247579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" name="Shape 4467"/>
                        <wps:cNvSpPr>
                          <a:spLocks/>
                        </wps:cNvSpPr>
                        <wps:spPr bwMode="auto">
                          <a:xfrm>
                            <a:off x="9981" y="22487"/>
                            <a:ext cx="1142" cy="889"/>
                          </a:xfrm>
                          <a:custGeom>
                            <a:avLst/>
                            <a:gdLst>
                              <a:gd name="T0" fmla="*/ 68608 w 114231"/>
                              <a:gd name="T1" fmla="*/ 0 h 88845"/>
                              <a:gd name="T2" fmla="*/ 114231 w 114231"/>
                              <a:gd name="T3" fmla="*/ 88845 h 88845"/>
                              <a:gd name="T4" fmla="*/ 0 w 114231"/>
                              <a:gd name="T5" fmla="*/ 76388 h 88845"/>
                              <a:gd name="T6" fmla="*/ 68608 w 114231"/>
                              <a:gd name="T7" fmla="*/ 0 h 88845"/>
                              <a:gd name="T8" fmla="*/ 0 w 114231"/>
                              <a:gd name="T9" fmla="*/ 0 h 88845"/>
                              <a:gd name="T10" fmla="*/ 114231 w 114231"/>
                              <a:gd name="T11" fmla="*/ 88845 h 88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231" h="88845">
                                <a:moveTo>
                                  <a:pt x="68608" y="0"/>
                                </a:moveTo>
                                <a:lnTo>
                                  <a:pt x="114231" y="88845"/>
                                </a:lnTo>
                                <a:lnTo>
                                  <a:pt x="0" y="76388"/>
                                </a:lnTo>
                                <a:lnTo>
                                  <a:pt x="68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7" name="Shape 4468"/>
                        <wps:cNvSpPr>
                          <a:spLocks/>
                        </wps:cNvSpPr>
                        <wps:spPr bwMode="auto">
                          <a:xfrm>
                            <a:off x="14685" y="17332"/>
                            <a:ext cx="5183" cy="2666"/>
                          </a:xfrm>
                          <a:custGeom>
                            <a:avLst/>
                            <a:gdLst>
                              <a:gd name="T0" fmla="*/ 0 w 518280"/>
                              <a:gd name="T1" fmla="*/ 0 h 266534"/>
                              <a:gd name="T2" fmla="*/ 518280 w 518280"/>
                              <a:gd name="T3" fmla="*/ 266534 h 266534"/>
                              <a:gd name="T4" fmla="*/ 0 w 518280"/>
                              <a:gd name="T5" fmla="*/ 0 h 266534"/>
                              <a:gd name="T6" fmla="*/ 518280 w 518280"/>
                              <a:gd name="T7" fmla="*/ 266534 h 26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18280" h="266534">
                                <a:moveTo>
                                  <a:pt x="0" y="0"/>
                                </a:moveTo>
                                <a:lnTo>
                                  <a:pt x="518280" y="266534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8" name="Shape 4469"/>
                        <wps:cNvSpPr>
                          <a:spLocks/>
                        </wps:cNvSpPr>
                        <wps:spPr bwMode="auto">
                          <a:xfrm>
                            <a:off x="19352" y="19442"/>
                            <a:ext cx="1146" cy="827"/>
                          </a:xfrm>
                          <a:custGeom>
                            <a:avLst/>
                            <a:gdLst>
                              <a:gd name="T0" fmla="*/ 61116 w 114593"/>
                              <a:gd name="T1" fmla="*/ 0 h 82622"/>
                              <a:gd name="T2" fmla="*/ 114593 w 114593"/>
                              <a:gd name="T3" fmla="*/ 82622 h 82622"/>
                              <a:gd name="T4" fmla="*/ 0 w 114593"/>
                              <a:gd name="T5" fmla="*/ 82622 h 82622"/>
                              <a:gd name="T6" fmla="*/ 61116 w 114593"/>
                              <a:gd name="T7" fmla="*/ 0 h 82622"/>
                              <a:gd name="T8" fmla="*/ 0 w 114593"/>
                              <a:gd name="T9" fmla="*/ 0 h 82622"/>
                              <a:gd name="T10" fmla="*/ 114593 w 114593"/>
                              <a:gd name="T11" fmla="*/ 82622 h 826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593" h="82622">
                                <a:moveTo>
                                  <a:pt x="61116" y="0"/>
                                </a:moveTo>
                                <a:lnTo>
                                  <a:pt x="114593" y="82622"/>
                                </a:lnTo>
                                <a:lnTo>
                                  <a:pt x="0" y="82622"/>
                                </a:lnTo>
                                <a:lnTo>
                                  <a:pt x="61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" name="Shape 4470"/>
                        <wps:cNvSpPr>
                          <a:spLocks/>
                        </wps:cNvSpPr>
                        <wps:spPr bwMode="auto">
                          <a:xfrm>
                            <a:off x="14685" y="21328"/>
                            <a:ext cx="4952" cy="2031"/>
                          </a:xfrm>
                          <a:custGeom>
                            <a:avLst/>
                            <a:gdLst>
                              <a:gd name="T0" fmla="*/ 0 w 495228"/>
                              <a:gd name="T1" fmla="*/ 203157 h 203157"/>
                              <a:gd name="T2" fmla="*/ 495228 w 495228"/>
                              <a:gd name="T3" fmla="*/ 0 h 203157"/>
                              <a:gd name="T4" fmla="*/ 0 w 495228"/>
                              <a:gd name="T5" fmla="*/ 0 h 203157"/>
                              <a:gd name="T6" fmla="*/ 495228 w 495228"/>
                              <a:gd name="T7" fmla="*/ 203157 h 203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495228" h="203157">
                                <a:moveTo>
                                  <a:pt x="0" y="203157"/>
                                </a:moveTo>
                                <a:lnTo>
                                  <a:pt x="495228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0" name="Shape 4471"/>
                        <wps:cNvSpPr>
                          <a:spLocks/>
                        </wps:cNvSpPr>
                        <wps:spPr bwMode="auto">
                          <a:xfrm>
                            <a:off x="19202" y="20903"/>
                            <a:ext cx="1142" cy="823"/>
                          </a:xfrm>
                          <a:custGeom>
                            <a:avLst/>
                            <a:gdLst>
                              <a:gd name="T0" fmla="*/ 0 w 114191"/>
                              <a:gd name="T1" fmla="*/ 0 h 82345"/>
                              <a:gd name="T2" fmla="*/ 114191 w 114191"/>
                              <a:gd name="T3" fmla="*/ 0 h 82345"/>
                              <a:gd name="T4" fmla="*/ 53074 w 114191"/>
                              <a:gd name="T5" fmla="*/ 82345 h 82345"/>
                              <a:gd name="T6" fmla="*/ 0 w 114191"/>
                              <a:gd name="T7" fmla="*/ 0 h 82345"/>
                              <a:gd name="T8" fmla="*/ 0 w 114191"/>
                              <a:gd name="T9" fmla="*/ 0 h 82345"/>
                              <a:gd name="T10" fmla="*/ 114191 w 114191"/>
                              <a:gd name="T11" fmla="*/ 82345 h 8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191" h="82345">
                                <a:moveTo>
                                  <a:pt x="0" y="0"/>
                                </a:moveTo>
                                <a:lnTo>
                                  <a:pt x="114191" y="0"/>
                                </a:lnTo>
                                <a:lnTo>
                                  <a:pt x="53074" y="82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1" name="Shape 4472"/>
                        <wps:cNvSpPr>
                          <a:spLocks/>
                        </wps:cNvSpPr>
                        <wps:spPr bwMode="auto">
                          <a:xfrm>
                            <a:off x="2189" y="13968"/>
                            <a:ext cx="21184" cy="6030"/>
                          </a:xfrm>
                          <a:custGeom>
                            <a:avLst/>
                            <a:gdLst>
                              <a:gd name="T0" fmla="*/ 1927795 w 2118381"/>
                              <a:gd name="T1" fmla="*/ 602968 h 602968"/>
                              <a:gd name="T2" fmla="*/ 1981271 w 2118381"/>
                              <a:gd name="T3" fmla="*/ 590235 h 602968"/>
                              <a:gd name="T4" fmla="*/ 2026840 w 2118381"/>
                              <a:gd name="T5" fmla="*/ 571002 h 602968"/>
                              <a:gd name="T6" fmla="*/ 2072543 w 2118381"/>
                              <a:gd name="T7" fmla="*/ 545812 h 602968"/>
                              <a:gd name="T8" fmla="*/ 2095462 w 2118381"/>
                              <a:gd name="T9" fmla="*/ 520357 h 602968"/>
                              <a:gd name="T10" fmla="*/ 2110607 w 2118381"/>
                              <a:gd name="T11" fmla="*/ 482158 h 602968"/>
                              <a:gd name="T12" fmla="*/ 2118381 w 2118381"/>
                              <a:gd name="T13" fmla="*/ 438012 h 602968"/>
                              <a:gd name="T14" fmla="*/ 2110607 w 2118381"/>
                              <a:gd name="T15" fmla="*/ 393589 h 602968"/>
                              <a:gd name="T16" fmla="*/ 2095462 w 2118381"/>
                              <a:gd name="T17" fmla="*/ 355390 h 602968"/>
                              <a:gd name="T18" fmla="*/ 2087956 w 2118381"/>
                              <a:gd name="T19" fmla="*/ 323700 h 602968"/>
                              <a:gd name="T20" fmla="*/ 2072543 w 2118381"/>
                              <a:gd name="T21" fmla="*/ 292000 h 602968"/>
                              <a:gd name="T22" fmla="*/ 2057398 w 2118381"/>
                              <a:gd name="T23" fmla="*/ 279278 h 602968"/>
                              <a:gd name="T24" fmla="*/ 2041985 w 2118381"/>
                              <a:gd name="T25" fmla="*/ 260311 h 602968"/>
                              <a:gd name="T26" fmla="*/ 2011830 w 2118381"/>
                              <a:gd name="T27" fmla="*/ 241079 h 602968"/>
                              <a:gd name="T28" fmla="*/ 1973364 w 2118381"/>
                              <a:gd name="T29" fmla="*/ 222123 h 602968"/>
                              <a:gd name="T30" fmla="*/ 1920155 w 2118381"/>
                              <a:gd name="T31" fmla="*/ 196656 h 602968"/>
                              <a:gd name="T32" fmla="*/ 1859173 w 2118381"/>
                              <a:gd name="T33" fmla="*/ 171466 h 602968"/>
                              <a:gd name="T34" fmla="*/ 1790552 w 2118381"/>
                              <a:gd name="T35" fmla="*/ 139778 h 602968"/>
                              <a:gd name="T36" fmla="*/ 1714425 w 2118381"/>
                              <a:gd name="T37" fmla="*/ 107811 h 602968"/>
                              <a:gd name="T38" fmla="*/ 1546624 w 2118381"/>
                              <a:gd name="T39" fmla="*/ 50922 h 602968"/>
                              <a:gd name="T40" fmla="*/ 1462992 w 2118381"/>
                              <a:gd name="T41" fmla="*/ 31689 h 602968"/>
                              <a:gd name="T42" fmla="*/ 1379225 w 2118381"/>
                              <a:gd name="T43" fmla="*/ 12733 h 602968"/>
                              <a:gd name="T44" fmla="*/ 1287685 w 2118381"/>
                              <a:gd name="T45" fmla="*/ 0 h 602968"/>
                              <a:gd name="T46" fmla="*/ 990616 w 2118381"/>
                              <a:gd name="T47" fmla="*/ 0 h 602968"/>
                              <a:gd name="T48" fmla="*/ 792364 w 2118381"/>
                              <a:gd name="T49" fmla="*/ 12733 h 602968"/>
                              <a:gd name="T50" fmla="*/ 708665 w 2118381"/>
                              <a:gd name="T51" fmla="*/ 25466 h 602968"/>
                              <a:gd name="T52" fmla="*/ 624630 w 2118381"/>
                              <a:gd name="T53" fmla="*/ 44422 h 602968"/>
                              <a:gd name="T54" fmla="*/ 556357 w 2118381"/>
                              <a:gd name="T55" fmla="*/ 63654 h 602968"/>
                              <a:gd name="T56" fmla="*/ 487762 w 2118381"/>
                              <a:gd name="T57" fmla="*/ 88845 h 602968"/>
                              <a:gd name="T58" fmla="*/ 365651 w 2118381"/>
                              <a:gd name="T59" fmla="*/ 152234 h 602968"/>
                              <a:gd name="T60" fmla="*/ 266525 w 2118381"/>
                              <a:gd name="T61" fmla="*/ 222123 h 602968"/>
                              <a:gd name="T62" fmla="*/ 175280 w 2118381"/>
                              <a:gd name="T63" fmla="*/ 292000 h 602968"/>
                              <a:gd name="T64" fmla="*/ 121777 w 2118381"/>
                              <a:gd name="T65" fmla="*/ 329923 h 602968"/>
                              <a:gd name="T66" fmla="*/ 76154 w 2118381"/>
                              <a:gd name="T67" fmla="*/ 368123 h 602968"/>
                              <a:gd name="T68" fmla="*/ 30518 w 2118381"/>
                              <a:gd name="T69" fmla="*/ 412545 h 602968"/>
                              <a:gd name="T70" fmla="*/ 0 w 2118381"/>
                              <a:gd name="T71" fmla="*/ 450469 h 602968"/>
                              <a:gd name="T72" fmla="*/ 0 w 2118381"/>
                              <a:gd name="T73" fmla="*/ 0 h 602968"/>
                              <a:gd name="T74" fmla="*/ 2118381 w 2118381"/>
                              <a:gd name="T75" fmla="*/ 602968 h 6029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T72" t="T73" r="T74" b="T75"/>
                            <a:pathLst>
                              <a:path w="2118381" h="602968">
                                <a:moveTo>
                                  <a:pt x="1927795" y="602968"/>
                                </a:moveTo>
                                <a:lnTo>
                                  <a:pt x="1981271" y="590235"/>
                                </a:lnTo>
                                <a:lnTo>
                                  <a:pt x="2026840" y="571002"/>
                                </a:lnTo>
                                <a:lnTo>
                                  <a:pt x="2072543" y="545812"/>
                                </a:lnTo>
                                <a:lnTo>
                                  <a:pt x="2095462" y="520357"/>
                                </a:lnTo>
                                <a:lnTo>
                                  <a:pt x="2110607" y="482158"/>
                                </a:lnTo>
                                <a:lnTo>
                                  <a:pt x="2118381" y="438012"/>
                                </a:lnTo>
                                <a:lnTo>
                                  <a:pt x="2110607" y="393589"/>
                                </a:lnTo>
                                <a:lnTo>
                                  <a:pt x="2095462" y="355390"/>
                                </a:lnTo>
                                <a:lnTo>
                                  <a:pt x="2087956" y="323700"/>
                                </a:lnTo>
                                <a:lnTo>
                                  <a:pt x="2072543" y="292000"/>
                                </a:lnTo>
                                <a:lnTo>
                                  <a:pt x="2057398" y="279278"/>
                                </a:lnTo>
                                <a:lnTo>
                                  <a:pt x="2041985" y="260311"/>
                                </a:lnTo>
                                <a:lnTo>
                                  <a:pt x="2011830" y="241079"/>
                                </a:lnTo>
                                <a:lnTo>
                                  <a:pt x="1973364" y="222123"/>
                                </a:lnTo>
                                <a:lnTo>
                                  <a:pt x="1920155" y="196656"/>
                                </a:lnTo>
                                <a:lnTo>
                                  <a:pt x="1859173" y="171466"/>
                                </a:lnTo>
                                <a:lnTo>
                                  <a:pt x="1790552" y="139778"/>
                                </a:lnTo>
                                <a:lnTo>
                                  <a:pt x="1714425" y="107811"/>
                                </a:lnTo>
                                <a:lnTo>
                                  <a:pt x="1546624" y="50922"/>
                                </a:lnTo>
                                <a:lnTo>
                                  <a:pt x="1462992" y="31689"/>
                                </a:lnTo>
                                <a:lnTo>
                                  <a:pt x="1379225" y="12733"/>
                                </a:lnTo>
                                <a:lnTo>
                                  <a:pt x="1287685" y="0"/>
                                </a:lnTo>
                                <a:lnTo>
                                  <a:pt x="990616" y="0"/>
                                </a:lnTo>
                                <a:lnTo>
                                  <a:pt x="792364" y="12733"/>
                                </a:lnTo>
                                <a:lnTo>
                                  <a:pt x="708665" y="25466"/>
                                </a:lnTo>
                                <a:lnTo>
                                  <a:pt x="624630" y="44422"/>
                                </a:lnTo>
                                <a:lnTo>
                                  <a:pt x="556357" y="63654"/>
                                </a:lnTo>
                                <a:lnTo>
                                  <a:pt x="487762" y="88845"/>
                                </a:lnTo>
                                <a:lnTo>
                                  <a:pt x="365651" y="152234"/>
                                </a:lnTo>
                                <a:lnTo>
                                  <a:pt x="266525" y="222123"/>
                                </a:lnTo>
                                <a:lnTo>
                                  <a:pt x="175280" y="292000"/>
                                </a:lnTo>
                                <a:lnTo>
                                  <a:pt x="121777" y="329923"/>
                                </a:lnTo>
                                <a:lnTo>
                                  <a:pt x="76154" y="368123"/>
                                </a:lnTo>
                                <a:lnTo>
                                  <a:pt x="30518" y="412545"/>
                                </a:lnTo>
                                <a:lnTo>
                                  <a:pt x="0" y="450469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2" name="Shape 4473"/>
                        <wps:cNvSpPr>
                          <a:spLocks/>
                        </wps:cNvSpPr>
                        <wps:spPr bwMode="auto">
                          <a:xfrm>
                            <a:off x="1523" y="18237"/>
                            <a:ext cx="991" cy="951"/>
                          </a:xfrm>
                          <a:custGeom>
                            <a:avLst/>
                            <a:gdLst>
                              <a:gd name="T0" fmla="*/ 7546 w 99126"/>
                              <a:gd name="T1" fmla="*/ 0 h 95079"/>
                              <a:gd name="T2" fmla="*/ 99126 w 99126"/>
                              <a:gd name="T3" fmla="*/ 57155 h 95079"/>
                              <a:gd name="T4" fmla="*/ 0 w 99126"/>
                              <a:gd name="T5" fmla="*/ 95079 h 95079"/>
                              <a:gd name="T6" fmla="*/ 7546 w 99126"/>
                              <a:gd name="T7" fmla="*/ 0 h 95079"/>
                              <a:gd name="T8" fmla="*/ 0 w 99126"/>
                              <a:gd name="T9" fmla="*/ 0 h 95079"/>
                              <a:gd name="T10" fmla="*/ 99126 w 99126"/>
                              <a:gd name="T11" fmla="*/ 95079 h 95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26" h="95079">
                                <a:moveTo>
                                  <a:pt x="7546" y="0"/>
                                </a:moveTo>
                                <a:lnTo>
                                  <a:pt x="99126" y="57155"/>
                                </a:lnTo>
                                <a:lnTo>
                                  <a:pt x="0" y="95079"/>
                                </a:lnTo>
                                <a:lnTo>
                                  <a:pt x="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922" o:spid="_x0000_s1026" style="position:absolute;left:0;text-align:left;margin-left:247.1pt;margin-top:-2.8pt;width:221pt;height:199.1pt;z-index:251659264" coordsize="28065,25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">
                <v:rect id="Rectangle 4407" o:spid="_x0000_s1027" style="position:absolute;left:14848;top:2552;width:6827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HDsUA&#10;AADdAAAADwAAAGRycy9kb3ducmV2LnhtbESPQWvCQBSE7wX/w/IEb3VjkeJGVxGr6LFVQb09ss8k&#10;mH0bsquJ/fXdQqHHYWa+YWaLzlbiQY0vHWsYDRMQxJkzJecajofN6wSED8gGK8ek4UkeFvPeywxT&#10;41r+osc+5CJC2KeooQihTqX0WUEW/dDVxNG7usZiiLLJpWmwjXBbybckeZcWS44LBda0Kii77e9W&#10;w3ZSL887993m1fqyPX2e1MdBBa0H/W45BRGoC//hv/bOaBgrpeD3TXw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kcO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1</w:t>
                        </w:r>
                      </w:p>
                    </w:txbxContent>
                  </v:textbox>
                </v:rect>
                <v:rect id="Rectangle 4408" o:spid="_x0000_s1028" style="position:absolute;left:19969;top:227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7WA8IA&#10;AADdAAAADwAAAGRycy9kb3ducmV2LnhtbERPy4rCMBTdC/MP4Q6402SEEa1GkXEGXfoCdXdprm2x&#10;uSlNxla/3iwEl4fzns5bW4ob1b5wrOGrr0AQp84UnGk47P96IxA+IBssHZOGO3mYzz46U0yMa3hL&#10;t13IRAxhn6CGPIQqkdKnOVn0fVcRR+7iaoshwjqTpsYmhttSDpQaSosFx4YcK/rJKb3u/q2G1aha&#10;nNbu0WTl73l13BzHy/04aN39bBcTEIHa8Ba/3Guj4VupuD++iU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tYDwgAAAN0AAAAPAAAAAAAAAAAAAAAAAJgCAABkcnMvZG93&#10;bnJldi54bWxQSwUGAAAAAAQABAD1AAAAhw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9" o:spid="_x0000_s1029" style="position:absolute;left:20645;top:3251;width:6827;height:1696;rotation:58982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ZLcUA&#10;AADdAAAADwAAAGRycy9kb3ducmV2LnhtbESPW2vCQBSE34X+h+UU+qa7ERSJrlJaxEufvFR8PGZP&#10;k2D2bMhuTfz3bkHo4zAz3zCzRWcrcaPGl441JAMFgjhzpuRcw/Gw7E9A+IBssHJMGu7kYTF/6c0w&#10;Na7lHd32IRcRwj5FDUUIdSqlzwqy6AeuJo7ej2sshiibXJoG2wi3lRwqNZYWS44LBdb0UVB23f9a&#10;Dav7cfv1idfLebOmU9uFxB3ct9Zvr937FESgLvyHn+210TBSKoG/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sNkt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2</w:t>
                        </w:r>
                      </w:p>
                    </w:txbxContent>
                  </v:textbox>
                </v:rect>
                <v:rect id="Rectangle 4410" o:spid="_x0000_s1030" style="position:absolute;left:23919;top:5011;width:466;height:2064;rotation:58982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HWsUA&#10;AADdAAAADwAAAGRycy9kb3ducmV2LnhtbESPT4vCMBTE74LfITxhb5ooKEs1yrIiuutp/YfHt83b&#10;tti8lCZr67c3guBxmJnfMLNFa0txpdoXjjUMBwoEcepMwZmGw37VfwfhA7LB0jFpuJGHxbzbmWFi&#10;XMM/dN2FTEQI+wQ15CFUiZQ+zcmiH7iKOHp/rrYYoqwzaWpsItyWcqTURFosOC7kWNFnTull9281&#10;rG+H7+0SL7/nrw2dmjYM3d4dtX7rtR9TEIHa8Ao/2xujYazUC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kda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295" o:spid="_x0000_s1031" style="position:absolute;left:1359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BNsMQA&#10;AADdAAAADwAAAGRycy9kb3ducmV2LnhtbESPT2sCMRTE74LfITzBmyYqlXY1iviHepPaQq+PzXOz&#10;uHlZNnF3/fZNodDjMDO/Ydbb3lWipSaUnjXMpgoEce5NyYWGr8/T5BVEiMgGK8+k4UkBtpvhYI2Z&#10;8R1/UHuNhUgQDhlqsDHWmZQht+QwTH1NnLybbxzGJJtCmga7BHeVnCu1lA5LTgsWa9pbyu/Xh9Pw&#10;zbO39+fldDgv2kt3n9tl1x9R6/Go361AROrjf/ivfTYaXpRawO+b9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gTbD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1296" o:spid="_x0000_s1032" style="position:absolute;left:13659;width:7181;height:91;visibility:visible;mso-wrap-style:square;v-text-anchor:top" coordsize="71810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f0cMUA&#10;AADdAAAADwAAAGRycy9kb3ducmV2LnhtbESPT2sCMRTE7wW/Q3iCt5q42D+sRhGhIEgPqz30+Ny8&#10;bpZuXpYkddd++qZQ6HGYmd8w6+3oOnGlEFvPGhZzBYK49qblRsPb+eX+GURMyAY7z6ThRhG2m8nd&#10;GkvjB67oekqNyBCOJWqwKfWllLG25DDOfU+cvQ8fHKYsQyNNwCHDXScLpR6lw5bzgsWe9pbqz9OX&#10;0+DsmZ+qYr8c3lOBbfV66b/DUevZdNytQCQa03/4r30wGh6UWsLvm/w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/RwxQAAAN0AAAAPAAAAAAAAAAAAAAAAAJgCAABkcnMv&#10;ZG93bnJldi54bWxQSwUGAAAAAAQABAD1AAAAigMAAAAA&#10;" path="m,l718109,r,9144l,9144,,e" fillcolor="black" stroked="f" strokeweight="0">
                  <v:stroke miterlimit="83231f" joinstyle="miter"/>
                  <v:path arrowok="t" o:connecttype="custom" o:connectlocs="0,0;7181,0;7181,91;0,91;0,0" o:connectangles="0,0,0,0,0" textboxrect="0,0,718109,9144"/>
                </v:shape>
                <v:shape id="Shape 111297" o:spid="_x0000_s1033" style="position:absolute;left:2084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wX8QA&#10;AADdAAAADwAAAGRycy9kb3ducmV2LnhtbESPQWsCMRSE74X+h/AK3mqiotStUcQqepOq4PWxed0s&#10;bl6WTbq7/nsjFHocZuYbZrHqXSVaakLpWcNoqEAQ596UXGi4nHfvHyBCRDZYeSYNdwqwWr6+LDAz&#10;vuNvak+xEAnCIUMNNsY6kzLklhyGoa+Jk/fjG4cxyaaQpsEuwV0lx0rNpMOS04LFmjaW8tvp12m4&#10;8mi+vx93X4dJe+xuYzvr+i1qPXjr158gIvXxP/zXPhgNU6W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cF/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298" o:spid="_x0000_s1034" style="position:absolute;left:20902;width:7102;height:91;visibility:visible;mso-wrap-style:square;v-text-anchor:top" coordsize="71018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4RMIA&#10;AADdAAAADwAAAGRycy9kb3ducmV2LnhtbESPQYvCMBSE74L/IbwFL7KmKiulaxQVBK/r9uDx0Tzb&#10;rslLbWKt/34jCB6HmfmGWa57a0RHra8dK5hOEhDEhdM1lwry3/1nCsIHZI3GMSl4kIf1ajhYYqbd&#10;nX+oO4ZSRAj7DBVUITSZlL6oyKKfuIY4emfXWgxRtqXULd4j3Bo5S5KFtFhzXKiwoV1FxeV4s3Hk&#10;auammW4vqUnHN53/dfpEZ6VGH/3mG0SgPrzDr/ZBK/iKRHi+i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/hEwgAAAN0AAAAPAAAAAAAAAAAAAAAAAJgCAABkcnMvZG93&#10;bnJldi54bWxQSwUGAAAAAAQABAD1AAAAhwMAAAAA&#10;" path="m,l710184,r,9144l,9144,,e" fillcolor="black" stroked="f" strokeweight="0">
                  <v:stroke miterlimit="83231f" joinstyle="miter"/>
                  <v:path arrowok="t" o:connecttype="custom" o:connectlocs="0,0;7102,0;7102,91;0,91;0,0" o:connectangles="0,0,0,0,0" textboxrect="0,0,710184,9144"/>
                </v:shape>
                <v:shape id="Shape 111299" o:spid="_x0000_s1035" style="position:absolute;left:2800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tLs8QA&#10;AADdAAAADwAAAGRycy9kb3ducmV2LnhtbESPQWsCMRSE7wX/Q3iCt5qoaNutUcQqepPaQq+Pzetm&#10;cfOybNLd9d8bQehxmJlvmOW6d5VoqQmlZw2TsQJBnHtTcqHh+2v//AoiRGSDlWfScKUA69XgaYmZ&#10;8R1/UnuOhUgQDhlqsDHWmZQht+QwjH1NnLxf3ziMSTaFNA12Ce4qOVVqIR2WnBYs1rS1lF/Of07D&#10;D0/eDtfT/uM4a0/dZWoXXb9DrUfDfvMOIlIf/8OP9tFomCv1Avc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bS7P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300" o:spid="_x0000_s1036" style="position:absolute;left:13598;top:61;width:92;height:6008;visibility:visible;mso-wrap-style:square;v-text-anchor:top" coordsize="9144,600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DEicMA&#10;AADdAAAADwAAAGRycy9kb3ducmV2LnhtbERPXWvCMBR9F/Yfwh3sTZNNFO1MZQyGQwaiG4Jvl+au&#10;LW1uSpJp6683DwMfD+d7te5tK87kQ+1Yw/NEgSAunKm51PDz/TFegAgR2WDrmDQMFGCdP4xWmBl3&#10;4T2dD7EUKYRDhhqqGLtMylBUZDFMXEecuF/nLcYEfSmNx0sKt618UWouLdacGirs6L2iojn8WQ04&#10;nBSdcLmpp8dhV3z5ebg2W62fHvu3VxCR+ngX/7s/jYaZUmluepOegM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0DEicMAAADdAAAADwAAAAAAAAAAAAAAAACYAgAAZHJzL2Rv&#10;d25yZXYueG1sUEsFBgAAAAAEAAQA9QAAAIgDAAAAAA==&#10;" path="m,l9144,r,600760l,600760,,e" fillcolor="black" stroked="f" strokeweight="0">
                  <v:stroke miterlimit="83231f" joinstyle="miter"/>
                  <v:path arrowok="t" o:connecttype="custom" o:connectlocs="0,0;92,0;92,6008;0,6008;0,0" o:connectangles="0,0,0,0,0" textboxrect="0,0,9144,600760"/>
                </v:shape>
                <v:shape id="Shape 111301" o:spid="_x0000_s1037" style="position:absolute;left:28004;top:61;width:91;height:6008;visibility:visible;mso-wrap-style:square;v-text-anchor:top" coordsize="9144,600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xhEsYA&#10;AADdAAAADwAAAGRycy9kb3ducmV2LnhtbESP3WoCMRSE7wu+QzhC7zSppaJbo4ggliIUfyh4d9ic&#10;7i5uTpYk6m6f3hSEXg4z8w0zW7S2FlfyoXKs4WWoQBDnzlRcaDge1oMJiBCRDdaOSUNHARbz3tMM&#10;M+NuvKPrPhYiQThkqKGMscmkDHlJFsPQNcTJ+3HeYkzSF9J4vCW4reVIqbG0WHFaKLGhVUn5eX+x&#10;GrA7KTrhdFO9fndf+daPw+/5U+vnfrt8BxGpjf/hR/vDaHhTagp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xhEsYAAADdAAAADwAAAAAAAAAAAAAAAACYAgAAZHJz&#10;L2Rvd25yZXYueG1sUEsFBgAAAAAEAAQA9QAAAIsDAAAAAA==&#10;" path="m,l9144,r,600760l,600760,,e" fillcolor="black" stroked="f" strokeweight="0">
                  <v:stroke miterlimit="83231f" joinstyle="miter"/>
                  <v:path arrowok="t" o:connecttype="custom" o:connectlocs="0,0;91,0;91,6008;0,6008;0,0" o:connectangles="0,0,0,0,0" textboxrect="0,0,9144,600760"/>
                </v:shape>
                <v:rect id="Rectangle 4420" o:spid="_x0000_s1038" style="position:absolute;left:14175;top:6837;width:6827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F/cMA&#10;AADdAAAADwAAAGRycy9kb3ducmV2LnhtbERPy2rCQBTdC/7DcIXudJJSrURHkUKJG4VqFZfXzM0D&#10;M3fSzKjx7zsLweXhvOfLztTiRq2rLCuIRxEI4szqigsFv/vv4RSE88gaa8uk4EEOlot+b46Jtnf+&#10;odvOFyKEsEtQQel9k0jpspIMupFtiAOX29agD7AtpG7xHsJNLd+jaCINVhwaSmzoq6TssrsaBYd4&#10;fz2mbnvmU/73+bHx6TYvUqXeBt1qBsJT51/ip3utFYyjOOwPb8IT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kF/cMAAADdAAAADwAAAAAAAAAAAAAAAACYAgAAZHJzL2Rv&#10;d25yZXYueG1sUEsFBgAAAAAEAAQA9QAAAIgD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3</w:t>
                        </w:r>
                      </w:p>
                    </w:txbxContent>
                  </v:textbox>
                </v:rect>
                <v:rect id="Rectangle 4421" o:spid="_x0000_s1039" style="position:absolute;left:22395;top:8571;width:6827;height:1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lRcUA&#10;AADdAAAADwAAAGRycy9kb3ducmV2LnhtbESPT4vCMBTE78J+h/AWvGlaQdFqFFkVPfpnwd3bo3m2&#10;ZZuX0kRb/fRGEPY4zMxvmNmiNaW4Ue0KywrifgSCOLW64EzB92nTG4NwHlljaZkU3MnBYv7RmWGi&#10;bcMHuh19JgKEXYIKcu+rREqX5mTQ9W1FHLyLrQ36IOtM6hqbADelHETRSBosOCzkWNFXTunf8WoU&#10;bMfV8mdnH01Wrn+35/15sjpNvFLdz3Y5BeGp9f/hd3unFQyjO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VF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4</w:t>
                        </w:r>
                      </w:p>
                    </w:txbxContent>
                  </v:textbox>
                </v:rect>
                <v:rect id="Rectangle 4422" o:spid="_x0000_s1040" style="position:absolute;left:27516;top:8294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l7MsUA&#10;AADd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EfD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Xsy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02" o:spid="_x0000_s1041" style="position:absolute;left:13598;top:6069;width:92;height:6004;visibility:visible;mso-wrap-style:square;v-text-anchor:top" coordsize="9144,600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sIMMA&#10;AADdAAAADwAAAGRycy9kb3ducmV2LnhtbESPQWsCMRSE74X+h/AKvZSaVamUrVFEFLy61Z4fm9fN&#10;1uRl2cQ1/fdGEDwOM/MNM18mZ8VAfWg9KxiPChDEtdctNwoO39v3TxAhImu0nknBPwVYLp6f5lhq&#10;f+E9DVVsRIZwKFGBibErpQy1IYdh5Dvi7P363mHMsm+k7vGS4c7KSVHMpMOW84LBjtaG6lN1dgrW&#10;P9HaNBjend6qTfV3NNuuSUq9vqTVF4hIKT7C9/ZOK/goxlO4vclP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/sIMMAAADdAAAADwAAAAAAAAAAAAAAAACYAgAAZHJzL2Rv&#10;d25yZXYueG1sUEsFBgAAAAAEAAQA9QAAAIgDAAAAAA==&#10;" path="m,l9144,r,600456l,600456,,e" fillcolor="black" stroked="f" strokeweight="0">
                  <v:stroke miterlimit="83231f" joinstyle="miter"/>
                  <v:path arrowok="t" o:connecttype="custom" o:connectlocs="0,0;92,0;92,6004;0,6004;0,0" o:connectangles="0,0,0,0,0" textboxrect="0,0,9144,600456"/>
                </v:shape>
                <v:shape id="Shape 111303" o:spid="_x0000_s1042" style="position:absolute;left:13598;top:12073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BDGcQA&#10;AADdAAAADwAAAGRycy9kb3ducmV2LnhtbESPQWvCQBSE7wX/w/IEb3UTbUWjq0hV6k2qgtdH9pkN&#10;Zt+G7DaJ/75bKPQ4zMw3zGrT20q01PjSsYJ0nIAgzp0uuVBwvRxe5yB8QNZYOSYFT/KwWQ9eVphp&#10;1/EXtedQiAhhn6ECE0KdSelzQxb92NXE0bu7xmKIsimkbrCLcFvJSZLMpMWS44LBmj4M5Y/zt1Vw&#10;43Tx+Twddsdpe+oeEzPr+j0qNRr22yWIQH34D/+1j1rBe5K+we+b+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QQxn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o:connecttype="custom" o:connectlocs="0,0;92,0;92,92;0,92;0,0" o:connectangles="0,0,0,0,0" textboxrect="0,0,9144,9144"/>
                </v:shape>
                <v:shape id="Shape 111304" o:spid="_x0000_s1043" style="position:absolute;left:13659;top:12073;width:7181;height:92;visibility:visible;mso-wrap-style:square;v-text-anchor:top" coordsize="71810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LHNsUA&#10;AADdAAAADwAAAGRycy9kb3ducmV2LnhtbESPQWsCMRSE7wX/Q3iF3mrWpWpZjSJCoSA9rHrw+Lp5&#10;bpZuXpYkdbf++kYQPA4z8w2zXA+2FRfyoXGsYDLOQBBXTjdcKzgePl7fQYSIrLF1TAr+KMB6NXpa&#10;YqFdzyVd9rEWCcKhQAUmxq6QMlSGLIax64iTd3beYkzS11J77BPctjLPspm02HBaMNjR1lD1s/+1&#10;Cqw58LzMt2/9KebYlF/f3dXvlHp5HjYLEJGG+Ajf259awTSbTOH2Jj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sc2xQAAAN0AAAAPAAAAAAAAAAAAAAAAAJgCAABkcnMv&#10;ZG93bnJldi54bWxQSwUGAAAAAAQABAD1AAAAigMAAAAA&#10;" path="m,l718109,r,9144l,9144,,e" fillcolor="black" stroked="f" strokeweight="0">
                  <v:stroke miterlimit="83231f" joinstyle="miter"/>
                  <v:path arrowok="t" o:connecttype="custom" o:connectlocs="0,0;7181,0;7181,92;0,92;0,0" o:connectangles="0,0,0,0,0" textboxrect="0,0,718109,9144"/>
                </v:shape>
                <v:shape id="Shape 111305" o:spid="_x0000_s1044" style="position:absolute;left:20841;top:12073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49cUA&#10;AADdAAAADwAAAGRycy9kb3ducmV2LnhtbESPzWrDMBCE74G+g9hCb4nslJrUtRJKfmhuIUmh18Xa&#10;WsbWyliK7bx9VSj0OMzMN0yxmWwrBup97VhBukhAEJdO11wp+Lwe5isQPiBrbB2Tgjt52KwfZgXm&#10;2o18puESKhEh7HNUYELocil9aciiX7iOOHrfrrcYouwrqXscI9y2cpkkmbRYc1ww2NHWUNlcblbB&#10;F6evH/fTYXd8Hk5jszTZOO1RqafH6f0NRKAp/If/2ket4CVJM/h9E5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nj1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shape id="Shape 111306" o:spid="_x0000_s1045" style="position:absolute;left:20902;top:12073;width:7102;height:92;visibility:visible;mso-wrap-style:square;v-text-anchor:top" coordsize="71018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7LAsQA&#10;AADdAAAADwAAAGRycy9kb3ducmV2LnhtbESPzWrCQBSF9wXfYbiCm6KTWKohZhRbKHRbdeHykrkm&#10;MTN3YmaM6dt3CoUuD+fn4xS70RoxUO8bxwrSRQKCuHS64UrB6fgxz0D4gKzROCYF3+Rht508FZhr&#10;9+AvGg6hEnGEfY4K6hC6XEpf1mTRL1xHHL2L6y2GKPtK6h4fcdwauUySlbTYcCTU2NF7TWV7uNsI&#10;uZkX06VvbWay57s+XQd9potSs+m434AINIb/8F/7Uyt4TdI1/L6JT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OywLEAAAA3QAAAA8AAAAAAAAAAAAAAAAAmAIAAGRycy9k&#10;b3ducmV2LnhtbFBLBQYAAAAABAAEAPUAAACJAwAAAAA=&#10;" path="m,l710184,r,9144l,9144,,e" fillcolor="black" stroked="f" strokeweight="0">
                  <v:stroke miterlimit="83231f" joinstyle="miter"/>
                  <v:path arrowok="t" o:connecttype="custom" o:connectlocs="0,0;7102,0;7102,92;0,92;0,0" o:connectangles="0,0,0,0,0" textboxrect="0,0,710184,9144"/>
                </v:shape>
                <v:shape id="Shape 111307" o:spid="_x0000_s1046" style="position:absolute;left:28004;top:6069;width:91;height:6004;visibility:visible;mso-wrap-style:square;v-text-anchor:top" coordsize="9144,600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+UcAA&#10;AADdAAAADwAAAGRycy9kb3ducmV2LnhtbERPz2vCMBS+C/4P4Q12GTN1sCFdYxmi4HXd9Pxonk1t&#10;8lKarGb//XIYePz4fld1clbMNIXes4L1qgBB3Hrdc6fg++vwvAERIrJG65kU/FKAertcVFhqf+NP&#10;mpvYiRzCoUQFJsaxlDK0hhyGlR+JM3fxk8OY4dRJPeEthzsrX4riTTrsOTcYHGlnqB2aH6dgd47W&#10;ptnwcXhq9s31ZA5jl5R6fEgf7yAipXgX/7uPWsFrsc5z85v8BO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t+UcAAAADdAAAADwAAAAAAAAAAAAAAAACYAgAAZHJzL2Rvd25y&#10;ZXYueG1sUEsFBgAAAAAEAAQA9QAAAIUDAAAAAA==&#10;" path="m,l9144,r,600456l,600456,,e" fillcolor="black" stroked="f" strokeweight="0">
                  <v:stroke miterlimit="83231f" joinstyle="miter"/>
                  <v:path arrowok="t" o:connecttype="custom" o:connectlocs="0,0;91,0;91,6004;0,6004;0,0" o:connectangles="0,0,0,0,0" textboxrect="0,0,9144,600456"/>
                </v:shape>
                <v:shape id="Shape 111308" o:spid="_x0000_s1047" style="position:absolute;left:28004;top:12073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Hsh8QA&#10;AADdAAAADwAAAGRycy9kb3ducmV2LnhtbESPQWvCQBSE74L/YXmCN91EqdToKtJW6k2qgtdH9pkN&#10;Zt+G7DaJ/75bEDwOM/MNs972thItNb50rCCdJiCIc6dLLhRczvvJOwgfkDVWjknBgzxsN8PBGjPt&#10;Ov6h9hQKESHsM1RgQqgzKX1uyKKfupo4ejfXWAxRNoXUDXYRbis5S5KFtFhyXDBY04eh/H76tQqu&#10;nC6/H8f952HeHrv7zCy6/guVGo/63QpEoD68ws/2QSt4S9Il/L+JT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R7If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rect id="Rectangle 4432" o:spid="_x0000_s1048" style="position:absolute;left:1023;top:12150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KY8QA&#10;AADdAAAADwAAAGRycy9kb3ducmV2LnhtbERPTWvCQBC9C/6HZYTedNNAi4nZiGiLHqsp2N6G7JiE&#10;ZmdDdpuk/fXdg9Dj431n28m0YqDeNZYVPK4iEMSl1Q1XCt6L1+UahPPIGlvLpOCHHGzz+SzDVNuR&#10;zzRcfCVCCLsUFdTed6mUrqzJoFvZjjhwN9sb9AH2ldQ9jiHctDKOomdpsOHQUGNH+5rKr8u3UXBc&#10;d7uPk/0dq/bl83h9uyaHIvFKPSym3QaEp8n/i+/uk1bwFMV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7imPEAAAA3QAAAA8AAAAAAAAAAAAAAAAAmAIAAGRycy9k&#10;b3ducmV2LnhtbFBLBQYAAAAABAAEAPUAAACJ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37" o:spid="_x0000_s1049" style="position:absolute;left:25794;top:2373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cv+MUA&#10;AADd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EejI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y/4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42" o:spid="_x0000_s1050" style="position:absolute;left:20498;top:22439;width:567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xj8UA&#10;AADdAAAADwAAAGRycy9kb3ducmV2LnhtbESPT4vCMBTE74LfITxhb5pacNFqFPEPetxVQb09mmdb&#10;bF5KE213P/1mQfA4zMxvmNmiNaV4Uu0KywqGgwgEcWp1wZmC03HbH4NwHlljaZkU/JCDxbzbmWGi&#10;bcPf9Dz4TAQIuwQV5N5XiZQuzcmgG9iKOHg3Wxv0QdaZ1DU2AW5KGUfRpzRYcFjIsaJVTun98DAK&#10;duNqednb3yYrN9fd+es8WR8nXqmPXrucgvDU+nf41d5rBaMojuH/TXg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5bGP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t</w:t>
                        </w:r>
                      </w:p>
                    </w:txbxContent>
                  </v:textbox>
                </v:rect>
                <v:rect id="Rectangle 4443" o:spid="_x0000_s1051" style="position:absolute;left:20878;top:23084;width:666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UFMcA&#10;AADdAAAADwAAAGRycy9kb3ducmV2LnhtbESPQWvCQBSE74L/YXlCb7rRUtHUVUQtydHGgu3tkX1N&#10;QrNvQ3abpP31XUHocZiZb5jNbjC16Kh1lWUF81kEgji3uuJCwdvlZboC4TyyxtoyKfghB7vteLTB&#10;WNueX6nLfCEChF2MCkrvm1hKl5dk0M1sQxy8T9sa9EG2hdQt9gFuarmIoqU0WHFYKLGhQ0n5V/Zt&#10;FCSrZv+e2t++qE8fyfV8XR8va6/Uw2TYP4PwNPj/8L2dagVP0eIR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pFBTHAAAA3QAAAA8AAAAAAAAAAAAAAAAAmAIAAGRy&#10;cy9kb3ducmV2LnhtbFBLBQYAAAAABAAEAPUAAACM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rect id="Rectangle 4445" o:spid="_x0000_s1052" style="position:absolute;left:5563;top:22057;width:568;height:1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CMYMcA&#10;AADdAAAADwAAAGRycy9kb3ducmV2LnhtbESPQWvCQBSE74L/YXlCb7pRWtHUVUQtydHGgu3tkX1N&#10;QrNvQ3abpP31XUHocZiZb5jNbjC16Kh1lWUF81kEgji3uuJCwdvlZboC4TyyxtoyKfghB7vteLTB&#10;WNueX6nLfCEChF2MCkrvm1hKl5dk0M1sQxy8T9sa9EG2hdQt9gFuarmIoqU0WHFYKLGhQ0n5V/Zt&#10;FCSrZv+e2t++qE8fyfV8XR8va6/Uw2TYP4PwNPj/8L2dagVP0eIR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AjGDHAAAA3QAAAA8AAAAAAAAAAAAAAAAAmAIAAGRy&#10;cy9kb3ducmV2LnhtbFBLBQYAAAAABAAEAPUAAACM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t</w:t>
                        </w:r>
                      </w:p>
                    </w:txbxContent>
                  </v:textbox>
                </v:rect>
                <v:rect id="Rectangle 4446" o:spid="_x0000_s1053" style="position:absolute;left:5944;top:22705;width:666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p+8UA&#10;AADdAAAADwAAAGRycy9kb3ducmV2LnhtbESPT4vCMBTE74LfIbwFb5quoGjXKOIf9Kh2wd3bo3nb&#10;lm1eShNt9dMbQfA4zMxvmNmiNaW4Uu0Kywo+BxEI4tTqgjMF38m2PwHhPLLG0jIpuJGDxbzbmWGs&#10;bcNHup58JgKEXYwKcu+rWEqX5mTQDWxFHLw/Wxv0QdaZ1DU2AW5KOYyisTRYcFjIsaJVTun/6WIU&#10;7CbV8mdv701Wbn5358N5uk6mXqneR7v8AuGp9e/wq73XCkbRcAT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Cn7xQAAAN0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rect id="Rectangle 4448" o:spid="_x0000_s1054" style="position:absolute;left:610;top:22247;width:1022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3jMYA&#10;AADdAAAADwAAAGRycy9kb3ducmV2LnhtbESPQWvCQBSE74L/YXlCb7pRaNDoKmJbkmMbBfX2yD6T&#10;YPZtyG5N2l/fLRR6HGbmG2azG0wjHtS52rKC+SwCQVxYXXOp4HR8my5BOI+ssbFMCr7IwW47Hm0w&#10;0bbnD3rkvhQBwi5BBZX3bSKlKyoy6Ga2JQ7ezXYGfZBdKXWHfYCbRi6iKJYGaw4LFbZ0qKi4559G&#10;Qbps95fMfvdl83pNz+/n1ctx5ZV6mgz7NQhPg/8P/7UzreA5WsT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63jMYAAADdAAAADwAAAAAAAAAAAAAAAACYAgAAZHJz&#10;L2Rvd25yZXYueG1sUEsFBgAAAAAEAAQA9QAAAIsD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49" o:spid="_x0000_s1055" style="position:absolute;left:1217;top:22895;width:666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SF8cA&#10;AADdAAAADwAAAGRycy9kb3ducmV2LnhtbESPQWvCQBSE74L/YXlCb7pRaNXUVUQtydHGgu3tkX1N&#10;QrNvQ3abpP31XUHocZiZb5jNbjC16Kh1lWUF81kEgji3uuJCwdvlZboC4TyyxtoyKfghB7vteLTB&#10;WNueX6nLfCEChF2MCkrvm1hKl5dk0M1sQxy8T9sa9EG2hdQt9gFuarmIoidpsOKwUGJDh5Lyr+zb&#10;KEhWzf49tb99UZ8+kuv5uj5e1l6ph8mwfwbhafD/4Xs71Qoeo8US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SEhfHAAAA3QAAAA8AAAAAAAAAAAAAAAAAmAIAAGRy&#10;cy9kb3ducmV2LnhtbFBLBQYAAAAABAAEAPUAAACM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shape id="Shape 111309" o:spid="_x0000_s1056" style="position:absolute;left:20573;top:19315;width:837;height:2476;visibility:visible;mso-wrap-style:square;v-text-anchor:top" coordsize="83701,247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wrysQA&#10;AADdAAAADwAAAGRycy9kb3ducmV2LnhtbERPy2rCQBTdF/oPwy10VydGWkJ0FBFthbrxgbq8ZK6Z&#10;YOZOzEw1/r2zKLg8nPdo0tlaXKn1lWMF/V4CgrhwuuJSwW67+MhA+ICssXZMCu7kYTJ+fRlhrt2N&#10;13TdhFLEEPY5KjAhNLmUvjBk0fdcQxy5k2sthgjbUuoWbzHc1jJNki9pseLYYLChmaHivPmzCi6/&#10;6fdPsd+uBll2n/cPg6WR+6NS72/ddAgiUBee4n/3Uiv4TNI4N76JT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8K8rEAAAA3QAAAA8AAAAAAAAAAAAAAAAAmAIAAGRycy9k&#10;b3ducmV2LnhtbFBLBQYAAAAABAAEAPUAAACJAwAAAAA=&#10;" path="m,l83701,r,247578l,247578,,e" fillcolor="gray" strokeweight=".17294mm">
                  <v:path arrowok="t" o:connecttype="custom" o:connectlocs="0,0;837,0;837,2476;0,2476;0,0" o:connectangles="0,0,0,0,0" textboxrect="0,0,83701,247578"/>
                </v:shape>
                <v:shape id="Shape 111310" o:spid="_x0000_s1057" style="position:absolute;left:6019;top:19315;width:837;height:2159;visibility:visible;mso-wrap-style:square;v-text-anchor:top" coordsize="83701,215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7RsYA&#10;AADdAAAADwAAAGRycy9kb3ducmV2LnhtbESPQWvCQBSE74L/YXmCN90YqdXUVVQQij01LdTja/Y1&#10;Cc2+jbtbk/57tyD0OMzMN8x625tGXMn52rKC2TQBQVxYXXOp4P3tOFmC8AFZY2OZFPySh+1mOFhj&#10;pm3Hr3TNQykihH2GCqoQ2kxKX1Rk0E9tSxy9L+sMhihdKbXDLsJNI9MkWUiDNceFCls6VFR85z9G&#10;wdydG3P5TLvTcr7fHT8e83b/Uis1HvW7JxCB+vAfvreftYKHJF3B35v4BOTm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s7RsYAAADdAAAADwAAAAAAAAAAAAAAAACYAgAAZHJz&#10;L2Rvd25yZXYueG1sUEsFBgAAAAAEAAQA9QAAAIsDAAAAAA==&#10;" path="m,l83701,r,215889l,215889,,e" fillcolor="gray" strokeweight=".17294mm">
                  <v:path arrowok="t" o:connecttype="custom" o:connectlocs="0,0;837,0;837,2159;0,2159;0,0" o:connectangles="0,0,0,0,0" textboxrect="0,0,83701,215889"/>
                </v:shape>
                <v:shape id="Shape 4452" o:spid="_x0000_s1058" style="position:absolute;left:21621;top:20694;width:3121;height:0;visibility:visible;mso-wrap-style:square;v-text-anchor:top" coordsize="3121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jacMA&#10;AADdAAAADwAAAGRycy9kb3ducmV2LnhtbERPy2oCMRTdF/yHcIXuasaKrY4TpRQEcdX6QN1dJtfJ&#10;MJObaZLq9O+bRaHLw3kXq9624kY+1I4VjEcZCOLS6ZorBYf9+mkGIkRkja1jUvBDAVbLwUOBuXZ3&#10;/qTbLlYihXDIUYGJsculDKUhi2HkOuLEXZ23GBP0ldQe7ynctvI5y16kxZpTg8GO3g2Vze7bKjjO&#10;19uPg5SN8RPcz19PX5fNGZV6HPZvCxCR+vgv/nNvtIJpNkn7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OjacMAAADdAAAADwAAAAAAAAAAAAAAAACYAgAAZHJzL2Rv&#10;d25yZXYueG1sUEsFBgAAAAAEAAQA9QAAAIgDAAAAAA==&#10;" path="m,l312147,e" filled="f" strokeweight=".17294mm">
                  <v:path arrowok="t" o:connecttype="custom" o:connectlocs="0,0;3121,0" o:connectangles="0,0" textboxrect="0,0,312147,0"/>
                </v:shape>
                <v:shape id="Shape 4453" o:spid="_x0000_s1059" style="position:absolute;left:24535;top:20204;width:991;height:953;visibility:visible;mso-wrap-style:square;v-text-anchor:top" coordsize="99180,95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shsYA&#10;AADdAAAADwAAAGRycy9kb3ducmV2LnhtbESPUWvCQBCE34X+h2MLvki9WLGtqaeoKBRaWprq+5Lb&#10;JqG5vZBbNf57ryD4OMzMN8xs0blaHakNlWcDo2ECijj3tuLCwO5n+/ACKgiyxdozGThTgMX8rjfD&#10;1PoTf9Mxk0JFCIcUDZQiTap1yEtyGIa+IY7er28dSpRtoW2Lpwh3tX5MkiftsOK4UGJD65Lyv+zg&#10;DEi2m6w20+br/WNwXu2XXsafz9aY/n23fAUl1MktfG2/WQOTZDyC/zfxCe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wshsYAAADdAAAADwAAAAAAAAAAAAAAAACYAgAAZHJz&#10;L2Rvd25yZXYueG1sUEsFBgAAAAAEAAQA9QAAAIsDAAAAAA==&#10;" path="m,l99180,44422,,95344,,xe" fillcolor="black" stroked="f" strokeweight="0">
                  <v:path arrowok="t" o:connecttype="custom" o:connectlocs="0,0;991,444;0,953;0,0" o:connectangles="0,0,0,0" textboxrect="0,0,99180,95344"/>
                </v:shape>
                <v:shape id="Shape 4454" o:spid="_x0000_s1060" style="position:absolute;left:2570;top:20504;width:2589;height:0;visibility:visible;mso-wrap-style:square;v-text-anchor:top" coordsize="25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5/sQA&#10;AADdAAAADwAAAGRycy9kb3ducmV2LnhtbESP0WoCMRRE3wX/IVzBN026Uilbo3QtheJDwW0/4Jpc&#10;dxc3N0sSdfv3TaHQx2FmzjCb3eh6caMQO88aHpYKBLHxtuNGw9fn2+IJREzIFnvPpOGbIuy208kG&#10;S+vvfKRbnRqRIRxL1NCmNJRSRtOSw7j0A3H2zj44TFmGRtqA9wx3vSyUWkuHHeeFFgfat2Qu9dVp&#10;KC7FqZLpUCmDp/OrCfhRyYPW89n48gwi0Zj+w3/td6vhUa0K+H2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7uf7EAAAA3QAAAA8AAAAAAAAAAAAAAAAAmAIAAGRycy9k&#10;b3ducmV2LnhtbFBLBQYAAAAABAAEAPUAAACJAwAAAAA=&#10;" path="m,l258979,e" filled="f" strokeweight=".17294mm">
                  <v:path arrowok="t" o:connecttype="custom" o:connectlocs="0,0;2589,0" o:connectangles="0,0" textboxrect="0,0,258979,0"/>
                </v:shape>
                <v:shape id="Shape 4455" o:spid="_x0000_s1061" style="position:absolute;left:4953;top:20014;width:991;height:951;visibility:visible;mso-wrap-style:square;v-text-anchor:top" coordsize="99126,95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dOv8QA&#10;AADdAAAADwAAAGRycy9kb3ducmV2LnhtbESPT4vCMBTE74LfIbyFvWm6FbV0G0UEoVf/HHp8NG/b&#10;avNSmljrfvrNguBxmJnfMNl2NK0YqHeNZQVf8wgEcWl1w5WCy/kwS0A4j6yxtUwKnuRgu5lOMky1&#10;ffCRhpOvRICwS1FB7X2XSunKmgy6ue2Ig/dje4M+yL6SusdHgJtWxlG0kgYbDgs1drSvqbyd7kZB&#10;VyTXc3E82DYu8uf6UiS/cV4q9fkx7r5BeBr9O/xq51rBMlos4P9Ne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nTr/EAAAA3QAAAA8AAAAAAAAAAAAAAAAAmAIAAGRycy9k&#10;b3ducmV2LnhtbFBLBQYAAAAABAAEAPUAAACJAwAAAAA=&#10;" path="m,l99126,44422,,95079,,xe" fillcolor="black" stroked="f" strokeweight="0">
                  <v:path arrowok="t" o:connecttype="custom" o:connectlocs="0,0;991,444;0,951;0,0" o:connectangles="0,0,0,0" textboxrect="0,0,99126,95079"/>
                </v:shape>
                <v:shape id="Shape 4456" o:spid="_x0000_s1062" style="position:absolute;top:19188;width:2363;height:2476;visibility:visible;mso-wrap-style:square;v-text-anchor:top" coordsize="236334,247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eNAsQA&#10;AADdAAAADwAAAGRycy9kb3ducmV2LnhtbESPQUsDMRSE7wX/Q3iCtzZRt6Jrs8UVBC8e2gq9PpLn&#10;ZtnNy7KJbfz3RhB6HGbmG2azzX4UJ5pjH1jD7UqBIDbB9txp+Dy8LR9BxIRscQxMGn4owra5Wmyw&#10;tuHMOzrtUycKhGONGlxKUy1lNI48xlWYiIv3FWaPqci5k3bGc4H7Ud4p9SA99lwWHE706sgM+2+v&#10;weRja9qnYzVUYZeNOny0lbNa31znl2cQiXK6hP/b71bDWt1X8PemPAH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3jQLEAAAA3QAAAA8AAAAAAAAAAAAAAAAAmAIAAGRycy9k&#10;b3ducmV2LnhtbFBLBQYAAAAABAAEAPUAAACJAwAAAAA=&#10;" path="m114223,v68608,,122111,57155,122111,120535c236334,190422,182831,247579,114223,247579,53175,247579,,190422,,120535,,57155,53175,,114223,xe" filled="f" strokeweight=".17294mm">
                  <v:path arrowok="t" o:connecttype="custom" o:connectlocs="1142,0;2363,1205;1142,2476;0,1205;1142,0" o:connectangles="0,0,0,0,0" textboxrect="0,0,236334,247579"/>
                </v:shape>
                <v:shape id="Shape 4457" o:spid="_x0000_s1063" style="position:absolute;left:761;top:20141;width:916;height:824;visibility:visible;mso-wrap-style:square;v-text-anchor:top" coordsize="91575,82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RxcYA&#10;AADdAAAADwAAAGRycy9kb3ducmV2LnhtbESPQWvCQBSE7wX/w/KE3uquLRaJboKWKooI1nrw+Mi+&#10;JqnZtyG7jfHfu4VCj8PMfMPMs97WoqPWV441jEcKBHHuTMWFhtPn6mkKwgdkg7Vj0nAjD1k6eJhj&#10;YtyVP6g7hkJECPsENZQhNImUPi/Joh+5hjh6X661GKJsC2lavEa4reWzUq/SYsVxocSG3krKL8cf&#10;q2HDq6XcuU59r8Mez7vDO5+2SuvHYb+YgQjUh//wX3tjNEzUywR+38Qn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CRxcYAAADdAAAADwAAAAAAAAAAAAAAAACYAgAAZHJz&#10;L2Rvd25yZXYueG1sUEsFBgAAAAAEAAQA9QAAAIsDAAAAAA==&#10;" path="m45631,c68603,,91575,18967,91575,37923v,25467,-22972,44423,-45944,44423c22978,82346,,63390,,37923,,18967,22978,,45631,xe" fillcolor="#f60" strokeweight=".17294mm">
                  <v:path arrowok="t" o:connecttype="custom" o:connectlocs="456,0;916,379;456,824;0,379;456,0" o:connectangles="0,0,0,0,0" textboxrect="0,0,91575,82346"/>
                </v:shape>
                <v:shape id="Shape 4458" o:spid="_x0000_s1064" style="position:absolute;left:11123;top:15954;width:3431;height:2665;visibility:visible;mso-wrap-style:square;v-text-anchor:top" coordsize="343014,266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31zsgA&#10;AADdAAAADwAAAGRycy9kb3ducmV2LnhtbESPQWvCQBSE74X+h+UVequbViomukqrCIKHYhTx+Mg+&#10;s7HZt2l2m8R/3y0Uehxm5htmvhxsLTpqfeVYwfMoAUFcOF1xqeB42DxNQfiArLF2TApu5GG5uL+b&#10;Y6Zdz3vq8lCKCGGfoQITQpNJ6QtDFv3INcTRu7jWYoiyLaVusY9wW8uXJJlIixXHBYMNrQwVn/m3&#10;VbA/9O+723iX9l8f5/TSmWt+StdKPT4MbzMQgYbwH/5rb7WC12Q8g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LfXOyAAAAN0AAAAPAAAAAAAAAAAAAAAAAJgCAABk&#10;cnMvZG93bnJldi54bWxQSwUGAAAAAAQABAD1AAAAjQMAAAAA&#10;" path="m,l343014,r,266545l,266545,,xe" filled="f" strokeweight=".17294mm">
                  <v:path arrowok="t" o:connecttype="custom" o:connectlocs="0,0;3431,0;3431,2665;0,2665;0,0" o:connectangles="0,0,0,0,0" textboxrect="0,0,343014,266545"/>
                </v:shape>
                <v:rect id="Rectangle 4459" o:spid="_x0000_s1065" style="position:absolute;left:12115;top:16474;width:1021;height:1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EyscA&#10;AADd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iV5e4f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LhMrHAAAA3QAAAA8AAAAAAAAAAAAAAAAAmAIAAGRy&#10;cy9kb3ducmV2LnhtbFBLBQYAAAAABAAEAPUAAACM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60" o:spid="_x0000_s1066" style="position:absolute;left:12725;top:17122;width:666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QuMIA&#10;AADd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EXD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1BC4wgAAAN0AAAAPAAAAAAAAAAAAAAAAAJgCAABkcnMvZG93&#10;bnJldi54bWxQSwUGAAAAAAQABAD1AAAAhw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shape id="Shape 4461" o:spid="_x0000_s1067" style="position:absolute;left:11123;top:21981;width:3431;height:2665;visibility:visible;mso-wrap-style:square;v-text-anchor:top" coordsize="343014,266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hvMcA&#10;AADdAAAADwAAAGRycy9kb3ducmV2LnhtbESPQWvCQBSE70L/w/IK3nTTSksTXaVVhIKHYizF4yP7&#10;zKbNvo3ZNYn/vlsQehxm5htmsRpsLTpqfeVYwcM0AUFcOF1xqeDzsJ28gPABWWPtmBRcycNqeTda&#10;YKZdz3vq8lCKCGGfoQITQpNJ6QtDFv3UNcTRO7nWYoiyLaVusY9wW8vHJHmWFiuOCwYbWhsqfvKL&#10;VbA/9G+762yX9uePY3rqzHf+lW6UGt8Pr3MQgYbwH76137WCp2SWwt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yYbzHAAAA3QAAAA8AAAAAAAAAAAAAAAAAmAIAAGRy&#10;cy9kb3ducmV2LnhtbFBLBQYAAAAABAAEAPUAAACMAwAAAAA=&#10;" path="m,l343014,r,266545l,266545,,xe" filled="f" strokeweight=".17294mm">
                  <v:path arrowok="t" o:connecttype="custom" o:connectlocs="0,0;3431,0;3431,2665;0,2665;0,0" o:connectangles="0,0,0,0,0" textboxrect="0,0,343014,266545"/>
                </v:shape>
                <v:rect id="Rectangle 4462" o:spid="_x0000_s1068" style="position:absolute;left:12115;top:22501;width:1021;height:1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Rvw8IA&#10;AADd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EXD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G/DwgAAAN0AAAAPAAAAAAAAAAAAAAAAAJgCAABkcnMvZG93&#10;bnJldi54bWxQSwUGAAAAAAQABAD1AAAAhw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63" o:spid="_x0000_s1069" style="position:absolute;left:12725;top:23149;width:666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jKWMcA&#10;AADd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osU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oyljHAAAA3QAAAA8AAAAAAAAAAAAAAAAAmAIAAGRy&#10;cy9kb3ducmV2LnhtbFBLBQYAAAAABAAEAPUAAACM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3</w:t>
                        </w:r>
                      </w:p>
                    </w:txbxContent>
                  </v:textbox>
                </v:rect>
                <v:shape id="Shape 4464" o:spid="_x0000_s1070" style="position:absolute;left:6912;top:17649;width:3657;height:2538;visibility:visible;mso-wrap-style:square;v-text-anchor:top" coordsize="365651,253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1/gMcA&#10;AADdAAAADwAAAGRycy9kb3ducmV2LnhtbESP3WrCQBSE7wXfYTkFb6Ru/GlpoxsRqVKEFmqF4t0h&#10;e5qEZM+G3a3Gt+8KgpfDzHzDLJadacSJnK8sKxiPEhDEudUVFwoO35vHFxA+IGtsLJOCC3lYZv3e&#10;AlNtz/xFp30oRISwT1FBGUKbSunzkgz6kW2Jo/drncEQpSukdniOcNPISZI8S4MVx4USW1qXlNf7&#10;P6MAw6Hdvv3snJ+O6wZfj8OPgj+VGjx0qzmIQF24h2/td63gKZlN4PomPgGZ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df4DHAAAA3QAAAA8AAAAAAAAAAAAAAAAAmAIAAGRy&#10;cy9kb3ducmV2LnhtbFBLBQYAAAAABAAEAPUAAACMAwAAAAA=&#10;" path="m,253812l365651,e" filled="f" strokeweight=".17294mm">
                  <v:path arrowok="t" o:connecttype="custom" o:connectlocs="0,2538;3657,0" o:connectangles="0,0" textboxrect="0,0,365651,253812"/>
                </v:shape>
                <v:shape id="Shape 4465" o:spid="_x0000_s1071" style="position:absolute;left:9981;top:17221;width:1142;height:889;visibility:visible;mso-wrap-style:square;v-text-anchor:top" coordsize="114231,88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EescA&#10;AADdAAAADwAAAGRycy9kb3ducmV2LnhtbESPT2sCMRTE74LfITyhl1Kzbu0ftkbRUkHspVUPPT42&#10;z81i8rLdpLp+eyMUPA4z8xtmMuucFUdqQ+1ZwWiYgSAuva65UrDbLh9eQYSIrNF6JgVnCjCb9nsT&#10;LLQ/8TcdN7ESCcKhQAUmxqaQMpSGHIahb4iTt/etw5hkW0nd4inBnZV5lj1LhzWnBYMNvRsqD5s/&#10;p+A+/9l9mW1uPu1HuVjY31X1sh4rdTfo5m8gInXxFv5vr7SCp2z8CNc36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KRHrHAAAA3QAAAA8AAAAAAAAAAAAAAAAAmAIAAGRy&#10;cy9kb3ducmV2LnhtbFBLBQYAAAAABAAEAPUAAACMAwAAAAA=&#10;" path="m114231,l76154,88844,,19232,114231,xe" fillcolor="black" stroked="f" strokeweight="0">
                  <v:path arrowok="t" o:connecttype="custom" o:connectlocs="1142,0;761,889;0,192;1142,0" o:connectangles="0,0,0,0" textboxrect="0,0,114231,88844"/>
                </v:shape>
                <v:shape id="Shape 4466" o:spid="_x0000_s1072" style="position:absolute;left:6988;top:20567;width:3581;height:2475;visibility:visible;mso-wrap-style:square;v-text-anchor:top" coordsize="358105,247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4LLMQA&#10;AADdAAAADwAAAGRycy9kb3ducmV2LnhtbESPT4vCMBTE74LfITxhL6LpiopWoyzCsl79h3h7NM+m&#10;tHkpTdT222+EhT0OM/MbZr1tbSWe1PjCsYLPcQKCOHO64FzB+fQ9WoDwAVlj5ZgUdORhu+n31phq&#10;9+IDPY8hFxHCPkUFJoQ6ldJnhiz6sauJo3d3jcUQZZNL3eArwm0lJ0kylxYLjgsGa9oZysrjwyq4&#10;dbdZfi9tebkuJ1h2w8PPsjZKfQzarxWIQG34D/+191rBLJlO4f0mP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uCyzEAAAA3QAAAA8AAAAAAAAAAAAAAAAAmAIAAGRycy9k&#10;b3ducmV2LnhtbFBLBQYAAAAABAAEAPUAAACJAwAAAAA=&#10;" path="m,l358105,247579e" filled="f" strokeweight=".17294mm">
                  <v:path arrowok="t" o:connecttype="custom" o:connectlocs="0,0;3581,2475" o:connectangles="0,0" textboxrect="0,0,358105,247579"/>
                </v:shape>
                <v:shape id="Shape 4467" o:spid="_x0000_s1073" style="position:absolute;left:9981;top:22487;width:1142;height:889;visibility:visible;mso-wrap-style:square;v-text-anchor:top" coordsize="114231,88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9EJccA&#10;AADdAAAADwAAAGRycy9kb3ducmV2LnhtbESPQUsDMRSE74L/ITzBi9hsRZft2rS0orZ7Kra99PbY&#10;PDdLNy9LEtv135uC0OMwM98w0/lgO3EiH1rHCsajDARx7XTLjYL97uOxABEissbOMSn4pQDz2e3N&#10;FEvtzvxFp21sRIJwKFGBibEvpQy1IYth5Hri5H07bzEm6RupPZ4T3HbyKctyabHltGCwpzdD9XH7&#10;YxX4/PBeVZ+bIjysqmXll3g0k1yp+7th8Qoi0hCv4f/2Wit4yZ5zuLxJT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RCXHAAAA3QAAAA8AAAAAAAAAAAAAAAAAmAIAAGRy&#10;cy9kb3ducmV2LnhtbFBLBQYAAAAABAAEAPUAAACMAwAAAAA=&#10;" path="m68608,r45623,88845l,76388,68608,xe" fillcolor="black" stroked="f" strokeweight="0">
                  <v:path arrowok="t" o:connecttype="custom" o:connectlocs="686,0;1142,889;0,764;686,0" o:connectangles="0,0,0,0" textboxrect="0,0,114231,88845"/>
                </v:shape>
                <v:shape id="Shape 4468" o:spid="_x0000_s1074" style="position:absolute;left:14685;top:17332;width:5183;height:2666;visibility:visible;mso-wrap-style:square;v-text-anchor:top" coordsize="518280,266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/xdscA&#10;AADdAAAADwAAAGRycy9kb3ducmV2LnhtbESPQWvCQBSE70L/w/IKvZlNpa0mzUakIlTEg7YovT2y&#10;r0k0+zZktxr/vSsUPA4z8w2TTXvTiBN1rras4DmKQRAXVtdcKvj+WgwnIJxH1thYJgUXcjDNHwYZ&#10;ptqeeUOnrS9FgLBLUUHlfZtK6YqKDLrItsTB+7WdQR9kV0rd4TnATSNHcfwmDdYcFips6aOi4rj9&#10;Mwo2+3Z+ILlY/Vwmy13dr3Uyt4lST4/97B2Ep97fw//tT63gNX4Zw+1NeAIy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f8XbHAAAA3QAAAA8AAAAAAAAAAAAAAAAAmAIAAGRy&#10;cy9kb3ducmV2LnhtbFBLBQYAAAAABAAEAPUAAACMAwAAAAA=&#10;" path="m,l518280,266534e" filled="f" strokeweight=".17294mm">
                  <v:path arrowok="t" o:connecttype="custom" o:connectlocs="0,0;5183,2666" o:connectangles="0,0" textboxrect="0,0,518280,266534"/>
                </v:shape>
                <v:shape id="Shape 4469" o:spid="_x0000_s1075" style="position:absolute;left:19352;top:19442;width:1146;height:827;visibility:visible;mso-wrap-style:square;v-text-anchor:top" coordsize="114593,82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KPcIA&#10;AADdAAAADwAAAGRycy9kb3ducmV2LnhtbERPy4rCMBTdD/gP4QruxtS3VqOIIgiz8QXq7tJc22Jz&#10;U5qo1a+fLAZmeTjv2aI2hXhS5XLLCjrtCARxYnXOqYLTcfM9BuE8ssbCMil4k4PFvPE1w1jbF+/p&#10;efCpCCHsYlSQeV/GUrokI4OubUviwN1sZdAHWKVSV/gK4aaQ3SgaSoM5h4YMS1pllNwPD6Pg3EvP&#10;k8tnjevd/ZRc9WN0w8GPUq1mvZyC8FT7f/Gfe6sVDKJ+mBvehCc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Ao9wgAAAN0AAAAPAAAAAAAAAAAAAAAAAJgCAABkcnMvZG93&#10;bnJldi54bWxQSwUGAAAAAAQABAD1AAAAhwMAAAAA&#10;" path="m61116,r53477,82622l,82622,61116,xe" fillcolor="black" stroked="f" strokeweight="0">
                  <v:path arrowok="t" o:connecttype="custom" o:connectlocs="611,0;1146,827;0,827;611,0" o:connectangles="0,0,0,0" textboxrect="0,0,114593,82622"/>
                </v:shape>
                <v:shape id="Shape 4470" o:spid="_x0000_s1076" style="position:absolute;left:14685;top:21328;width:4952;height:2031;visibility:visible;mso-wrap-style:square;v-text-anchor:top" coordsize="495228,20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j1ccA&#10;AADdAAAADwAAAGRycy9kb3ducmV2LnhtbESPQWsCMRSE74X+h/AKXqQmarV1axQRhKIHcVvo9bF5&#10;brZuXpZNdLf/vikUehxm5htmue5dLW7UhsqzhvFIgSAuvKm41PDxvnt8AREissHaM2n4pgDr1f3d&#10;EjPjOz7RLY+lSBAOGWqwMTaZlKGw5DCMfEOcvLNvHcYk21KaFrsEd7WcKDWXDitOCxYb2loqLvnV&#10;afjcNvvz4SsfHvddvzDD55NTU6v14KHfvIKI1Mf/8F/7zWiYqacF/L5JT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xo9XHAAAA3QAAAA8AAAAAAAAAAAAAAAAAmAIAAGRy&#10;cy9kb3ducmV2LnhtbFBLBQYAAAAABAAEAPUAAACMAwAAAAA=&#10;" path="m,203157l495228,e" filled="f" strokeweight=".17294mm">
                  <v:path arrowok="t" o:connecttype="custom" o:connectlocs="0,2031;4952,0" o:connectangles="0,0" textboxrect="0,0,495228,203157"/>
                </v:shape>
                <v:shape id="Shape 4471" o:spid="_x0000_s1077" style="position:absolute;left:19202;top:20903;width:1142;height:823;visibility:visible;mso-wrap-style:square;v-text-anchor:top" coordsize="114191,8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EZfcEA&#10;AADdAAAADwAAAGRycy9kb3ducmV2LnhtbERPz2vCMBS+C/4P4Qm7aVo3p1RTEWHgLmM68fxonk2x&#10;eSlNNN3++uUw2PHj+73ZDrYVD+p941hBPstAEFdON1wrOH+9TVcgfEDW2DomBd/kYVuORxsstIt8&#10;pMcp1CKFsC9QgQmhK6T0lSGLfuY64sRdXW8xJNjXUvcYU7ht5TzLXqXFhlODwY72hqrb6W4VLNE8&#10;x2rIYxMPL/rjh+af/H5R6mky7NYgAg3hX/znPmgFi2yR9qc36Qn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BGX3BAAAA3QAAAA8AAAAAAAAAAAAAAAAAmAIAAGRycy9kb3du&#10;cmV2LnhtbFBLBQYAAAAABAAEAPUAAACGAwAAAAA=&#10;" path="m,l114191,,53074,82345,,xe" fillcolor="black" stroked="f" strokeweight="0">
                  <v:path arrowok="t" o:connecttype="custom" o:connectlocs="0,0;1142,0;531,823;0,0" o:connectangles="0,0,0,0" textboxrect="0,0,114191,82345"/>
                </v:shape>
                <v:shape id="Shape 4472" o:spid="_x0000_s1078" style="position:absolute;left:2189;top:13968;width:21184;height:6030;visibility:visible;mso-wrap-style:square;v-text-anchor:top" coordsize="2118381,602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yWJMYA&#10;AADdAAAADwAAAGRycy9kb3ducmV2LnhtbESPT2vCQBTE74LfYXlCb7rrvyKpq4hFqBdBEyi9PbLP&#10;JJh9G7Jbk/bTu4WCx2FmfsOst72txZ1aXznWMJ0oEMS5MxUXGrL0MF6B8AHZYO2YNPyQh+1mOFhj&#10;YlzHZ7pfQiEihH2CGsoQmkRKn5dk0U9cQxy9q2sthijbQpoWuwi3tZwp9SotVhwXSmxoX1J+u3xb&#10;DYvz7VNlxv6ujl/pvPMnlYb3TOuXUb97AxGoD8/wf/vDaFiq5RT+3sQn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yWJMYAAADdAAAADwAAAAAAAAAAAAAAAACYAgAAZHJz&#10;L2Rvd25yZXYueG1sUEsFBgAAAAAEAAQA9QAAAIsDAAAAAA==&#10;" path="m1927795,602968r53476,-12733l2026840,571002r45703,-25190l2095462,520357r15145,-38199l2118381,438012r-7774,-44423l2095462,355390r-7506,-31690l2072543,292000r-15145,-12722l2041985,260311r-30155,-19232l1973364,222123r-53209,-25467l1859173,171466r-68621,-31688l1714425,107811,1546624,50922,1462992,31689,1379225,12733,1287685,,990616,,792364,12733,708665,25466,624630,44422,556357,63654,487762,88845,365651,152234r-99126,69889l175280,292000r-53503,37923l76154,368123,30518,412545,,450469e" filled="f" strokeweight=".17294mm">
                  <v:path arrowok="t" o:connecttype="custom" o:connectlocs="19278,6030;19813,5903;20269,5710;20726,5458;20955,5204;21106,4822;21184,4380;21106,3936;20955,3554;20880,3237;20726,2920;20574,2793;20420,2603;20118,2411;19734,2221;19202,1967;18592,1715;17906,1398;17144,1078;15466,509;14630,317;13792,127;12877,0;9906,0;7924,127;7087,255;6246,444;5564,637;4878,888;3657,1522;2665,2221;1753,2920;1218,3299;762,3681;305,4126;0,4505" o:connectangles="0,0,0,0,0,0,0,0,0,0,0,0,0,0,0,0,0,0,0,0,0,0,0,0,0,0,0,0,0,0,0,0,0,0,0,0" textboxrect="0,0,2118381,602968"/>
                </v:shape>
                <v:shape id="Shape 4473" o:spid="_x0000_s1079" style="position:absolute;left:1523;top:18237;width:991;height:951;visibility:visible;mso-wrap-style:square;v-text-anchor:top" coordsize="99126,95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QOhMQA&#10;AADdAAAADwAAAGRycy9kb3ducmV2LnhtbESPQWvCQBSE7wX/w/IEb3VjwDak2YgIQq5RDzk+sq9J&#10;NPs2ZFdN/PXdQqHHYWa+YbLdZHrxoNF1lhVs1hEI4trqjhsFl/PxPQHhPLLG3jIpmMnBLl+8ZZhq&#10;++SSHiffiABhl6KC1vshldLVLRl0azsQB+/bjgZ9kGMj9YjPADe9jKPoQxrsOCy0ONChpfp2uhsF&#10;Q5Vcz1V5tH1cFfPnpUpecVErtVpO+y8Qnib/H/5rF1rBNtrG8PsmPA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0DoTEAAAA3QAAAA8AAAAAAAAAAAAAAAAAmAIAAGRycy9k&#10;b3ducmV2LnhtbFBLBQYAAAAABAAEAPUAAACJAwAAAAA=&#10;" path="m7546,l99126,57155,,95079,7546,xe" fillcolor="black" stroked="f" strokeweight="0">
                  <v:path arrowok="t" o:connecttype="custom" o:connectlocs="75,0;991,572;0,951;75,0" o:connectangles="0,0,0,0" textboxrect="0,0,99126,95079"/>
                </v:shape>
                <w10:wrap type="square"/>
              </v:group>
            </w:pict>
          </mc:Fallback>
        </mc:AlternateContent>
      </w:r>
      <w:r w:rsidR="00787F9D" w:rsidRPr="00D71CBD">
        <w:rPr>
          <w:rFonts w:ascii="Times New Roman" w:eastAsia="Times New Roman" w:hAnsi="Times New Roman" w:cs="Times New Roman"/>
        </w:rPr>
        <w:t xml:space="preserve">Оформить текст так, как показано в рамке. Не допускается использовать инструменты панели "Рисование" или рисунки. </w:t>
      </w:r>
    </w:p>
    <w:p w:rsidR="006D379A" w:rsidRPr="00D71CBD" w:rsidRDefault="00787F9D">
      <w:pPr>
        <w:numPr>
          <w:ilvl w:val="0"/>
          <w:numId w:val="30"/>
        </w:numPr>
        <w:spacing w:after="982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Изобразить схему только средствами панели "Рисование". Все элементы должны быть сгруппированы. </w:t>
      </w:r>
    </w:p>
    <w:p w:rsidR="006D379A" w:rsidRPr="00D71CBD" w:rsidRDefault="00787F9D">
      <w:pPr>
        <w:spacing w:after="0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3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Оформить 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точно по образцу, не пользуясь инструментами панели "Рисование". Шрифт - </w:t>
      </w:r>
      <w:proofErr w:type="spellStart"/>
      <w:r w:rsidRPr="00D71CBD">
        <w:rPr>
          <w:rFonts w:ascii="Times New Roman" w:eastAsia="Times New Roman" w:hAnsi="Times New Roman" w:cs="Times New Roman"/>
        </w:rPr>
        <w:t>Arial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размер индексов - 26; размер текста - 10. </w:t>
      </w:r>
    </w:p>
    <w:p w:rsidR="006D379A" w:rsidRPr="00D71CBD" w:rsidRDefault="00787F9D">
      <w:pPr>
        <w:spacing w:after="18"/>
        <w:ind w:left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tabs>
          <w:tab w:val="center" w:pos="2155"/>
          <w:tab w:val="center" w:pos="6847"/>
        </w:tabs>
        <w:spacing w:after="1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Arial" w:hAnsi="Times New Roman" w:cs="Times New Roman"/>
        </w:rPr>
        <w:t xml:space="preserve">Почтовый индекс </w:t>
      </w:r>
      <w:r w:rsidRPr="00D71CBD">
        <w:rPr>
          <w:rFonts w:ascii="Times New Roman" w:eastAsia="Arial" w:hAnsi="Times New Roman" w:cs="Times New Roman"/>
        </w:rPr>
        <w:tab/>
        <w:t xml:space="preserve">Адрес </w:t>
      </w:r>
    </w:p>
    <w:p w:rsidR="006D379A" w:rsidRPr="00D71CBD" w:rsidRDefault="00787F9D">
      <w:pPr>
        <w:tabs>
          <w:tab w:val="center" w:pos="624"/>
          <w:tab w:val="center" w:pos="1332"/>
          <w:tab w:val="center" w:pos="2040"/>
          <w:tab w:val="center" w:pos="2751"/>
          <w:tab w:val="center" w:pos="3459"/>
          <w:tab w:val="center" w:pos="4497"/>
        </w:tabs>
        <w:spacing w:after="1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</w:rPr>
        <w:t xml:space="preserve">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Куда  </w:t>
      </w:r>
    </w:p>
    <w:tbl>
      <w:tblPr>
        <w:tblStyle w:val="TableGrid"/>
        <w:tblpPr w:vertAnchor="text" w:tblpY="5"/>
        <w:tblOverlap w:val="never"/>
        <w:tblW w:w="4141" w:type="dxa"/>
        <w:tblInd w:w="0" w:type="dxa"/>
        <w:tblCellMar>
          <w:top w:w="9" w:type="dxa"/>
          <w:left w:w="29" w:type="dxa"/>
          <w:right w:w="77" w:type="dxa"/>
        </w:tblCellMar>
        <w:tblLook w:val="04A0" w:firstRow="1" w:lastRow="0" w:firstColumn="1" w:lastColumn="0" w:noHBand="0" w:noVBand="1"/>
      </w:tblPr>
      <w:tblGrid>
        <w:gridCol w:w="596"/>
        <w:gridCol w:w="197"/>
        <w:gridCol w:w="511"/>
        <w:gridCol w:w="168"/>
        <w:gridCol w:w="540"/>
        <w:gridCol w:w="168"/>
        <w:gridCol w:w="542"/>
        <w:gridCol w:w="169"/>
        <w:gridCol w:w="540"/>
        <w:gridCol w:w="168"/>
        <w:gridCol w:w="542"/>
      </w:tblGrid>
      <w:tr w:rsidR="006D379A" w:rsidRPr="00D71CBD">
        <w:trPr>
          <w:trHeight w:val="7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8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1 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39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2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3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4 </w:t>
            </w:r>
          </w:p>
        </w:tc>
        <w:tc>
          <w:tcPr>
            <w:tcW w:w="1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5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6 </w:t>
            </w:r>
          </w:p>
        </w:tc>
      </w:tr>
    </w:tbl>
    <w:p w:rsidR="006D379A" w:rsidRPr="00D71CBD" w:rsidRDefault="00787F9D">
      <w:pPr>
        <w:tabs>
          <w:tab w:val="center" w:pos="624"/>
          <w:tab w:val="center" w:pos="1332"/>
          <w:tab w:val="center" w:pos="2040"/>
          <w:tab w:val="center" w:pos="2751"/>
          <w:tab w:val="center" w:pos="3459"/>
          <w:tab w:val="center" w:pos="6778"/>
        </w:tabs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</w:rPr>
        <w:t xml:space="preserve">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</w:t>
      </w:r>
      <w:r w:rsidR="0087040D"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3312160" cy="675005"/>
                <wp:effectExtent l="0" t="0" r="0" b="40005"/>
                <wp:docPr id="51" name="Group 90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2160" cy="675005"/>
                          <a:chOff x="0" y="0"/>
                          <a:chExt cx="33122" cy="6751"/>
                        </a:xfrm>
                      </wpg:grpSpPr>
                      <wps:wsp>
                        <wps:cNvPr id="52" name="Rectangle 4545"/>
                        <wps:cNvSpPr>
                          <a:spLocks noChangeArrowheads="1"/>
                        </wps:cNvSpPr>
                        <wps:spPr bwMode="auto">
                          <a:xfrm>
                            <a:off x="5394" y="87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Shape 111331"/>
                        <wps:cNvSpPr>
                          <a:spLocks/>
                        </wps:cNvSpPr>
                        <wps:spPr bwMode="auto">
                          <a:xfrm>
                            <a:off x="5212" y="0"/>
                            <a:ext cx="27910" cy="91"/>
                          </a:xfrm>
                          <a:custGeom>
                            <a:avLst/>
                            <a:gdLst>
                              <a:gd name="T0" fmla="*/ 0 w 2791079"/>
                              <a:gd name="T1" fmla="*/ 0 h 9144"/>
                              <a:gd name="T2" fmla="*/ 2791079 w 2791079"/>
                              <a:gd name="T3" fmla="*/ 0 h 9144"/>
                              <a:gd name="T4" fmla="*/ 2791079 w 2791079"/>
                              <a:gd name="T5" fmla="*/ 9144 h 9144"/>
                              <a:gd name="T6" fmla="*/ 0 w 2791079"/>
                              <a:gd name="T7" fmla="*/ 9144 h 9144"/>
                              <a:gd name="T8" fmla="*/ 0 w 2791079"/>
                              <a:gd name="T9" fmla="*/ 0 h 9144"/>
                              <a:gd name="T10" fmla="*/ 0 w 2791079"/>
                              <a:gd name="T11" fmla="*/ 0 h 9144"/>
                              <a:gd name="T12" fmla="*/ 2791079 w 279107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1079" h="9144">
                                <a:moveTo>
                                  <a:pt x="0" y="0"/>
                                </a:moveTo>
                                <a:lnTo>
                                  <a:pt x="2791079" y="0"/>
                                </a:lnTo>
                                <a:lnTo>
                                  <a:pt x="27910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602"/>
                        <wps:cNvSpPr>
                          <a:spLocks noChangeArrowheads="1"/>
                        </wps:cNvSpPr>
                        <wps:spPr bwMode="auto">
                          <a:xfrm>
                            <a:off x="5394" y="1763"/>
                            <a:ext cx="519" cy="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Shape 111332"/>
                        <wps:cNvSpPr>
                          <a:spLocks/>
                        </wps:cNvSpPr>
                        <wps:spPr bwMode="auto">
                          <a:xfrm>
                            <a:off x="868" y="1676"/>
                            <a:ext cx="4344" cy="91"/>
                          </a:xfrm>
                          <a:custGeom>
                            <a:avLst/>
                            <a:gdLst>
                              <a:gd name="T0" fmla="*/ 0 w 434340"/>
                              <a:gd name="T1" fmla="*/ 0 h 9144"/>
                              <a:gd name="T2" fmla="*/ 434340 w 434340"/>
                              <a:gd name="T3" fmla="*/ 0 h 9144"/>
                              <a:gd name="T4" fmla="*/ 434340 w 434340"/>
                              <a:gd name="T5" fmla="*/ 9144 h 9144"/>
                              <a:gd name="T6" fmla="*/ 0 w 434340"/>
                              <a:gd name="T7" fmla="*/ 9144 h 9144"/>
                              <a:gd name="T8" fmla="*/ 0 w 434340"/>
                              <a:gd name="T9" fmla="*/ 0 h 9144"/>
                              <a:gd name="T10" fmla="*/ 0 w 434340"/>
                              <a:gd name="T11" fmla="*/ 0 h 9144"/>
                              <a:gd name="T12" fmla="*/ 434340 w 43434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34340" h="9144">
                                <a:moveTo>
                                  <a:pt x="0" y="0"/>
                                </a:moveTo>
                                <a:lnTo>
                                  <a:pt x="434340" y="0"/>
                                </a:lnTo>
                                <a:lnTo>
                                  <a:pt x="434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111333"/>
                        <wps:cNvSpPr>
                          <a:spLocks/>
                        </wps:cNvSpPr>
                        <wps:spPr bwMode="auto">
                          <a:xfrm>
                            <a:off x="5212" y="1676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111334"/>
                        <wps:cNvSpPr>
                          <a:spLocks/>
                        </wps:cNvSpPr>
                        <wps:spPr bwMode="auto">
                          <a:xfrm>
                            <a:off x="5273" y="1676"/>
                            <a:ext cx="27849" cy="91"/>
                          </a:xfrm>
                          <a:custGeom>
                            <a:avLst/>
                            <a:gdLst>
                              <a:gd name="T0" fmla="*/ 0 w 2784983"/>
                              <a:gd name="T1" fmla="*/ 0 h 9144"/>
                              <a:gd name="T2" fmla="*/ 2784983 w 2784983"/>
                              <a:gd name="T3" fmla="*/ 0 h 9144"/>
                              <a:gd name="T4" fmla="*/ 2784983 w 2784983"/>
                              <a:gd name="T5" fmla="*/ 9144 h 9144"/>
                              <a:gd name="T6" fmla="*/ 0 w 2784983"/>
                              <a:gd name="T7" fmla="*/ 9144 h 9144"/>
                              <a:gd name="T8" fmla="*/ 0 w 2784983"/>
                              <a:gd name="T9" fmla="*/ 0 h 9144"/>
                              <a:gd name="T10" fmla="*/ 0 w 2784983"/>
                              <a:gd name="T11" fmla="*/ 0 h 9144"/>
                              <a:gd name="T12" fmla="*/ 2784983 w 2784983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84983" h="9144">
                                <a:moveTo>
                                  <a:pt x="0" y="0"/>
                                </a:moveTo>
                                <a:lnTo>
                                  <a:pt x="2784983" y="0"/>
                                </a:lnTo>
                                <a:lnTo>
                                  <a:pt x="2784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635"/>
                        <wps:cNvSpPr>
                          <a:spLocks noChangeArrowheads="1"/>
                        </wps:cNvSpPr>
                        <wps:spPr bwMode="auto">
                          <a:xfrm>
                            <a:off x="0" y="3440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4636"/>
                        <wps:cNvSpPr>
                          <a:spLocks noChangeArrowheads="1"/>
                        </wps:cNvSpPr>
                        <wps:spPr bwMode="auto">
                          <a:xfrm>
                            <a:off x="1051" y="3688"/>
                            <a:ext cx="4336" cy="1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>Кому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4637"/>
                        <wps:cNvSpPr>
                          <a:spLocks noChangeArrowheads="1"/>
                        </wps:cNvSpPr>
                        <wps:spPr bwMode="auto">
                          <a:xfrm>
                            <a:off x="4297" y="3440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4638"/>
                        <wps:cNvSpPr>
                          <a:spLocks noChangeArrowheads="1"/>
                        </wps:cNvSpPr>
                        <wps:spPr bwMode="auto">
                          <a:xfrm>
                            <a:off x="5394" y="3440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Shape 111335"/>
                        <wps:cNvSpPr>
                          <a:spLocks/>
                        </wps:cNvSpPr>
                        <wps:spPr bwMode="auto">
                          <a:xfrm>
                            <a:off x="868" y="3337"/>
                            <a:ext cx="4344" cy="92"/>
                          </a:xfrm>
                          <a:custGeom>
                            <a:avLst/>
                            <a:gdLst>
                              <a:gd name="T0" fmla="*/ 0 w 434340"/>
                              <a:gd name="T1" fmla="*/ 0 h 9144"/>
                              <a:gd name="T2" fmla="*/ 434340 w 434340"/>
                              <a:gd name="T3" fmla="*/ 0 h 9144"/>
                              <a:gd name="T4" fmla="*/ 434340 w 434340"/>
                              <a:gd name="T5" fmla="*/ 9144 h 9144"/>
                              <a:gd name="T6" fmla="*/ 0 w 434340"/>
                              <a:gd name="T7" fmla="*/ 9144 h 9144"/>
                              <a:gd name="T8" fmla="*/ 0 w 434340"/>
                              <a:gd name="T9" fmla="*/ 0 h 9144"/>
                              <a:gd name="T10" fmla="*/ 0 w 434340"/>
                              <a:gd name="T11" fmla="*/ 0 h 9144"/>
                              <a:gd name="T12" fmla="*/ 434340 w 43434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34340" h="9144">
                                <a:moveTo>
                                  <a:pt x="0" y="0"/>
                                </a:moveTo>
                                <a:lnTo>
                                  <a:pt x="434340" y="0"/>
                                </a:lnTo>
                                <a:lnTo>
                                  <a:pt x="434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111336"/>
                        <wps:cNvSpPr>
                          <a:spLocks/>
                        </wps:cNvSpPr>
                        <wps:spPr bwMode="auto">
                          <a:xfrm>
                            <a:off x="5212" y="3337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2" name="Shape 111337"/>
                        <wps:cNvSpPr>
                          <a:spLocks/>
                        </wps:cNvSpPr>
                        <wps:spPr bwMode="auto">
                          <a:xfrm>
                            <a:off x="5273" y="3337"/>
                            <a:ext cx="27849" cy="92"/>
                          </a:xfrm>
                          <a:custGeom>
                            <a:avLst/>
                            <a:gdLst>
                              <a:gd name="T0" fmla="*/ 0 w 2784983"/>
                              <a:gd name="T1" fmla="*/ 0 h 9144"/>
                              <a:gd name="T2" fmla="*/ 2784983 w 2784983"/>
                              <a:gd name="T3" fmla="*/ 0 h 9144"/>
                              <a:gd name="T4" fmla="*/ 2784983 w 2784983"/>
                              <a:gd name="T5" fmla="*/ 9144 h 9144"/>
                              <a:gd name="T6" fmla="*/ 0 w 2784983"/>
                              <a:gd name="T7" fmla="*/ 9144 h 9144"/>
                              <a:gd name="T8" fmla="*/ 0 w 2784983"/>
                              <a:gd name="T9" fmla="*/ 0 h 9144"/>
                              <a:gd name="T10" fmla="*/ 0 w 2784983"/>
                              <a:gd name="T11" fmla="*/ 0 h 9144"/>
                              <a:gd name="T12" fmla="*/ 2784983 w 2784983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84983" h="9144">
                                <a:moveTo>
                                  <a:pt x="0" y="0"/>
                                </a:moveTo>
                                <a:lnTo>
                                  <a:pt x="2784983" y="0"/>
                                </a:lnTo>
                                <a:lnTo>
                                  <a:pt x="2784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3" name="Rectangle 4679"/>
                        <wps:cNvSpPr>
                          <a:spLocks noChangeArrowheads="1"/>
                        </wps:cNvSpPr>
                        <wps:spPr bwMode="auto">
                          <a:xfrm>
                            <a:off x="5394" y="5101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4" name="Shape 111338"/>
                        <wps:cNvSpPr>
                          <a:spLocks/>
                        </wps:cNvSpPr>
                        <wps:spPr bwMode="auto">
                          <a:xfrm>
                            <a:off x="5212" y="5013"/>
                            <a:ext cx="27910" cy="92"/>
                          </a:xfrm>
                          <a:custGeom>
                            <a:avLst/>
                            <a:gdLst>
                              <a:gd name="T0" fmla="*/ 0 w 2791079"/>
                              <a:gd name="T1" fmla="*/ 0 h 9144"/>
                              <a:gd name="T2" fmla="*/ 2791079 w 2791079"/>
                              <a:gd name="T3" fmla="*/ 0 h 9144"/>
                              <a:gd name="T4" fmla="*/ 2791079 w 2791079"/>
                              <a:gd name="T5" fmla="*/ 9144 h 9144"/>
                              <a:gd name="T6" fmla="*/ 0 w 2791079"/>
                              <a:gd name="T7" fmla="*/ 9144 h 9144"/>
                              <a:gd name="T8" fmla="*/ 0 w 2791079"/>
                              <a:gd name="T9" fmla="*/ 0 h 9144"/>
                              <a:gd name="T10" fmla="*/ 0 w 2791079"/>
                              <a:gd name="T11" fmla="*/ 0 h 9144"/>
                              <a:gd name="T12" fmla="*/ 2791079 w 279107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1079" h="9144">
                                <a:moveTo>
                                  <a:pt x="0" y="0"/>
                                </a:moveTo>
                                <a:lnTo>
                                  <a:pt x="2791079" y="0"/>
                                </a:lnTo>
                                <a:lnTo>
                                  <a:pt x="27910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Shape 111339"/>
                        <wps:cNvSpPr>
                          <a:spLocks/>
                        </wps:cNvSpPr>
                        <wps:spPr bwMode="auto">
                          <a:xfrm>
                            <a:off x="777" y="6690"/>
                            <a:ext cx="4435" cy="91"/>
                          </a:xfrm>
                          <a:custGeom>
                            <a:avLst/>
                            <a:gdLst>
                              <a:gd name="T0" fmla="*/ 0 w 443484"/>
                              <a:gd name="T1" fmla="*/ 0 h 9144"/>
                              <a:gd name="T2" fmla="*/ 443484 w 443484"/>
                              <a:gd name="T3" fmla="*/ 0 h 9144"/>
                              <a:gd name="T4" fmla="*/ 443484 w 443484"/>
                              <a:gd name="T5" fmla="*/ 9144 h 9144"/>
                              <a:gd name="T6" fmla="*/ 0 w 443484"/>
                              <a:gd name="T7" fmla="*/ 9144 h 9144"/>
                              <a:gd name="T8" fmla="*/ 0 w 443484"/>
                              <a:gd name="T9" fmla="*/ 0 h 9144"/>
                              <a:gd name="T10" fmla="*/ 0 w 443484"/>
                              <a:gd name="T11" fmla="*/ 0 h 9144"/>
                              <a:gd name="T12" fmla="*/ 443484 w 4434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3484" h="9144">
                                <a:moveTo>
                                  <a:pt x="0" y="0"/>
                                </a:moveTo>
                                <a:lnTo>
                                  <a:pt x="443484" y="0"/>
                                </a:lnTo>
                                <a:lnTo>
                                  <a:pt x="4434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Shape 111340"/>
                        <wps:cNvSpPr>
                          <a:spLocks/>
                        </wps:cNvSpPr>
                        <wps:spPr bwMode="auto">
                          <a:xfrm>
                            <a:off x="5120" y="669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7" name="Shape 111341"/>
                        <wps:cNvSpPr>
                          <a:spLocks/>
                        </wps:cNvSpPr>
                        <wps:spPr bwMode="auto">
                          <a:xfrm>
                            <a:off x="5181" y="6690"/>
                            <a:ext cx="27941" cy="91"/>
                          </a:xfrm>
                          <a:custGeom>
                            <a:avLst/>
                            <a:gdLst>
                              <a:gd name="T0" fmla="*/ 0 w 2794127"/>
                              <a:gd name="T1" fmla="*/ 0 h 9144"/>
                              <a:gd name="T2" fmla="*/ 2794127 w 2794127"/>
                              <a:gd name="T3" fmla="*/ 0 h 9144"/>
                              <a:gd name="T4" fmla="*/ 2794127 w 2794127"/>
                              <a:gd name="T5" fmla="*/ 9144 h 9144"/>
                              <a:gd name="T6" fmla="*/ 0 w 2794127"/>
                              <a:gd name="T7" fmla="*/ 9144 h 9144"/>
                              <a:gd name="T8" fmla="*/ 0 w 2794127"/>
                              <a:gd name="T9" fmla="*/ 0 h 9144"/>
                              <a:gd name="T10" fmla="*/ 0 w 2794127"/>
                              <a:gd name="T11" fmla="*/ 0 h 9144"/>
                              <a:gd name="T12" fmla="*/ 2794127 w 2794127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164" o:spid="_x0000_s1080" style="width:260.8pt;height:53.15pt;mso-position-horizontal-relative:char;mso-position-vertical-relative:line" coordsize="33122,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">
                <v:rect id="Rectangle 4545" o:spid="_x0000_s1081" style="position:absolute;left:5394;top:87;width:519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1" o:spid="_x0000_s1082" style="position:absolute;left:5212;width:27910;height:91;visibility:visible;mso-wrap-style:square;v-text-anchor:top" coordsize="279107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pkB8QA&#10;AADbAAAADwAAAGRycy9kb3ducmV2LnhtbESPS4vCQBCE7wv+h6EFb+skihKyjiI+QPfmA2VvTaY3&#10;yZrpCZlR47/fEQSPRVV9RU1mranEjRpXWlYQ9yMQxJnVJecKjof1ZwLCeWSNlWVS8CAHs2nnY4Kp&#10;tnfe0W3vcxEg7FJUUHhfp1K6rCCDrm9r4uD92sagD7LJpW7wHuCmkoMoGkuDJYeFAmtaFJRd9lej&#10;4Cf+Xq3+lluXDC7xteXN+nw+VUr1uu38C4Sn1r/Dr/ZGKxgN4fkl/AA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qZAfEAAAA2wAAAA8AAAAAAAAAAAAAAAAAmAIAAGRycy9k&#10;b3ducmV2LnhtbFBLBQYAAAAABAAEAPUAAACJAwAAAAA=&#10;" path="m,l2791079,r,9144l,9144,,e" fillcolor="black" stroked="f" strokeweight="0">
                  <v:stroke miterlimit="83231f" joinstyle="miter"/>
                  <v:path arrowok="t" o:connecttype="custom" o:connectlocs="0,0;27910,0;27910,91;0,91;0,0" o:connectangles="0,0,0,0,0" textboxrect="0,0,2791079,9144"/>
                </v:shape>
                <v:rect id="Rectangle 4602" o:spid="_x0000_s1083" style="position:absolute;left:5394;top:1763;width:519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2" o:spid="_x0000_s1084" style="position:absolute;left:868;top:1676;width:4344;height:91;visibility:visible;mso-wrap-style:square;v-text-anchor:top" coordsize="4343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czcAA&#10;AADbAAAADwAAAGRycy9kb3ducmV2LnhtbESPzYrCMBSF9wO+Q7iCuzFVdNBqFJEW3A1TpetLc22L&#10;zU1posa3NwMDszycn4+z3QfTiQcNrrWsYDZNQBBXVrdcK7ic888VCOeRNXaWScGLHOx3o48tpto+&#10;+Yceha9FHGGXooLG+z6V0lUNGXRT2xNH72oHgz7KoZZ6wGccN52cJ8mXNNhyJDTY07Gh6lbcTeQW&#10;C7pdvrNw9uW6zMqQ62OWKzUZh8MGhKfg/8N/7ZNWsFzC75f4A+Tu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qZczcAAAADbAAAADwAAAAAAAAAAAAAAAACYAgAAZHJzL2Rvd25y&#10;ZXYueG1sUEsFBgAAAAAEAAQA9QAAAIUDAAAAAA==&#10;" path="m,l434340,r,9144l,9144,,e" fillcolor="black" stroked="f" strokeweight="0">
                  <v:stroke miterlimit="83231f" joinstyle="miter"/>
                  <v:path arrowok="t" o:connecttype="custom" o:connectlocs="0,0;4344,0;4344,91;0,91;0,0" o:connectangles="0,0,0,0,0" textboxrect="0,0,434340,9144"/>
                </v:shape>
                <v:shape id="Shape 111333" o:spid="_x0000_s1085" style="position:absolute;left:5212;top:167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qPssMA&#10;AADbAAAADwAAAGRycy9kb3ducmV2LnhtbESPT4vCMBTE7wt+h/CEva2pLlu0GkV2Fb2Jf8Dro3k2&#10;xealNLGt394sLOxxmJnfMItVbyvRUuNLxwrGowQEce50yYWCy3n7MQXhA7LGyjEpeJKH1XLwtsBM&#10;u46P1J5CISKEfYYKTAh1JqXPDVn0I1cTR+/mGoshyqaQusEuwm0lJ0mSSoslxwWDNX0byu+nh1Vw&#10;5fFs9zxsf/af7aG7T0za9RtU6n3Yr+cgAvXhP/zX3msFXyn8fo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qPssMAAADbAAAADwAAAAAAAAAAAAAAAACYAgAAZHJzL2Rv&#10;d25yZXYueG1sUEsFBgAAAAAEAAQA9QAAAIgDAAAAAA=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334" o:spid="_x0000_s1086" style="position:absolute;left:5273;top:1676;width:27849;height:91;visibility:visible;mso-wrap-style:square;v-text-anchor:top" coordsize="278498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+8s8UA&#10;AADbAAAADwAAAGRycy9kb3ducmV2LnhtbESPW2vCQBSE3wv+h+UIvtWN4jW6iiilPgjFC6Jvx+wx&#10;CWbPxuxW03/fLRR8HGbmG2Y6r00hHlS53LKCTjsCQZxYnXOq4LD/eB+BcB5ZY2GZFPyQg/ms8TbF&#10;WNsnb+mx86kIEHYxKsi8L2MpXZKRQde2JXHwrrYy6IOsUqkrfAa4KWQ3igbSYM5hIcOSlhklt923&#10;UXBZ9TZfo9P9U5/HmlLph8declGq1awXExCeav8K/7fXWkF/CH9fwg+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/7yzxQAAANsAAAAPAAAAAAAAAAAAAAAAAJgCAABkcnMv&#10;ZG93bnJldi54bWxQSwUGAAAAAAQABAD1AAAAigMAAAAA&#10;" path="m,l2784983,r,9144l,9144,,e" fillcolor="black" stroked="f" strokeweight="0">
                  <v:stroke miterlimit="83231f" joinstyle="miter"/>
                  <v:path arrowok="t" o:connecttype="custom" o:connectlocs="0,0;27849,0;27849,91;0,91;0,0" o:connectangles="0,0,0,0,0" textboxrect="0,0,2784983,9144"/>
                </v:shape>
                <v:rect id="Rectangle 4635" o:spid="_x0000_s1087" style="position:absolute;top:3440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36" o:spid="_x0000_s1088" style="position:absolute;left:1051;top:3688;width:4336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>Кому</w:t>
                        </w:r>
                      </w:p>
                    </w:txbxContent>
                  </v:textbox>
                </v:rect>
                <v:rect id="Rectangle 4637" o:spid="_x0000_s1089" style="position:absolute;left:4297;top:3440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38" o:spid="_x0000_s1090" style="position:absolute;left:5394;top:3440;width:519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5" o:spid="_x0000_s1091" style="position:absolute;left:868;top:3337;width:4344;height:92;visibility:visible;mso-wrap-style:square;v-text-anchor:top" coordsize="4343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MOBMAA&#10;AADbAAAADwAAAGRycy9kb3ducmV2LnhtbESPzYrCMBSF9wO+Q7iCuzFVRMZqFJEW3MlU6frSXNti&#10;c1OaqPHtjTAwy8P5+TibXTCdeNDgWssKZtMEBHFldcu1gss5//4B4Tyyxs4yKXiRg9129LXBVNsn&#10;/9Kj8LWII+xSVNB436dSuqohg25qe+LoXe1g0Ec51FIP+IzjppPzJFlKgy1HQoM9HRqqbsXdRG6x&#10;oNvllIWzL1dlVoZcH7Jcqck47NcgPAX/H/5rH7WC5Rw+X+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MOBMAAAADbAAAADwAAAAAAAAAAAAAAAACYAgAAZHJzL2Rvd25y&#10;ZXYueG1sUEsFBgAAAAAEAAQA9QAAAIUDAAAAAA==&#10;" path="m,l434340,r,9144l,9144,,e" fillcolor="black" stroked="f" strokeweight="0">
                  <v:stroke miterlimit="83231f" joinstyle="miter"/>
                  <v:path arrowok="t" o:connecttype="custom" o:connectlocs="0,0;4344,0;4344,92;0,92;0,0" o:connectangles="0,0,0,0,0" textboxrect="0,0,434340,9144"/>
                </v:shape>
                <v:shape id="Shape 111336" o:spid="_x0000_s1092" style="position:absolute;left:5212;top:3337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ml8IA&#10;AADbAAAADwAAAGRycy9kb3ducmV2LnhtbESPQYvCMBSE7wv+h/AEb2uqQlmrUURX9CargtdH82yK&#10;zUtpsm3990ZY2OMwM98wy3VvK9FS40vHCibjBARx7nTJhYLrZf/5BcIHZI2VY1LwJA/r1eBjiZl2&#10;Hf9Qew6FiBD2GSowIdSZlD43ZNGPXU0cvbtrLIYom0LqBrsIt5WcJkkqLZYcFwzWtDWUP86/VsGN&#10;J/PD87TfHWftqXtMTdr136jUaNhvFiAC9eE//Nc+agXpDN5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EeaXwgAAANsAAAAPAAAAAAAAAAAAAAAAAJgCAABkcnMvZG93&#10;bnJldi54bWxQSwUGAAAAAAQABAD1AAAAhwMAAAAA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shape id="Shape 111337" o:spid="_x0000_s1093" style="position:absolute;left:5273;top:3337;width:27849;height:92;visibility:visible;mso-wrap-style:square;v-text-anchor:top" coordsize="278498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jhMYA&#10;AADdAAAADwAAAGRycy9kb3ducmV2LnhtbESPQWvCQBSE74L/YXmCN90owZroKmKRehBKtZT29sw+&#10;k2D2bZrdavz3rlDwOMzMN8x82ZpKXKhxpWUFo2EEgjizuuRcwedhM5iCcB5ZY2WZFNzIwXLR7cwx&#10;1fbKH3TZ+1wECLsUFRTe16mULivIoBvamjh4J9sY9EE2udQNXgPcVHIcRRNpsOSwUGBN64Ky8/7P&#10;KDi+xrv36ffvm/5JNOXSv3zF2VGpfq9dzUB4av0z/N/eagVxkozh8SY8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hjhMYAAADdAAAADwAAAAAAAAAAAAAAAACYAgAAZHJz&#10;L2Rvd25yZXYueG1sUEsFBgAAAAAEAAQA9QAAAIsDAAAAAA==&#10;" path="m,l2784983,r,9144l,9144,,e" fillcolor="black" stroked="f" strokeweight="0">
                  <v:stroke miterlimit="83231f" joinstyle="miter"/>
                  <v:path arrowok="t" o:connecttype="custom" o:connectlocs="0,0;27849,0;27849,92;0,92;0,0" o:connectangles="0,0,0,0,0" textboxrect="0,0,2784983,9144"/>
                </v:shape>
                <v:rect id="Rectangle 4679" o:spid="_x0000_s1094" style="position:absolute;left:5394;top:5101;width:519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w5M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XjJBnB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Jw5MYAAADdAAAADwAAAAAAAAAAAAAAAACYAgAAZHJz&#10;L2Rvd25yZXYueG1sUEsFBgAAAAAEAAQA9QAAAIsD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8" o:spid="_x0000_s1095" style="position:absolute;left:5212;top:5013;width:27910;height:92;visibility:visible;mso-wrap-style:square;v-text-anchor:top" coordsize="279107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qsJMQA&#10;AADdAAAADwAAAGRycy9kb3ducmV2LnhtbESPQYvCMBSE7wv+h/CEva1pRUSrUcRVUG+6onh7NM+2&#10;2ryUJmr990YQ9jjMzDfMeNqYUtypdoVlBXEnAkGcWl1wpmD/t/wZgHAeWWNpmRQ8ycF00voaY6Lt&#10;g7d03/lMBAi7BBXk3leJlC7NyaDr2Io4eGdbG/RB1pnUNT4C3JSyG0V9abDgsJBjRfOc0uvuZhSc&#10;4s1icfldu0H3Gt8aXi2Px0Op1He7mY1AeGr8f/jTXmkFveGwB+834QnIy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KrCTEAAAA3QAAAA8AAAAAAAAAAAAAAAAAmAIAAGRycy9k&#10;b3ducmV2LnhtbFBLBQYAAAAABAAEAPUAAACJAwAAAAA=&#10;" path="m,l2791079,r,9144l,9144,,e" fillcolor="black" stroked="f" strokeweight="0">
                  <v:stroke miterlimit="83231f" joinstyle="miter"/>
                  <v:path arrowok="t" o:connecttype="custom" o:connectlocs="0,0;27910,0;27910,92;0,92;0,0" o:connectangles="0,0,0,0,0" textboxrect="0,0,2791079,9144"/>
                </v:shape>
                <v:shape id="Shape 111339" o:spid="_x0000_s1096" style="position:absolute;left:777;top:6690;width:4435;height:91;visibility:visible;mso-wrap-style:square;v-text-anchor:top" coordsize="44348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zNsgA&#10;AADdAAAADwAAAGRycy9kb3ducmV2LnhtbESPT2vCQBTE70K/w/IKvYhuWtKi0VXaQqFUe/APqLdH&#10;9pkNzb4N2dXEfvquUPA4zMxvmOm8s5U4U+NLxwoehwkI4tzpkgsF283HYATCB2SNlWNScCEP89ld&#10;b4qZdi2v6LwOhYgQ9hkqMCHUmZQ+N2TRD11NHL2jayyGKJtC6gbbCLeVfEqSF2mx5LhgsKZ3Q/nP&#10;+mQV7EdfOyY+pd+Ly1vfmN92mR5apR7uu9cJiEBduIX/259aQToeP8P1TXw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aPM2yAAAAN0AAAAPAAAAAAAAAAAAAAAAAJgCAABk&#10;cnMvZG93bnJldi54bWxQSwUGAAAAAAQABAD1AAAAjQMAAAAA&#10;" path="m,l443484,r,9144l,9144,,e" fillcolor="black" stroked="f" strokeweight="0">
                  <v:stroke miterlimit="83231f" joinstyle="miter"/>
                  <v:path arrowok="t" o:connecttype="custom" o:connectlocs="0,0;4435,0;4435,91;0,91;0,0" o:connectangles="0,0,0,0,0" textboxrect="0,0,443484,9144"/>
                </v:shape>
                <v:shape id="Shape 111340" o:spid="_x0000_s1097" style="position:absolute;left:5120;top:6690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nWuMUA&#10;AADdAAAADwAAAGRycy9kb3ducmV2LnhtbESPT2vCQBTE74V+h+UVvNWNWoKJrlJaRW/iH/D6yL5m&#10;g9m3Ibsm8du7hUKPw8z8hlmuB1uLjlpfOVYwGScgiAunKy4VXM7b9zkIH5A11o5JwYM8rFevL0vM&#10;tev5SN0plCJC2OeowITQ5FL6wpBFP3YNcfR+XGsxRNmWUrfYR7it5TRJUmmx4rhgsKEvQ8XtdLcK&#10;rjzJdo/D9ns/6w79bWrSftigUqO34XMBItAQ/sN/7b1W8JFlKfy+i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da4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1341" o:spid="_x0000_s1098" style="position:absolute;left:5181;top:6690;width:27941;height:91;visibility:visible;mso-wrap-style:square;v-text-anchor:top" coordsize="279412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sfs8QA&#10;AADdAAAADwAAAGRycy9kb3ducmV2LnhtbESPT4vCMBTE7wt+h/AEL4smlcU/1SgiiuJpVwWvj+bZ&#10;FpuX0kSt334jLOxxmJnfMPNlayvxoMaXjjUkAwWCOHOm5FzD+bTtT0D4gGywckwaXuRhueh8zDE1&#10;7sk/9DiGXEQI+xQ1FCHUqZQ+K8iiH7iaOHpX11gMUTa5NA0+I9xWcqjUSFosOS4UWNO6oOx2vFsN&#10;3yah9pJsPg+0G6r7YUSvqyKte912NQMRqA3/4b/23mj4mk7H8H4Tn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7H7PEAAAA3QAAAA8AAAAAAAAAAAAAAAAAmAIAAGRycy9k&#10;b3ducmV2LnhtbFBLBQYAAAAABAAEAPUAAACJAwAAAAA=&#10;" path="m,l2794127,r,9144l,9144,,e" fillcolor="black" stroked="f" strokeweight="0">
                  <v:stroke miterlimit="83231f" joinstyle="miter"/>
                  <v:path arrowok="t" o:connecttype="custom" o:connectlocs="0,0;27941,0;27941,91;0,91;0,0" o:connectangles="0,0,0,0,0" textboxrect="0,0,2794127,9144"/>
                </v:shape>
                <w10:anchorlock/>
              </v:group>
            </w:pict>
          </mc:Fallback>
        </mc:AlternateContent>
      </w:r>
      <w:r w:rsidRPr="00D71CBD">
        <w:rPr>
          <w:rFonts w:ascii="Times New Roman" w:eastAsia="Arial" w:hAnsi="Times New Roman" w:cs="Times New Roman"/>
        </w:rPr>
        <w:t xml:space="preserve"> </w:t>
      </w:r>
    </w:p>
    <w:p w:rsidR="006D379A" w:rsidRPr="00D71CBD" w:rsidRDefault="00787F9D">
      <w:pPr>
        <w:spacing w:after="11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14" w:line="25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Извлеките из архива Excel.zip, находящегося на учебном сервере, файл Excel.doc и вставьте в его начало оглавление. Включите в оглавление только введение и названия разделов первого уровня (без подразделов).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Извлеките из архива Excel.zip, находящегося на учебном сервере, файл Excel.doc. Вставьте перед каждым абзацем документа интервал в 3 пт.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Отберите из папки </w:t>
      </w:r>
      <w:proofErr w:type="spellStart"/>
      <w:r w:rsidRPr="00D71CBD">
        <w:rPr>
          <w:rFonts w:ascii="Times New Roman" w:eastAsia="Times New Roman" w:hAnsi="Times New Roman" w:cs="Times New Roman"/>
        </w:rPr>
        <w:t>Files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, находящейся на учебном сервере, все файлы, созданные в 1997 и 1998 годах, размер которых не превышает 500 байт, и создайте из них архив F.zip,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создайте поздравление, показанное на рисунке. Текст "С Новым Годом!" должен быть оформлен как обычный текст (без применения инструментов панели "Рисование"). </w:t>
      </w:r>
    </w:p>
    <w:p w:rsidR="006D379A" w:rsidRPr="00D71CBD" w:rsidRDefault="00787F9D">
      <w:pPr>
        <w:spacing w:after="16"/>
        <w:ind w:left="2321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0" w:line="325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редактора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>воспроизвести текст этого задания, включая номер 23, вопросительный знак и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  <w:sz w:val="72"/>
        </w:rPr>
        <w:t>?</w:t>
      </w:r>
      <w:proofErr w:type="gramEnd"/>
      <w:r w:rsidRPr="00D71CBD">
        <w:rPr>
          <w:rFonts w:ascii="Times New Roman" w:eastAsia="Times New Roman" w:hAnsi="Times New Roman" w:cs="Times New Roman"/>
          <w:sz w:val="72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 xml:space="preserve">видимые в тексте задания параметры форматирования. Текст задания должен быть </w:t>
      </w:r>
      <w:r w:rsidRPr="00D71CBD">
        <w:rPr>
          <w:rFonts w:ascii="Times New Roman" w:eastAsia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 xml:space="preserve">оформлен как один абзац. </w:t>
      </w:r>
    </w:p>
    <w:p w:rsidR="006D379A" w:rsidRPr="00D71CBD" w:rsidRDefault="00787F9D">
      <w:pPr>
        <w:spacing w:after="17"/>
        <w:ind w:left="2321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392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наберите русский </w:t>
      </w:r>
      <w:r w:rsidRPr="00D71CBD">
        <w:rPr>
          <w:rFonts w:ascii="Times New Roman" w:eastAsia="Times New Roman" w:hAnsi="Times New Roman" w:cs="Times New Roman"/>
        </w:rPr>
        <w:tab/>
        <w:t>алфавит точно, как в образце. Размер алфавита - 11; размер букв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 и Я слева и справа от алфавита - 24, полужирный.  </w:t>
      </w:r>
    </w:p>
    <w:p w:rsidR="006D379A" w:rsidRPr="00D71CBD" w:rsidRDefault="00787F9D">
      <w:pPr>
        <w:spacing w:after="212"/>
        <w:ind w:left="212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  <w:b/>
          <w:sz w:val="37"/>
          <w:vertAlign w:val="subscript"/>
        </w:rPr>
        <w:t>А</w:t>
      </w:r>
      <w:r w:rsidRPr="00D71CBD">
        <w:rPr>
          <w:rFonts w:ascii="Times New Roman" w:eastAsia="Arial" w:hAnsi="Times New Roman" w:cs="Times New Roman"/>
          <w:b/>
          <w:sz w:val="24"/>
        </w:rPr>
        <w:t xml:space="preserve"> </w:t>
      </w:r>
      <w:proofErr w:type="spellStart"/>
      <w:proofErr w:type="gramStart"/>
      <w:r w:rsidRPr="00D71CBD">
        <w:rPr>
          <w:rFonts w:ascii="Times New Roman" w:eastAsia="Courier New" w:hAnsi="Times New Roman" w:cs="Times New Roman"/>
          <w:b/>
        </w:rPr>
        <w:t>А</w:t>
      </w:r>
      <w:proofErr w:type="spellEnd"/>
      <w:proofErr w:type="gramEnd"/>
      <w:r w:rsidRPr="00D71CBD">
        <w:rPr>
          <w:rFonts w:ascii="Times New Roman" w:eastAsia="Courier New" w:hAnsi="Times New Roman" w:cs="Times New Roman"/>
          <w:b/>
        </w:rPr>
        <w:t xml:space="preserve"> Б В Г Д Е Ж З И К Л М Н О П Р С Т У Ф Х Ц Ч Ш Щ Ъ Ы Ь Э Ю </w:t>
      </w:r>
      <w:proofErr w:type="spellStart"/>
      <w:r w:rsidRPr="00D71CBD">
        <w:rPr>
          <w:rFonts w:ascii="Times New Roman" w:eastAsia="Courier New" w:hAnsi="Times New Roman" w:cs="Times New Roman"/>
          <w:b/>
        </w:rPr>
        <w:t>Яа</w:t>
      </w:r>
      <w:proofErr w:type="spellEnd"/>
      <w:r w:rsidRPr="00D71CBD">
        <w:rPr>
          <w:rFonts w:ascii="Times New Roman" w:eastAsia="Courier New" w:hAnsi="Times New Roman" w:cs="Times New Roman"/>
          <w:b/>
        </w:rPr>
        <w:t xml:space="preserve"> б в г д е ж з и к л м н о п р с т у ф х ц ч ш щ ъ ы ь э ю я </w:t>
      </w:r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Arial" w:hAnsi="Times New Roman" w:cs="Times New Roman"/>
          <w:b/>
          <w:sz w:val="32"/>
        </w:rPr>
        <w:t>Я</w:t>
      </w:r>
      <w:proofErr w:type="spellEnd"/>
      <w:r w:rsidRPr="00D71CBD">
        <w:rPr>
          <w:rFonts w:ascii="Times New Roman" w:eastAsia="Arial" w:hAnsi="Times New Roman" w:cs="Times New Roman"/>
          <w:b/>
          <w:sz w:val="32"/>
        </w:rPr>
        <w:t xml:space="preserve"> </w:t>
      </w:r>
    </w:p>
    <w:p w:rsidR="006D379A" w:rsidRPr="00D71CBD" w:rsidRDefault="00787F9D">
      <w:pPr>
        <w:spacing w:after="0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0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Таблица содержит данные о перевозках на авиалиниях в течение года. Построить диаграмму перевозок, показанную ниже. На оси X проставить номера месяцев. </w:t>
      </w:r>
    </w:p>
    <w:tbl>
      <w:tblPr>
        <w:tblStyle w:val="TableGrid"/>
        <w:tblW w:w="8695" w:type="dxa"/>
        <w:tblInd w:w="17" w:type="dxa"/>
        <w:tblCellMar>
          <w:top w:w="10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090"/>
        <w:gridCol w:w="550"/>
        <w:gridCol w:w="550"/>
        <w:gridCol w:w="550"/>
        <w:gridCol w:w="550"/>
        <w:gridCol w:w="552"/>
        <w:gridCol w:w="550"/>
        <w:gridCol w:w="550"/>
        <w:gridCol w:w="550"/>
        <w:gridCol w:w="550"/>
        <w:gridCol w:w="550"/>
        <w:gridCol w:w="553"/>
        <w:gridCol w:w="550"/>
      </w:tblGrid>
      <w:tr w:rsidR="006D379A" w:rsidRPr="00D71CBD">
        <w:trPr>
          <w:trHeight w:val="269"/>
        </w:trPr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19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</w:rPr>
              <w:t xml:space="preserve">Месяц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8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8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</w:tr>
      <w:tr w:rsidR="006D379A" w:rsidRPr="00D71CBD">
        <w:trPr>
          <w:trHeight w:val="269"/>
        </w:trPr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1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</w:rPr>
              <w:t xml:space="preserve">Тыс. пассажиров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417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391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419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461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472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535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622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606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508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461 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390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432 </w:t>
            </w:r>
          </w:p>
        </w:tc>
      </w:tr>
    </w:tbl>
    <w:p w:rsidR="006D379A" w:rsidRPr="00D71CBD" w:rsidRDefault="00787F9D">
      <w:pPr>
        <w:spacing w:after="0"/>
        <w:ind w:right="176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  <w:b/>
          <w:sz w:val="20"/>
        </w:rPr>
        <w:t>Интенсивность авиаперевозок</w:t>
      </w:r>
    </w:p>
    <w:p w:rsidR="006D379A" w:rsidRPr="00D71CBD" w:rsidRDefault="0087040D">
      <w:pPr>
        <w:spacing w:after="0"/>
        <w:ind w:left="1245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4478020" cy="1395730"/>
                <wp:effectExtent l="0" t="224790" r="12700" b="27305"/>
                <wp:docPr id="1" name="Group 90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8020" cy="1395730"/>
                          <a:chOff x="0" y="0"/>
                          <a:chExt cx="44780" cy="13957"/>
                        </a:xfrm>
                      </wpg:grpSpPr>
                      <pic:pic xmlns:pic="http://schemas.openxmlformats.org/drawingml/2006/picture">
                        <pic:nvPicPr>
                          <pic:cNvPr id="2" name="Picture 107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6" y="-41"/>
                            <a:ext cx="40233" cy="10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Shape 4995"/>
                        <wps:cNvSpPr>
                          <a:spLocks/>
                        </wps:cNvSpPr>
                        <wps:spPr bwMode="auto">
                          <a:xfrm>
                            <a:off x="4350" y="10683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4996"/>
                        <wps:cNvSpPr>
                          <a:spLocks/>
                        </wps:cNvSpPr>
                        <wps:spPr bwMode="auto">
                          <a:xfrm>
                            <a:off x="4350" y="9163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4997"/>
                        <wps:cNvSpPr>
                          <a:spLocks/>
                        </wps:cNvSpPr>
                        <wps:spPr bwMode="auto">
                          <a:xfrm>
                            <a:off x="4350" y="7624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4998"/>
                        <wps:cNvSpPr>
                          <a:spLocks/>
                        </wps:cNvSpPr>
                        <wps:spPr bwMode="auto">
                          <a:xfrm>
                            <a:off x="4350" y="6100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4999"/>
                        <wps:cNvSpPr>
                          <a:spLocks/>
                        </wps:cNvSpPr>
                        <wps:spPr bwMode="auto">
                          <a:xfrm>
                            <a:off x="4350" y="4576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5000"/>
                        <wps:cNvSpPr>
                          <a:spLocks/>
                        </wps:cNvSpPr>
                        <wps:spPr bwMode="auto">
                          <a:xfrm>
                            <a:off x="4350" y="3052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5001"/>
                        <wps:cNvSpPr>
                          <a:spLocks/>
                        </wps:cNvSpPr>
                        <wps:spPr bwMode="auto">
                          <a:xfrm>
                            <a:off x="4350" y="1528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5002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5003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5004"/>
                        <wps:cNvSpPr>
                          <a:spLocks/>
                        </wps:cNvSpPr>
                        <wps:spPr bwMode="auto">
                          <a:xfrm>
                            <a:off x="8004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5005"/>
                        <wps:cNvSpPr>
                          <a:spLocks/>
                        </wps:cNvSpPr>
                        <wps:spPr bwMode="auto">
                          <a:xfrm>
                            <a:off x="11661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5006"/>
                        <wps:cNvSpPr>
                          <a:spLocks/>
                        </wps:cNvSpPr>
                        <wps:spPr bwMode="auto">
                          <a:xfrm>
                            <a:off x="153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5007"/>
                        <wps:cNvSpPr>
                          <a:spLocks/>
                        </wps:cNvSpPr>
                        <wps:spPr bwMode="auto">
                          <a:xfrm>
                            <a:off x="18961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5008"/>
                        <wps:cNvSpPr>
                          <a:spLocks/>
                        </wps:cNvSpPr>
                        <wps:spPr bwMode="auto">
                          <a:xfrm>
                            <a:off x="226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5009"/>
                        <wps:cNvSpPr>
                          <a:spLocks/>
                        </wps:cNvSpPr>
                        <wps:spPr bwMode="auto">
                          <a:xfrm>
                            <a:off x="26277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5010"/>
                        <wps:cNvSpPr>
                          <a:spLocks/>
                        </wps:cNvSpPr>
                        <wps:spPr bwMode="auto">
                          <a:xfrm>
                            <a:off x="299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5011"/>
                        <wps:cNvSpPr>
                          <a:spLocks/>
                        </wps:cNvSpPr>
                        <wps:spPr bwMode="auto">
                          <a:xfrm>
                            <a:off x="33577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5012"/>
                        <wps:cNvSpPr>
                          <a:spLocks/>
                        </wps:cNvSpPr>
                        <wps:spPr bwMode="auto">
                          <a:xfrm>
                            <a:off x="37234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Shape 5013"/>
                        <wps:cNvSpPr>
                          <a:spLocks/>
                        </wps:cNvSpPr>
                        <wps:spPr bwMode="auto">
                          <a:xfrm>
                            <a:off x="40892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hape 5014"/>
                        <wps:cNvSpPr>
                          <a:spLocks/>
                        </wps:cNvSpPr>
                        <wps:spPr bwMode="auto">
                          <a:xfrm>
                            <a:off x="44540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hape 5015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40190" cy="10683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1068350 h 1068350"/>
                              <a:gd name="T2" fmla="*/ 4019042 w 4019042"/>
                              <a:gd name="T3" fmla="*/ 1068350 h 1068350"/>
                              <a:gd name="T4" fmla="*/ 4019042 w 4019042"/>
                              <a:gd name="T5" fmla="*/ 0 h 1068350"/>
                              <a:gd name="T6" fmla="*/ 0 w 4019042"/>
                              <a:gd name="T7" fmla="*/ 0 h 1068350"/>
                              <a:gd name="T8" fmla="*/ 0 w 4019042"/>
                              <a:gd name="T9" fmla="*/ 1068350 h 1068350"/>
                              <a:gd name="T10" fmla="*/ 0 w 4019042"/>
                              <a:gd name="T11" fmla="*/ 0 h 1068350"/>
                              <a:gd name="T12" fmla="*/ 4019042 w 4019042"/>
                              <a:gd name="T13" fmla="*/ 1068350 h 1068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19042" h="1068350">
                                <a:moveTo>
                                  <a:pt x="0" y="1068350"/>
                                </a:moveTo>
                                <a:lnTo>
                                  <a:pt x="4019042" y="1068350"/>
                                </a:lnTo>
                                <a:lnTo>
                                  <a:pt x="40190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3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5016"/>
                        <wps:cNvSpPr>
                          <a:spLocks/>
                        </wps:cNvSpPr>
                        <wps:spPr bwMode="auto">
                          <a:xfrm>
                            <a:off x="4350" y="1190"/>
                            <a:ext cx="40190" cy="3541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312674 h 354076"/>
                              <a:gd name="T2" fmla="*/ 365379 w 4019042"/>
                              <a:gd name="T3" fmla="*/ 352298 h 354076"/>
                              <a:gd name="T4" fmla="*/ 731139 w 4019042"/>
                              <a:gd name="T5" fmla="*/ 309626 h 354076"/>
                              <a:gd name="T6" fmla="*/ 1096899 w 4019042"/>
                              <a:gd name="T7" fmla="*/ 245618 h 354076"/>
                              <a:gd name="T8" fmla="*/ 1461135 w 4019042"/>
                              <a:gd name="T9" fmla="*/ 228855 h 354076"/>
                              <a:gd name="T10" fmla="*/ 1826895 w 4019042"/>
                              <a:gd name="T11" fmla="*/ 132842 h 354076"/>
                              <a:gd name="T12" fmla="*/ 2192655 w 4019042"/>
                              <a:gd name="T13" fmla="*/ 0 h 354076"/>
                              <a:gd name="T14" fmla="*/ 2556891 w 4019042"/>
                              <a:gd name="T15" fmla="*/ 24638 h 354076"/>
                              <a:gd name="T16" fmla="*/ 2922651 w 4019042"/>
                              <a:gd name="T17" fmla="*/ 173990 h 354076"/>
                              <a:gd name="T18" fmla="*/ 3288411 w 4019042"/>
                              <a:gd name="T19" fmla="*/ 245618 h 354076"/>
                              <a:gd name="T20" fmla="*/ 3654171 w 4019042"/>
                              <a:gd name="T21" fmla="*/ 354076 h 354076"/>
                              <a:gd name="T22" fmla="*/ 4019042 w 4019042"/>
                              <a:gd name="T23" fmla="*/ 289814 h 354076"/>
                              <a:gd name="T24" fmla="*/ 0 w 4019042"/>
                              <a:gd name="T25" fmla="*/ 0 h 354076"/>
                              <a:gd name="T26" fmla="*/ 4019042 w 4019042"/>
                              <a:gd name="T27" fmla="*/ 354076 h 3540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4019042" h="354076">
                                <a:moveTo>
                                  <a:pt x="0" y="312674"/>
                                </a:moveTo>
                                <a:lnTo>
                                  <a:pt x="365379" y="352298"/>
                                </a:lnTo>
                                <a:lnTo>
                                  <a:pt x="731139" y="309626"/>
                                </a:lnTo>
                                <a:lnTo>
                                  <a:pt x="1096899" y="245618"/>
                                </a:lnTo>
                                <a:lnTo>
                                  <a:pt x="1461135" y="228855"/>
                                </a:lnTo>
                                <a:lnTo>
                                  <a:pt x="1826895" y="132842"/>
                                </a:lnTo>
                                <a:lnTo>
                                  <a:pt x="2192655" y="0"/>
                                </a:lnTo>
                                <a:lnTo>
                                  <a:pt x="2556891" y="24638"/>
                                </a:lnTo>
                                <a:lnTo>
                                  <a:pt x="2922651" y="173990"/>
                                </a:lnTo>
                                <a:lnTo>
                                  <a:pt x="3288411" y="245618"/>
                                </a:lnTo>
                                <a:lnTo>
                                  <a:pt x="3654171" y="354076"/>
                                </a:lnTo>
                                <a:lnTo>
                                  <a:pt x="4019042" y="289814"/>
                                </a:lnTo>
                              </a:path>
                            </a:pathLst>
                          </a:custGeom>
                          <a:noFill/>
                          <a:ln w="12631" cap="rnd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5017"/>
                        <wps:cNvSpPr>
                          <a:spLocks/>
                        </wps:cNvSpPr>
                        <wps:spPr bwMode="auto">
                          <a:xfrm>
                            <a:off x="4105" y="4070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5018"/>
                        <wps:cNvSpPr>
                          <a:spLocks/>
                        </wps:cNvSpPr>
                        <wps:spPr bwMode="auto">
                          <a:xfrm>
                            <a:off x="4105" y="4070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5019"/>
                        <wps:cNvSpPr>
                          <a:spLocks/>
                        </wps:cNvSpPr>
                        <wps:spPr bwMode="auto">
                          <a:xfrm>
                            <a:off x="7763" y="4466"/>
                            <a:ext cx="487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5020"/>
                        <wps:cNvSpPr>
                          <a:spLocks/>
                        </wps:cNvSpPr>
                        <wps:spPr bwMode="auto">
                          <a:xfrm>
                            <a:off x="7763" y="4466"/>
                            <a:ext cx="487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5021"/>
                        <wps:cNvSpPr>
                          <a:spLocks/>
                        </wps:cNvSpPr>
                        <wps:spPr bwMode="auto">
                          <a:xfrm>
                            <a:off x="11420" y="404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5022"/>
                        <wps:cNvSpPr>
                          <a:spLocks/>
                        </wps:cNvSpPr>
                        <wps:spPr bwMode="auto">
                          <a:xfrm>
                            <a:off x="11420" y="404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5023"/>
                        <wps:cNvSpPr>
                          <a:spLocks/>
                        </wps:cNvSpPr>
                        <wps:spPr bwMode="auto">
                          <a:xfrm>
                            <a:off x="15078" y="340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5024"/>
                        <wps:cNvSpPr>
                          <a:spLocks/>
                        </wps:cNvSpPr>
                        <wps:spPr bwMode="auto">
                          <a:xfrm>
                            <a:off x="15078" y="340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5025"/>
                        <wps:cNvSpPr>
                          <a:spLocks/>
                        </wps:cNvSpPr>
                        <wps:spPr bwMode="auto">
                          <a:xfrm>
                            <a:off x="18720" y="3232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5026"/>
                        <wps:cNvSpPr>
                          <a:spLocks/>
                        </wps:cNvSpPr>
                        <wps:spPr bwMode="auto">
                          <a:xfrm>
                            <a:off x="18720" y="3232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5027"/>
                        <wps:cNvSpPr>
                          <a:spLocks/>
                        </wps:cNvSpPr>
                        <wps:spPr bwMode="auto">
                          <a:xfrm>
                            <a:off x="22378" y="227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5028"/>
                        <wps:cNvSpPr>
                          <a:spLocks/>
                        </wps:cNvSpPr>
                        <wps:spPr bwMode="auto">
                          <a:xfrm>
                            <a:off x="22378" y="227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5029"/>
                        <wps:cNvSpPr>
                          <a:spLocks/>
                        </wps:cNvSpPr>
                        <wps:spPr bwMode="auto">
                          <a:xfrm>
                            <a:off x="26035" y="946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5030"/>
                        <wps:cNvSpPr>
                          <a:spLocks/>
                        </wps:cNvSpPr>
                        <wps:spPr bwMode="auto">
                          <a:xfrm>
                            <a:off x="26035" y="946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111367"/>
                        <wps:cNvSpPr>
                          <a:spLocks/>
                        </wps:cNvSpPr>
                        <wps:spPr bwMode="auto">
                          <a:xfrm>
                            <a:off x="29678" y="119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5032"/>
                        <wps:cNvSpPr>
                          <a:spLocks/>
                        </wps:cNvSpPr>
                        <wps:spPr bwMode="auto">
                          <a:xfrm>
                            <a:off x="29678" y="119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5033"/>
                        <wps:cNvSpPr>
                          <a:spLocks/>
                        </wps:cNvSpPr>
                        <wps:spPr bwMode="auto">
                          <a:xfrm>
                            <a:off x="33335" y="2683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5034"/>
                        <wps:cNvSpPr>
                          <a:spLocks/>
                        </wps:cNvSpPr>
                        <wps:spPr bwMode="auto">
                          <a:xfrm>
                            <a:off x="33335" y="2683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5035"/>
                        <wps:cNvSpPr>
                          <a:spLocks/>
                        </wps:cNvSpPr>
                        <wps:spPr bwMode="auto">
                          <a:xfrm>
                            <a:off x="36993" y="340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5036"/>
                        <wps:cNvSpPr>
                          <a:spLocks/>
                        </wps:cNvSpPr>
                        <wps:spPr bwMode="auto">
                          <a:xfrm>
                            <a:off x="36993" y="340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5037"/>
                        <wps:cNvSpPr>
                          <a:spLocks/>
                        </wps:cNvSpPr>
                        <wps:spPr bwMode="auto">
                          <a:xfrm>
                            <a:off x="40650" y="4482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5038"/>
                        <wps:cNvSpPr>
                          <a:spLocks/>
                        </wps:cNvSpPr>
                        <wps:spPr bwMode="auto">
                          <a:xfrm>
                            <a:off x="40650" y="4482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5039"/>
                        <wps:cNvSpPr>
                          <a:spLocks/>
                        </wps:cNvSpPr>
                        <wps:spPr bwMode="auto">
                          <a:xfrm>
                            <a:off x="44293" y="384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5040"/>
                        <wps:cNvSpPr>
                          <a:spLocks/>
                        </wps:cNvSpPr>
                        <wps:spPr bwMode="auto">
                          <a:xfrm>
                            <a:off x="44293" y="384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41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-5119" y="2876"/>
                            <a:ext cx="11495" cy="1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Тыс. пассажиров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5042"/>
                        <wps:cNvSpPr>
                          <a:spLocks noChangeArrowheads="1"/>
                        </wps:cNvSpPr>
                        <wps:spPr bwMode="auto">
                          <a:xfrm>
                            <a:off x="22780" y="13011"/>
                            <a:ext cx="4225" cy="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Месяц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168" o:spid="_x0000_s1099" style="width:352.6pt;height:109.9pt;mso-position-horizontal-relative:char;mso-position-vertical-relative:line" coordsize="44780,13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7104" o:spid="_x0000_s1100" type="#_x0000_t75" style="position:absolute;left:4316;top:-41;width:40233;height:10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TPJ7CAAAA2gAAAA8AAABkcnMvZG93bnJldi54bWxEj0FrwkAUhO9C/8PyCt50o2AIqasUodBD&#10;QUzF8yP7zIZm34bd1ST+erdQ6HGYmW+Y7X60nbiTD61jBatlBoK4drrlRsH5+2NRgAgRWWPnmBRM&#10;FGC/e5ltsdRu4BPdq9iIBOFQogITY19KGWpDFsPS9cTJuzpvMSbpG6k9DgluO7nOslxabDktGOzp&#10;YKj+qW5WQX07e/l1NdNjlV+Ol3AoNq0rlJq/ju9vICKN8T/81/7UCtbweyXdALl7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0zyewgAAANoAAAAPAAAAAAAAAAAAAAAAAJ8C&#10;AABkcnMvZG93bnJldi54bWxQSwUGAAAAAAQABAD3AAAAjgMAAAAA&#10;">
                  <v:imagedata r:id="rId10" o:title=""/>
                </v:shape>
                <v:shape id="Shape 4995" o:spid="_x0000_s1101" style="position:absolute;left:4350;top:10683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AeMMA&#10;AADaAAAADwAAAGRycy9kb3ducmV2LnhtbESPT4vCMBTE7wt+h/AW9rJoqqJI1ygiil48aMXzo3n9&#10;s9u8lCZbq5/eCILHYWZ+w8yXnalES40rLSsYDiIQxKnVJecKzsm2PwPhPLLGyjIpuJGD5aL3McdY&#10;2ysfqT35XAQIuxgVFN7XsZQuLcigG9iaOHiZbQz6IJtc6gavAW4qOYqiqTRYclgosKZ1Qenf6d8o&#10;uB+y3xlfNttEb76zUdpOLu1uotTXZ7f6AeGp8+/wq73XCsbwvBJu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IAeMMAAADaAAAADwAAAAAAAAAAAAAAAACYAgAAZHJzL2Rv&#10;d25yZXYueG1sUEsFBgAAAAAEAAQA9QAAAIgDAAAAAA==&#10;" path="m,l4019042,e" filled="f" strokeweight=".35086mm">
                  <v:path arrowok="t" o:connecttype="custom" o:connectlocs="0,0;40190,0" o:connectangles="0,0" textboxrect="0,0,4019042,0"/>
                </v:shape>
                <v:shape id="Shape 4996" o:spid="_x0000_s1102" style="position:absolute;left:4350;top:9163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YDMMA&#10;AADaAAAADwAAAGRycy9kb3ducmV2LnhtbESPT4vCMBTE7wt+h/AW9rJoqqhI1ygiil48aMXzo3n9&#10;s9u8lCZbq5/eCILHYWZ+w8yXnalES40rLSsYDiIQxKnVJecKzsm2PwPhPLLGyjIpuJGD5aL3McdY&#10;2ysfqT35XAQIuxgVFN7XsZQuLcigG9iaOHiZbQz6IJtc6gavAW4qOYqiqTRYclgosKZ1Qenf6d8o&#10;uB+y3xlfNttEb76zUdpOLu1uotTXZ7f6AeGp8+/wq73XCsbwvBJu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uYDMMAAADaAAAADwAAAAAAAAAAAAAAAACYAgAAZHJzL2Rv&#10;d25yZXYueG1sUEsFBgAAAAAEAAQA9QAAAIgDAAAAAA==&#10;" path="m,l4019042,e" filled="f" strokeweight=".35086mm">
                  <v:path arrowok="t" o:connecttype="custom" o:connectlocs="0,0;40190,0" o:connectangles="0,0" textboxrect="0,0,4019042,0"/>
                </v:shape>
                <v:shape id="Shape 4997" o:spid="_x0000_s1103" style="position:absolute;left:4350;top:7624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9l8QA&#10;AADaAAAADwAAAGRycy9kb3ducmV2LnhtbESPzWrDMBCE74W+g9hCL6WRY3AxbpRQSkJzyaFx8Hmx&#10;1j+JtTKWYjt9+ipQ6HGYmW+Y1WY2nRhpcK1lBctFBIK4tLrlWsEp372mIJxH1thZJgU3crBZPz6s&#10;MNN24m8aj74WAcIuQwWN930mpSsbMugWticOXmUHgz7IoZZ6wCnATSfjKHqTBlsOCw329NlQeTle&#10;jYKfQ3VOudjucr19qeJyTIrxK1Hq+Wn+eAfhafb/4b/2XitI4H4l3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3PZfEAAAA2gAAAA8AAAAAAAAAAAAAAAAAmAIAAGRycy9k&#10;b3ducmV2LnhtbFBLBQYAAAAABAAEAPUAAACJAwAAAAA=&#10;" path="m,l4019042,e" filled="f" strokeweight=".35086mm">
                  <v:path arrowok="t" o:connecttype="custom" o:connectlocs="0,0;40190,0" o:connectangles="0,0" textboxrect="0,0,4019042,0"/>
                </v:shape>
                <v:shape id="Shape 4998" o:spid="_x0000_s1104" style="position:absolute;left:4350;top:6100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Wj4MIA&#10;AADaAAAADwAAAGRycy9kb3ducmV2LnhtbESPzarCMBSE9xd8h3AEN5drqqBINYqIohsX6sX1oTn9&#10;0eakNLFWn94IgsthZr5hZovWlKKh2hWWFQz6EQjixOqCMwX/p83fBITzyBpLy6TgQQ4W887PDGNt&#10;73yg5ugzESDsYlSQe1/FUrokJ4Oubyvi4KW2NuiDrDOpa7wHuCnlMIrG0mDBYSHHilY5JdfjzSh4&#10;7tPLhM/rzUmvf9Nh0ozOzXakVK/bLqcgPLX+G/60d1rBGN5Xw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JaPgwgAAANoAAAAPAAAAAAAAAAAAAAAAAJgCAABkcnMvZG93&#10;bnJldi54bWxQSwUGAAAAAAQABAD1AAAAhwMAAAAA&#10;" path="m,l4019042,e" filled="f" strokeweight=".35086mm">
                  <v:path arrowok="t" o:connecttype="custom" o:connectlocs="0,0;40190,0" o:connectangles="0,0" textboxrect="0,0,4019042,0"/>
                </v:shape>
                <v:shape id="Shape 4999" o:spid="_x0000_s1105" style="position:absolute;left:4350;top:4576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kGe8MA&#10;AADaAAAADwAAAGRycy9kb3ducmV2LnhtbESPT4vCMBTE74LfITzBi6ypgq5Uo4goetmDdvH8aF7/&#10;aPNSmlirn36zsLDHYWZ+w6w2nalES40rLSuYjCMQxKnVJecKvpPDxwKE88gaK8uk4EUONut+b4Wx&#10;tk8+U3vxuQgQdjEqKLyvYyldWpBBN7Y1cfAy2xj0QTa51A0+A9xUchpFc2mw5LBQYE27gtL75WEU&#10;vL+y24Kv+0Oi96Nsmraza3ucKTUcdNslCE+d/w//tU9awSf8Xgk3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kGe8MAAADaAAAADwAAAAAAAAAAAAAAAACYAgAAZHJzL2Rv&#10;d25yZXYueG1sUEsFBgAAAAAEAAQA9QAAAIgDAAAAAA==&#10;" path="m,l4019042,e" filled="f" strokeweight=".35086mm">
                  <v:path arrowok="t" o:connecttype="custom" o:connectlocs="0,0;40190,0" o:connectangles="0,0" textboxrect="0,0,4019042,0"/>
                </v:shape>
                <v:shape id="Shape 5000" o:spid="_x0000_s1106" style="position:absolute;left:4350;top:3052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SCb8A&#10;AADaAAAADwAAAGRycy9kb3ducmV2LnhtbERPy4rCMBTdD/gP4QpuBk0VHKQaRUTRjQutuL40tw9t&#10;bkoTa/XrzUKY5eG8F6vOVKKlxpWWFYxHEQji1OqScwWXZDecgXAeWWNlmRS8yMFq2ftZYKztk0/U&#10;nn0uQgi7GBUU3texlC4tyKAb2Zo4cJltDPoAm1zqBp8h3FRyEkV/0mDJoaHAmjYFpffzwyh4H7Pb&#10;jK/bXaK3v9kkbafXdj9VatDv1nMQnjr/L/66D1pB2BquhBs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9pIJvwAAANoAAAAPAAAAAAAAAAAAAAAAAJgCAABkcnMvZG93bnJl&#10;di54bWxQSwUGAAAAAAQABAD1AAAAhAMAAAAA&#10;" path="m,l4019042,e" filled="f" strokeweight=".35086mm">
                  <v:path arrowok="t" o:connecttype="custom" o:connectlocs="0,0;40190,0" o:connectangles="0,0" textboxrect="0,0,4019042,0"/>
                </v:shape>
                <v:shape id="Shape 5001" o:spid="_x0000_s1107" style="position:absolute;left:4350;top:1528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3ksQA&#10;AADaAAAADwAAAGRycy9kb3ducmV2LnhtbESPT2vCQBTE7wW/w/IEL6VuFFJsdBWRBHvpobF4fmRf&#10;/mj2bciuMfbTdwuFHoeZ+Q2z2Y2mFQP1rrGsYDGPQBAXVjdcKfg6ZS8rEM4ja2wtk4IHOdhtJ08b&#10;TLS98ycNua9EgLBLUEHtfZdI6YqaDLq57YiDV9reoA+yr6Tu8R7gppXLKHqVBhsOCzV2dKipuOY3&#10;o+D7o7ys+JxmJ50+l8tiiM/DMVZqNh33axCeRv8f/mu/awVv8Hsl3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6N5LEAAAA2gAAAA8AAAAAAAAAAAAAAAAAmAIAAGRycy9k&#10;b3ducmV2LnhtbFBLBQYAAAAABAAEAPUAAACJAwAAAAA=&#10;" path="m,l4019042,e" filled="f" strokeweight=".35086mm">
                  <v:path arrowok="t" o:connecttype="custom" o:connectlocs="0,0;40190,0" o:connectangles="0,0" textboxrect="0,0,4019042,0"/>
                </v:shape>
                <v:shape id="Shape 5002" o:spid="_x0000_s1108" style="position:absolute;left:4350;width:40190;height:0;visibility:visible;mso-wrap-style:square;v-text-anchor:top" coordsize="40190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/MZMQA&#10;AADbAAAADwAAAGRycy9kb3ducmV2LnhtbESPT2sCQQzF7wW/wxDBS6mzChZZHUVE0UsP1eI57GT/&#10;6E5m2RnX1U/fHAq9JbyX935ZrntXq47aUHk2MBknoIgzbysuDPyc9x9zUCEiW6w9k4EnBVivBm9L&#10;TK1/8Dd1p1goCeGQooEyxibVOmQlOQxj3xCLlvvWYZS1LbRt8SHhrtbTJPnUDiuWhhIb2paU3U53&#10;Z+D1lV/nfNntz3b3nk+zbnbpDjNjRsN+swAVqY//5r/roxV8oZdfZA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/zGTEAAAA2wAAAA8AAAAAAAAAAAAAAAAAmAIAAGRycy9k&#10;b3ducmV2LnhtbFBLBQYAAAAABAAEAPUAAACJAwAAAAA=&#10;" path="m,l4019042,e" filled="f" strokeweight=".35086mm">
                  <v:path arrowok="t" o:connecttype="custom" o:connectlocs="0,0;40190,0" o:connectangles="0,0" textboxrect="0,0,4019042,0"/>
                </v:shape>
                <v:shape id="Shape 5003" o:spid="_x0000_s1109" style="position:absolute;left:4350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olMQA&#10;AADbAAAADwAAAGRycy9kb3ducmV2LnhtbERPTWvCQBC9F/oflin0EszGQotEVwmCUiilGnPwOGTH&#10;JG12NmQ3Jv333YLgbR7vc1abybTiSr1rLCuYxwkI4tLqhisFxWk3W4BwHllja5kU/JKDzfrxYYWp&#10;tiMf6Zr7SoQQdikqqL3vUildWZNBF9uOOHAX2xv0AfaV1D2OIdy08iVJ3qTBhkNDjR1tayp/8sEo&#10;aKPoazp87rNFs/Mf2WsxnLPvQannpylbgvA0+bv45n7XYf4c/n8J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KJTEAAAA2wAAAA8AAAAAAAAAAAAAAAAAmAIAAGRycy9k&#10;b3ducmV2LnhtbFBLBQYAAAAABAAEAPUAAACJAwAAAAA=&#10;" path="m,l,1068324e" filled="f" strokeweight=".35086mm">
                  <v:path arrowok="t" o:connecttype="custom" o:connectlocs="0,0;0,10683" o:connectangles="0,0" textboxrect="0,0,0,1068324"/>
                </v:shape>
                <v:shape id="Shape 5004" o:spid="_x0000_s1110" style="position:absolute;left:8004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248MA&#10;AADbAAAADwAAAGRycy9kb3ducmV2LnhtbERPTWvCQBC9C/0PyxR6CWajUJHoKkGwFEqxag4eh+yY&#10;pM3OhuzGpP++KxS8zeN9zno7mkbcqHO1ZQWzOAFBXFhdc6kgP++nSxDOI2tsLJOCX3Kw3TxN1phq&#10;O/CRbidfihDCLkUFlfdtKqUrKjLoYtsSB+5qO4M+wK6UusMhhJtGzpNkIQ3WHBoqbGlXUfFz6o2C&#10;JooO49fnW7as9/4je837S/bdK/XyPGYrEJ5G/xD/u991mD+H+y/hAL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e248MAAADbAAAADwAAAAAAAAAAAAAAAACYAgAAZHJzL2Rv&#10;d25yZXYueG1sUEsFBgAAAAAEAAQA9QAAAIgDAAAAAA==&#10;" path="m,l,1068324e" filled="f" strokeweight=".35086mm">
                  <v:path arrowok="t" o:connecttype="custom" o:connectlocs="0,0;0,10683" o:connectangles="0,0" textboxrect="0,0,0,1068324"/>
                </v:shape>
                <v:shape id="Shape 5005" o:spid="_x0000_s1111" style="position:absolute;left:11661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sTeMQA&#10;AADbAAAADwAAAGRycy9kb3ducmV2LnhtbERPS2vCQBC+F/wPywi9iG7a0iLRNQQhpVCkVj14HLJj&#10;Es3Ohuzm0X/vFgq9zcf3nHUymlr01LrKsoKnRQSCOLe64kLB6ZjNlyCcR9ZYWyYFP+Qg2Uwe1hhr&#10;O/A39QdfiBDCLkYFpfdNLKXLSzLoFrYhDtzFtgZ9gG0hdYtDCDe1fI6iN2mw4tBQYkPbkvLboTMK&#10;6tnsa9zv3tNllfnP9PXUndNrp9TjdExXIDyN/l/85/7QYf4L/P4SD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bE3jEAAAA2wAAAA8AAAAAAAAAAAAAAAAAmAIAAGRycy9k&#10;b3ducmV2LnhtbFBLBQYAAAAABAAEAPUAAACJAwAAAAA=&#10;" path="m,l,1068324e" filled="f" strokeweight=".35086mm">
                  <v:path arrowok="t" o:connecttype="custom" o:connectlocs="0,0;0,10683" o:connectangles="0,0" textboxrect="0,0,0,1068324"/>
                </v:shape>
                <v:shape id="Shape 5006" o:spid="_x0000_s1112" style="position:absolute;left:15319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KLDMQA&#10;AADbAAAADwAAAGRycy9kb3ducmV2LnhtbERPS2vCQBC+F/wPywi9iG5a2iLRNQQhpVCkVj14HLJj&#10;Es3Ohuzm0X/vFgq9zcf3nHUymlr01LrKsoKnRQSCOLe64kLB6ZjNlyCcR9ZYWyYFP+Qg2Uwe1hhr&#10;O/A39QdfiBDCLkYFpfdNLKXLSzLoFrYhDtzFtgZ9gG0hdYtDCDe1fI6iN2mw4tBQYkPbkvLboTMK&#10;6tnsa9zv3tNllfnP9PXUndNrp9TjdExXIDyN/l/85/7QYf4L/P4SD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iwzEAAAA2wAAAA8AAAAAAAAAAAAAAAAAmAIAAGRycy9k&#10;b3ducmV2LnhtbFBLBQYAAAAABAAEAPUAAACJAwAAAAA=&#10;" path="m,l,1068324e" filled="f" strokeweight=".35086mm">
                  <v:path arrowok="t" o:connecttype="custom" o:connectlocs="0,0;0,10683" o:connectangles="0,0" textboxrect="0,0,0,1068324"/>
                </v:shape>
                <v:shape id="Shape 5007" o:spid="_x0000_s1113" style="position:absolute;left:18961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4ul8EA&#10;AADbAAAADwAAAGRycy9kb3ducmV2LnhtbERPS4vCMBC+C/sfwix4EU0VFKlGKYIiiKyvg8ehGdvu&#10;NpPSpFr/vVkQvM3H95z5sjWluFPtCssKhoMIBHFqdcGZgst53Z+CcB5ZY2mZFDzJwXLx1ZljrO2D&#10;j3Q/+UyEEHYxKsi9r2IpXZqTQTewFXHgbrY26AOsM6lrfIRwU8pRFE2kwYJDQ44VrXJK/06NUVD2&#10;ej/tYb9JpsXa75Lxpbkmv41S3e82mYHw1PqP+O3e6jB/DP+/h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+LpfBAAAA2wAAAA8AAAAAAAAAAAAAAAAAmAIAAGRycy9kb3du&#10;cmV2LnhtbFBLBQYAAAAABAAEAPUAAACGAwAAAAA=&#10;" path="m,l,1068324e" filled="f" strokeweight=".35086mm">
                  <v:path arrowok="t" o:connecttype="custom" o:connectlocs="0,0;0,10683" o:connectangles="0,0" textboxrect="0,0,0,1068324"/>
                </v:shape>
                <v:shape id="Shape 5008" o:spid="_x0000_s1114" style="position:absolute;left:22619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w4MMA&#10;AADbAAAADwAAAGRycy9kb3ducmV2LnhtbERPS2vCQBC+C/0PyxR6CWZjoRKiqwTBUpBSHzl4HLJj&#10;kjY7G7Ibjf++Wyh4m4/vOcv1aFpxpd41lhXM4gQEcWl1w5WC4rSdpiCcR9bYWiYFd3KwXj1Nlphp&#10;e+MDXY++EiGEXYYKau+7TEpX1mTQxbYjDtzF9gZ9gH0ldY+3EG5a+Zokc2mw4dBQY0ebmsqf42AU&#10;tFH0Ne4/3/O02fpd/lYM5/x7UOrlecwXIDyN/iH+d3/oMH8Of7+E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yw4MMAAADbAAAADwAAAAAAAAAAAAAAAACYAgAAZHJzL2Rv&#10;d25yZXYueG1sUEsFBgAAAAAEAAQA9QAAAIgDAAAAAA==&#10;" path="m,l,1068324e" filled="f" strokeweight=".35086mm">
                  <v:path arrowok="t" o:connecttype="custom" o:connectlocs="0,0;0,10683" o:connectangles="0,0" textboxrect="0,0,0,1068324"/>
                </v:shape>
                <v:shape id="Shape 5009" o:spid="_x0000_s1115" style="position:absolute;left:26277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AVe8QA&#10;AADbAAAADwAAAGRycy9kb3ducmV2LnhtbERPS2vCQBC+F/wPywi9iG5aaCvRNQQhpVCkVj14HLJj&#10;Es3Ohuzm0X/vFgq9zcf3nHUymlr01LrKsoKnRQSCOLe64kLB6ZjNlyCcR9ZYWyYFP+Qg2Uwe1hhr&#10;O/A39QdfiBDCLkYFpfdNLKXLSzLoFrYhDtzFtgZ9gG0hdYtDCDe1fI6iV2mw4tBQYkPbkvLboTMK&#10;6tnsa9zv3tNllfnP9OXUndNrp9TjdExXIDyN/l/85/7QYf4b/P4SD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gFXvEAAAA2wAAAA8AAAAAAAAAAAAAAAAAmAIAAGRycy9k&#10;b3ducmV2LnhtbFBLBQYAAAAABAAEAPUAAACJAwAAAAA=&#10;" path="m,l,1068324e" filled="f" strokeweight=".35086mm">
                  <v:path arrowok="t" o:connecttype="custom" o:connectlocs="0,0;0,10683" o:connectangles="0,0" textboxrect="0,0,0,1068324"/>
                </v:shape>
                <v:shape id="Shape 5010" o:spid="_x0000_s1116" style="position:absolute;left:29919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+BCcYA&#10;AADbAAAADwAAAGRycy9kb3ducmV2LnhtbESPT2vCQBDF74V+h2UKvYhuFCwSXSUUFKEU65+DxyE7&#10;JrHZ2ZDdaPrtnYPQ2wzvzXu/Wax6V6sbtaHybGA8SkAR595WXBg4HdfDGagQkS3WnsnAHwVYLV9f&#10;Fphaf+c93Q6xUBLCIUUDZYxNqnXIS3IYRr4hFu3iW4dR1rbQtsW7hLtaT5LkQzusWBpKbOizpPz3&#10;0DkD9WCw63++N9msWsevbHrqztm1M+b9rc/moCL18d/8vN5awRdY+UUG0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+BCcYAAADbAAAADwAAAAAAAAAAAAAAAACYAgAAZHJz&#10;L2Rvd25yZXYueG1sUEsFBgAAAAAEAAQA9QAAAIsDAAAAAA==&#10;" path="m,l,1068324e" filled="f" strokeweight=".35086mm">
                  <v:path arrowok="t" o:connecttype="custom" o:connectlocs="0,0;0,10683" o:connectangles="0,0" textboxrect="0,0,0,1068324"/>
                </v:shape>
                <v:shape id="Shape 5011" o:spid="_x0000_s1117" style="position:absolute;left:33577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MkksQA&#10;AADbAAAADwAAAGRycy9kb3ducmV2LnhtbERPS2vCQBC+F/wPywi9iNm00KLRVYJgKRSptTl4HLJj&#10;Es3Ohuzm0X/vFgq9zcf3nPV2NLXoqXWVZQVPUQyCOLe64kJB9r2fL0A4j6yxtkwKfsjBdjN5WGOi&#10;7cBf1J98IUIIuwQVlN43iZQuL8mgi2xDHLiLbQ36ANtC6haHEG5q+RzHr9JgxaGhxIZ2JeW3U2cU&#10;1LPZ53g8vKWLau8/0pesO6fXTqnH6ZiuQHga/b/4z/2uw/wl/P4SD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JJLEAAAA2wAAAA8AAAAAAAAAAAAAAAAAmAIAAGRycy9k&#10;b3ducmV2LnhtbFBLBQYAAAAABAAEAPUAAACJAwAAAAA=&#10;" path="m,l,1068324e" filled="f" strokeweight=".35086mm">
                  <v:path arrowok="t" o:connecttype="custom" o:connectlocs="0,0;0,10683" o:connectangles="0,0" textboxrect="0,0,0,1068324"/>
                </v:shape>
                <v:shape id="Shape 5012" o:spid="_x0000_s1118" style="position:absolute;left:37234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HssMA&#10;AADbAAAADwAAAGRycy9kb3ducmV2LnhtbERPTWuDQBC9B/Iflgn0Is2aQIMY1yCBlEIpTW0OPQ7u&#10;RG3dWXHXaP9991DI8fG+s8NsOnGjwbWWFWzWMQjiyuqWawWXz9NjAsJ5ZI2dZVLwSw4O+XKRYart&#10;xB90K30tQgi7FBU03veplK5qyKBb2544cFc7GPQBDrXUA04h3HRyG8c7abDl0NBgT8eGqp9yNAq6&#10;KHqfz2/PRdKe/GvxdBm/iu9RqYfVXOxBeJr9XfzvftEKtmF9+BJ+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VHssMAAADbAAAADwAAAAAAAAAAAAAAAACYAgAAZHJzL2Rv&#10;d25yZXYueG1sUEsFBgAAAAAEAAQA9QAAAIgDAAAAAA==&#10;" path="m,l,1068324e" filled="f" strokeweight=".35086mm">
                  <v:path arrowok="t" o:connecttype="custom" o:connectlocs="0,0;0,10683" o:connectangles="0,0" textboxrect="0,0,0,1068324"/>
                </v:shape>
                <v:shape id="Shape 5013" o:spid="_x0000_s1119" style="position:absolute;left:40892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iKcYA&#10;AADbAAAADwAAAGRycy9kb3ducmV2LnhtbESPT2vCQBTE74LfYXlCL9JsFCqSukoQFKGU2jSHHh/Z&#10;1yQ1+zZkN3/67bsFocdhZn7D7A6TacRAnastK1hFMQjiwuqaSwX5x+lxC8J5ZI2NZVLwQw4O+/ls&#10;h4m2I7/TkPlSBAi7BBVU3reJlK6oyKCLbEscvC/bGfRBdqXUHY4Bbhq5juONNFhzWKiwpWNFxS3r&#10;jYJmuXybrq/ndFuf/Ev6lPef6Xev1MNiSp9BeJr8f/jevmgF6xX8fQk/QO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niKcYAAADbAAAADwAAAAAAAAAAAAAAAACYAgAAZHJz&#10;L2Rvd25yZXYueG1sUEsFBgAAAAAEAAQA9QAAAIsDAAAAAA==&#10;" path="m,l,1068324e" filled="f" strokeweight=".35086mm">
                  <v:path arrowok="t" o:connecttype="custom" o:connectlocs="0,0;0,10683" o:connectangles="0,0" textboxrect="0,0,0,1068324"/>
                </v:shape>
                <v:shape id="Shape 5014" o:spid="_x0000_s1120" style="position:absolute;left:44540;width:0;height:10683;visibility:visible;mso-wrap-style:square;v-text-anchor:top" coordsize="0,1068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8XsYA&#10;AADbAAAADwAAAGRycy9kb3ducmV2LnhtbESPT2vCQBTE70K/w/IKvYS6aaAi0VVCIaVQRGs99PjI&#10;PpO02bchu/njt+8KgsdhZn7DrLeTacRAnastK3iZxyCIC6trLhWcvvPnJQjnkTU2lknBhRxsNw+z&#10;NabajvxFw9GXIkDYpaig8r5NpXRFRQbd3LbEwTvbzqAPsiul7nAMcNPIJI4X0mDNYaHClt4qKv6O&#10;vVHQRNF+Ouzes2Wd+8/s9dT/ZL+9Uk+PU7YC4Wny9/Ct/aEVJAlcv4Qf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t8XsYAAADbAAAADwAAAAAAAAAAAAAAAACYAgAAZHJz&#10;L2Rvd25yZXYueG1sUEsFBgAAAAAEAAQA9QAAAIsDAAAAAA==&#10;" path="m,l,1068324e" filled="f" strokeweight=".35086mm">
                  <v:path arrowok="t" o:connecttype="custom" o:connectlocs="0,0;0,10683" o:connectangles="0,0" textboxrect="0,0,0,1068324"/>
                </v:shape>
                <v:shape id="Shape 5015" o:spid="_x0000_s1121" style="position:absolute;left:4350;width:40190;height:10683;visibility:visible;mso-wrap-style:square;v-text-anchor:top" coordsize="4019042,10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B9cQA&#10;AADbAAAADwAAAGRycy9kb3ducmV2LnhtbESPQWsCMRSE74X+h/AKvdVsrUhZjaJFRfCiW8Xrc/Pc&#10;Xdy8LEnUbX+9EQSPw8x8wwzHranFhZyvLCv47CQgiHOrKy4UbH/nH98gfEDWWFsmBX/kYTx6fRli&#10;qu2VN3TJQiEihH2KCsoQmlRKn5dk0HdsQxy9o3UGQ5SukNrhNcJNLbtJ0pcGK44LJTb0U1J+ys5G&#10;wWHfHP5lNp3P3GLXWzuaTd3qpNT7WzsZgAjUhmf40V5qBd0vuH+JP0C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CgfXEAAAA2wAAAA8AAAAAAAAAAAAAAAAAmAIAAGRycy9k&#10;b3ducmV2LnhtbFBLBQYAAAAABAAEAPUAAACJAwAAAAA=&#10;" path="m,1068350r4019042,l4019042,,,,,1068350xe" filled="f" strokecolor="silver" strokeweight=".35086mm">
                  <v:path arrowok="t" o:connecttype="custom" o:connectlocs="0,10683;40190,10683;40190,0;0,0;0,10683" o:connectangles="0,0,0,0,0" textboxrect="0,0,4019042,1068350"/>
                </v:shape>
                <v:shape id="Shape 5016" o:spid="_x0000_s1122" style="position:absolute;left:4350;top:1190;width:40190;height:3541;visibility:visible;mso-wrap-style:square;v-text-anchor:top" coordsize="4019042,354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B8bsMA&#10;AADbAAAADwAAAGRycy9kb3ducmV2LnhtbESPT4vCMBTE74LfITxhb5oqIlKNImLR08LqruDt0bz+&#10;wealNLG2fnqzsLDHYWZ+w6y3nalES40rLSuYTiIQxKnVJecKvi/JeAnCeWSNlWVS0JOD7WY4WGOs&#10;7ZO/qD37XAQIuxgVFN7XsZQuLcigm9iaOHiZbQz6IJtc6gafAW4qOYuihTRYclgosKZ9Qen9/DAK&#10;6Ji0nz/ZITu+Fv3V97Zvk9teqY9Rt1uB8NT5//Bf+6QVzObw+yX8AL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B8bsMAAADbAAAADwAAAAAAAAAAAAAAAACYAgAAZHJzL2Rv&#10;d25yZXYueG1sUEsFBgAAAAAEAAQA9QAAAIgDAAAAAA==&#10;" path="m,312674r365379,39624l731139,309626r365760,-64008l1461135,228855r365760,-96013l2192655,r364236,24638l2922651,173990r365760,71628l3654171,354076r364871,-64262e" filled="f" strokecolor="navy" strokeweight=".35086mm">
                  <v:stroke endcap="round"/>
                  <v:path arrowok="t" o:connecttype="custom" o:connectlocs="0,3127;3654,3523;7311,3096;10969,2456;14611,2289;18269,1329;21926,0;25569,246;29226,1740;32884,2456;36541,3541;40190,2898" o:connectangles="0,0,0,0,0,0,0,0,0,0,0,0" textboxrect="0,0,4019042,354076"/>
                </v:shape>
                <v:shape id="Shape 5017" o:spid="_x0000_s1123" style="position:absolute;left:4105;top:4070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1mN8QA&#10;AADbAAAADwAAAGRycy9kb3ducmV2LnhtbESPzWrDMBCE74W8g9hAb43cQExwo4TQ0uKSU91CyG1r&#10;bWwRa2UsxT9vXxUCOQ4z8w2z2Y22ET113jhW8LxIQBCXThuuFPx8vz+tQfiArLFxTAom8rDbzh42&#10;mGk38Bf1RahEhLDPUEEdQptJ6cuaLPqFa4mjd3adxRBlV0nd4RDhtpHLJEmlRcNxocaWXmsqL8XV&#10;Kji69PBpVhMd9us8vKUfxen3apR6nI/7FxCBxnAP39q5VrBcwf+X+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9ZjfEAAAA2wAAAA8AAAAAAAAAAAAAAAAAmAIAAGRycy9k&#10;b3ducmV2LnhtbFBLBQYAAAAABAAEAPUAAACJAwAAAAA=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18" o:spid="_x0000_s1124" style="position:absolute;left:4105;top:4070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YGsQA&#10;AADbAAAADwAAAGRycy9kb3ducmV2LnhtbESPQWuDQBSE74X8h+UFcmvWeJBg3UhpE1DIpUnb86v7&#10;qlb3rbgbY/59tlDocZiZb5gsn00vJhpda1nBZh2BIK6sbrlW8H4+PG5BOI+ssbdMCm7kIN8tHjJM&#10;tb3yG00nX4sAYZeigsb7IZXSVQ0ZdGs7EAfv244GfZBjLfWI1wA3vYyjKJEGWw4LDQ700lDVnS5G&#10;QXc+frnqZ//xuU1MUR4wei3tXqnVcn5+AuFp9v/hv3ahFcQJ/H4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52BrEAAAA2wAAAA8AAAAAAAAAAAAAAAAAmAIAAGRycy9k&#10;b3ducmV2LnhtbFBLBQYAAAAABAAEAPUAAACJAwAAAAA=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19" o:spid="_x0000_s1125" style="position:absolute;left:7763;top:4466;width:487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Nd28MA&#10;AADbAAAADwAAAGRycy9kb3ducmV2LnhtbESPQWvCQBSE7wX/w/IEb3WjYCqpq4iiKJ4aBentNfua&#10;LGbfhuyq8d+7hYLHYWa+YWaLztbiRq03jhWMhgkI4sJpw6WC03HzPgXhA7LG2jEpeJCHxbz3NsNM&#10;uzt/0S0PpYgQ9hkqqEJoMil9UZFFP3QNcfR+XWsxRNmWUrd4j3Bby3GSpNKi4bhQYUOriopLfrUK&#10;zi497M3kQYfldBfW6Tb//rkapQb9bvkJIlAXXuH/9k4rGH/A3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Nd28MAAADbAAAADwAAAAAAAAAAAAAAAACYAgAAZHJzL2Rv&#10;d25yZXYueG1sUEsFBgAAAAAEAAQA9QAAAIgDAAAAAA==&#10;" path="m24384,l48768,24384,24384,48768,,24384,24384,xe" fillcolor="navy" stroked="f" strokeweight="0">
                  <v:path arrowok="t" o:connecttype="custom" o:connectlocs="244,0;487,244;244,488;0,244;244,0" o:connectangles="0,0,0,0,0" textboxrect="0,0,48768,48768"/>
                </v:shape>
                <v:shape id="Shape 5020" o:spid="_x0000_s1126" style="position:absolute;left:7763;top:4466;width:487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rp87wA&#10;AADbAAAADwAAAGRycy9kb3ducmV2LnhtbERPyQrCMBC9C/5DGMGbpnoQqY0iLqDgxfU8NmNbbSal&#10;iVr/3hwEj4+3J7PGlOJFtSssKxj0IxDEqdUFZwpOx3VvDMJ5ZI2lZVLwIQezabuVYKztm/f0OvhM&#10;hBB2MSrIva9iKV2ak0HXtxVx4G62NugDrDOpa3yHcFPKYRSNpMGCQ0OOFS1ySh+Hp1HwOO6uLr2v&#10;zpfxyGy2a4yWW7tSqttp5hMQnhr/F//cG61gGMaGL+EHyO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aunzvAAAANsAAAAPAAAAAAAAAAAAAAAAAJgCAABkcnMvZG93bnJldi54&#10;bWxQSwUGAAAAAAQABAD1AAAAgQMAAAAA&#10;" path="m24384,l48768,24384,24384,48768,,24384,24384,xe" filled="f" strokecolor="navy" strokeweight=".48pt">
                  <v:path arrowok="t" o:connecttype="custom" o:connectlocs="244,0;487,244;244,488;0,244;244,0" o:connectangles="0,0,0,0,0" textboxrect="0,0,48768,48768"/>
                </v:shape>
                <v:shape id="Shape 5021" o:spid="_x0000_s1127" style="position:absolute;left:11420;top:4040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BsMsQA&#10;AADbAAAADwAAAGRycy9kb3ducmV2LnhtbESPQWvCQBSE7wX/w/KE3upGoUGjGxFLi8VTU0G8PbPP&#10;ZDH7NmRXE/99t1DocZiZb5jVerCNuFPnjWMF00kCgrh02nCl4PD9/jIH4QOyxsYxKXiQh3U+elph&#10;pl3PX3QvQiUihH2GCuoQ2kxKX9Zk0U9cSxy9i+sshii7SuoO+wi3jZwlSSotGo4LNba0ram8Fjer&#10;4OjS/ad5fdB+M9+Ft/SjOJ1vRqnn8bBZggg0hP/wX3unFcwW8Psl/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wbDLEAAAA2wAAAA8AAAAAAAAAAAAAAAAAmAIAAGRycy9k&#10;b3ducmV2LnhtbFBLBQYAAAAABAAEAPUAAACJAwAAAAA=&#10;" path="m24384,l48768,24385,24384,48768,,24385,24384,xe" fillcolor="navy" stroked="f" strokeweight="0">
                  <v:path arrowok="t" o:connecttype="custom" o:connectlocs="244,0;488,244;244,487;0,244;244,0" o:connectangles="0,0,0,0,0" textboxrect="0,0,48768,48768"/>
                </v:shape>
                <v:shape id="Shape 5022" o:spid="_x0000_s1128" style="position:absolute;left:11420;top:4040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KLwA&#10;AADbAAAADwAAAGRycy9kb3ducmV2LnhtbERPyQrCMBC9C/5DGMGbpiqIVKOICyh4cT2PzdhWm0lp&#10;ota/NwfB4+Ptk1ltCvGiyuWWFfS6EQjixOqcUwWn47ozAuE8ssbCMin4kIPZtNmYYKztm/f0OvhU&#10;hBB2MSrIvC9jKV2SkUHXtSVx4G62MugDrFKpK3yHcFPIfhQNpcGcQ0OGJS0ySh6Hp1HwOO6uLrmv&#10;zpfR0Gy2a4yWW7tSqt2q52MQnmr/F//cG61gENaHL+EHyO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hxXMovAAAANsAAAAPAAAAAAAAAAAAAAAAAJgCAABkcnMvZG93bnJldi54&#10;bWxQSwUGAAAAAAQABAD1AAAAgQMAAAAA&#10;" path="m24384,l48768,24385,24384,48768,,24385,24384,xe" filled="f" strokecolor="navy" strokeweight=".48pt">
                  <v:path arrowok="t" o:connecttype="custom" o:connectlocs="244,0;488,244;244,487;0,244;244,0" o:connectangles="0,0,0,0,0" textboxrect="0,0,48768,48768"/>
                </v:shape>
                <v:shape id="Shape 5023" o:spid="_x0000_s1129" style="position:absolute;left:15078;top:3400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/26cQA&#10;AADbAAAADwAAAGRycy9kb3ducmV2LnhtbESPQWvCQBSE7wX/w/KE3upGS4NEVxGlxeKpqSDentln&#10;sph9G7KbGP99t1DocZiZb5jlerC16Kn1xrGC6SQBQVw4bbhUcPx+f5mD8AFZY+2YFDzIw3o1elpi&#10;pt2dv6jPQykihH2GCqoQmkxKX1Rk0U9cQxy9q2sthijbUuoW7xFuazlLklRaNBwXKmxoW1Fxyzur&#10;4OTSw6d5e9BhM9+HXfqRny+dUep5PGwWIAIN4T/8195rBa9T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f9unEAAAA2wAAAA8AAAAAAAAAAAAAAAAAmAIAAGRycy9k&#10;b3ducmV2LnhtbFBLBQYAAAAABAAEAPUAAACJAwAAAAA=&#10;" path="m24384,l48768,24383,24384,48768,,24383,24384,xe" fillcolor="navy" stroked="f" strokeweight="0">
                  <v:path arrowok="t" o:connecttype="custom" o:connectlocs="244,0;487,243;244,487;0,243;244,0" o:connectangles="0,0,0,0,0" textboxrect="0,0,48768,48768"/>
                </v:shape>
                <v:shape id="Shape 5024" o:spid="_x0000_s1130" style="position:absolute;left:15078;top:3400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tIxMEA&#10;AADbAAAADwAAAGRycy9kb3ducmV2LnhtbESPS6vCMBSE94L/IRzBnaYqiFSjiA9QcHN9rY/Nsa02&#10;J6WJWv/9jSC4HGbmG2Yyq00hnlS53LKCXjcCQZxYnXOq4HhYd0YgnEfWWFgmBW9yMJs2GxOMtX3x&#10;Hz33PhUBwi5GBZn3ZSylSzIy6Lq2JA7e1VYGfZBVKnWFrwA3hexH0VAazDksZFjSIqPkvn8YBffD&#10;7uKS2+p0Hg3NZrvGaLm1K6XarXo+BuGp9r/wt73RCgZ9+HwJP0B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bSMTBAAAA2wAAAA8AAAAAAAAAAAAAAAAAmAIAAGRycy9kb3du&#10;cmV2LnhtbFBLBQYAAAAABAAEAPUAAACGAwAAAAA=&#10;" path="m24384,l48768,24383,24384,48768,,24383,24384,xe" filled="f" strokecolor="navy" strokeweight=".48pt">
                  <v:path arrowok="t" o:connecttype="custom" o:connectlocs="244,0;487,243;244,487;0,243;244,0" o:connectangles="0,0,0,0,0" textboxrect="0,0,48768,48768"/>
                </v:shape>
                <v:shape id="Shape 5025" o:spid="_x0000_s1131" style="position:absolute;left:18720;top:3232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NBcMA&#10;AADbAAAADwAAAGRycy9kb3ducmV2LnhtbESPQWvCQBSE74L/YXmCN91YMUjqKqJUFE+mgvT2mn1N&#10;FrNvQ3bV+O+7BaHHYWa+YRarztbiTq03jhVMxgkI4sJpw6WC8+fHaA7CB2SNtWNS8CQPq2W/t8BM&#10;uwef6J6HUkQI+wwVVCE0mZS+qMiiH7uGOHo/rrUYomxLqVt8RLit5VuSpNKi4bhQYUObioprfrMK&#10;Li49HszsScf1fB+26S7/+r4ZpYaDbv0OIlAX/sOv9l4rmE7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HNBcMAAADbAAAADwAAAAAAAAAAAAAAAACYAgAAZHJzL2Rv&#10;d25yZXYueG1sUEsFBgAAAAAEAAQA9QAAAIgDAAAAAA==&#10;" path="m24384,l48768,24385,24384,48768,,24385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26" o:spid="_x0000_s1132" style="position:absolute;left:18720;top:3232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1K8QA&#10;AADbAAAADwAAAGRycy9kb3ducmV2LnhtbESPQWvCQBSE70L/w/IKvZmNWkSimyCtgoFeatqen9ln&#10;Es2+DdmtSf99tyD0OMzMN8wmG00rbtS7xrKCWRSDIC6tbrhS8FHspysQziNrbC2Tgh9ykKUPkw0m&#10;2g78Trejr0SAsEtQQe19l0jpypoMush2xME7296gD7KvpO5xCHDTynkcL6XBhsNCjR291FRej99G&#10;wbV4O7nysvv8Wi3NId9j/JrbnVJPj+N2DcLT6P/D9/ZBK1g8w9+X8AN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+dSvEAAAA2wAAAA8AAAAAAAAAAAAAAAAAmAIAAGRycy9k&#10;b3ducmV2LnhtbFBLBQYAAAAABAAEAPUAAACJAwAAAAA=&#10;" path="m24384,l48768,24385,24384,48768,,24385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27" o:spid="_x0000_s1133" style="position:absolute;left:22378;top:2272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w6sQA&#10;AADbAAAADwAAAGRycy9kb3ducmV2LnhtbESPQWvCQBSE70L/w/IKvelGiyFEV5EWi8VTY6F4e2af&#10;yWL2bciuGv+9KxQ8DjPzDTNf9rYRF+q8caxgPEpAEJdOG64U/O7WwwyED8gaG8ek4EYelouXwRxz&#10;7a78Q5ciVCJC2OeooA6hzaX0ZU0W/ci1xNE7us5iiLKrpO7wGuG2kZMkSaVFw3GhxpY+aipPxdkq&#10;+HPp9ttMb7RdZZvwmX4V+8PZKPX22q9mIAL14Rn+b2+0gvcp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k8OrEAAAA2wAAAA8AAAAAAAAAAAAAAAAAmAIAAGRycy9k&#10;b3ducmV2LnhtbFBLBQYAAAAABAAEAPUAAACJAwAAAAA=&#10;" path="m24384,l48768,24384,24384,48768,,24384,24384,x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28" o:spid="_x0000_s1134" style="position:absolute;left:22378;top:2272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Ox8MA&#10;AADbAAAADwAAAGRycy9kb3ducmV2LnhtbESPQWvCQBSE7wX/w/KE3upGC0Giq5SqkEAvGtvzM/ua&#10;pGbfhuxq0n/vCoLHYWa+YZbrwTTiSp2rLSuYTiIQxIXVNZcKjvnubQ7CeWSNjWVS8E8O1qvRyxIT&#10;bXve0/XgSxEg7BJUUHnfJlK6oiKDbmJb4uD92s6gD7Irpe6wD3DTyFkUxdJgzWGhwpY+KyrOh4tR&#10;cM6/Tq74237/zGOTZjuMNpndKvU6Hj4WIDwN/hl+tFOt4D2G+5fw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BOx8MAAADbAAAADwAAAAAAAAAAAAAAAACYAgAAZHJzL2Rv&#10;d25yZXYueG1sUEsFBgAAAAAEAAQA9QAAAIgDAAAAAA==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shape id="Shape 5029" o:spid="_x0000_s1135" style="position:absolute;left:26035;top:946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LBsUA&#10;AADbAAAADwAAAGRycy9kb3ducmV2LnhtbESPQWvCQBSE74X+h+UJvelGS1NJ3QSptCieGoXS22v2&#10;mSxm34bsqvHfdwWhx2FmvmEWxWBbcabeG8cKppMEBHHltOFawX73MZ6D8AFZY+uYFFzJQ5E/Piww&#10;0+7CX3QuQy0ihH2GCpoQukxKXzVk0U9cRxy9g+sthij7WuoeLxFuWzlLklRaNBwXGuzovaHqWJ6s&#10;gm+Xbjfm5Urb5XwdVuln+fN7Mko9jYblG4hAQ/gP39trreD5FW5f4g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+ssGxQAAANsAAAAPAAAAAAAAAAAAAAAAAJgCAABkcnMv&#10;ZG93bnJldi54bWxQSwUGAAAAAAQABAD1AAAAigMAAAAA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30" o:spid="_x0000_s1136" style="position:absolute;left:26035;top:946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N/LrwA&#10;AADbAAAADwAAAGRycy9kb3ducmV2LnhtbERPyQrCMBC9C/5DGMGbpiqIVKOICyh4cT2PzdhWm0lp&#10;ota/NwfB4+Ptk1ltCvGiyuWWFfS6EQjixOqcUwWn47ozAuE8ssbCMin4kIPZtNmYYKztm/f0OvhU&#10;hBB2MSrIvC9jKV2SkUHXtSVx4G62MugDrFKpK3yHcFPIfhQNpcGcQ0OGJS0ySh6Hp1HwOO6uLrmv&#10;zpfR0Gy2a4yWW7tSqt2q52MQnmr/F//cG61gEMaGL+EHyO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s38uvAAAANsAAAAPAAAAAAAAAAAAAAAAAJgCAABkcnMvZG93bnJldi54&#10;bWxQSwUGAAAAAAQABAD1AAAAgQMAAAAA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111367" o:spid="_x0000_s1137" style="position:absolute;left:29678;top:1190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1N2MUA&#10;AADbAAAADwAAAGRycy9kb3ducmV2LnhtbESPQWvCQBSE70L/w/IKvYhurCA2dRPaQsWCYJuY+zP7&#10;TEKzb0N21fjvu4LQ4zAz3zCrdDCtOFPvGssKZtMIBHFpdcOVgn3+OVmCcB5ZY2uZFFzJQZo8jFYY&#10;a3vhHzpnvhIBwi5GBbX3XSylK2sy6Ka2Iw7e0fYGfZB9JXWPlwA3rXyOooU02HBYqLGjj5rK3+xk&#10;FBzX+fsyKqrDoZ1/fxX5NhvPdplST4/D2ysIT4P/D9/bG61g/gK3L+EHy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U3YxQAAANsAAAAPAAAAAAAAAAAAAAAAAJgCAABkcnMv&#10;ZG93bnJldi54bWxQSwUGAAAAAAQABAD1AAAAigMAAAAA&#10;" path="m24384,l48768,24384,24384,48768,,24384,24384,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32" o:spid="_x0000_s1138" style="position:absolute;left:29678;top:1190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AVbwA&#10;AADbAAAADwAAAGRycy9kb3ducmV2LnhtbERPyQrCMBC9C/5DGMGbpoqIVKOICyh4cT2PzdhWm0lp&#10;ota/NwfB4+Ptk1ltCvGiyuWWFfS6EQjixOqcUwWn47ozAuE8ssbCMin4kIPZtNmYYKztm/f0OvhU&#10;hBB2MSrIvC9jKV2SkUHXtSVx4G62MugDrFKpK3yHcFPIfhQNpcGcQ0OGJS0ySh6Hp1HwOO6uLrmv&#10;zpfR0Gy2a4yWW7tSqt2q52MQnmr/F//cG61gENaHL+EHyO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5wwBVvAAAANsAAAAPAAAAAAAAAAAAAAAAAJgCAABkcnMvZG93bnJldi54&#10;bWxQSwUGAAAAAAQABAD1AAAAgQMAAAAA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shape id="Shape 5033" o:spid="_x0000_s1139" style="position:absolute;left:33335;top:2683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mFlMQA&#10;AADbAAAADwAAAGRycy9kb3ducmV2LnhtbESPQWvCQBSE7wX/w/KE3upGaYNEVxGlxeKpqSDentln&#10;sph9G7KbGP99t1DocZiZb5jlerC16Kn1xrGC6SQBQVw4bbhUcPx+f5mD8AFZY+2YFDzIw3o1elpi&#10;pt2dv6jPQykihH2GCqoQmkxKX1Rk0U9cQxy9q2sthijbUuoW7xFuazlLklRaNBwXKmxoW1Fxyzur&#10;4OTSw6d5e9BhM9+HXfqRny+dUep5PGwWIAIN4T/8195rBa9T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ZhZTEAAAA2wAAAA8AAAAAAAAAAAAAAAAAmAIAAGRycy9k&#10;b3ducmV2LnhtbFBLBQYAAAAABAAEAPUAAACJAwAAAAA=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34" o:spid="_x0000_s1140" style="position:absolute;left:33335;top:2683;width:488;height:488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07ucEA&#10;AADbAAAADwAAAGRycy9kb3ducmV2LnhtbESPS6vCMBSE94L/IRzBnaaKiFSjiA9QcHN9rY/Nsa02&#10;J6WJWv/9jSC4HGbmG2Yyq00hnlS53LKCXjcCQZxYnXOq4HhYd0YgnEfWWFgmBW9yMJs2GxOMtX3x&#10;Hz33PhUBwi5GBZn3ZSylSzIy6Lq2JA7e1VYGfZBVKnWFrwA3hexH0VAazDksZFjSIqPkvn8YBffD&#10;7uKS2+p0Hg3NZrvGaLm1K6XarXo+BuGp9r/wt73RCgZ9+HwJP0B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dO7nBAAAA2wAAAA8AAAAAAAAAAAAAAAAAmAIAAGRycy9kb3du&#10;cmV2LnhtbFBLBQYAAAAABAAEAPUAAACGAwAAAAA=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35" o:spid="_x0000_s1141" style="position:absolute;left:36993;top:3400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+eMUA&#10;AADbAAAADwAAAGRycy9kb3ducmV2LnhtbESPQWvCQBSE74X+h+UJvdWNtgZJ3QSptCieGoXS22v2&#10;mSxm34bsqvHfdwWhx2FmvmEWxWBbcabeG8cKJuMEBHHltOFawX738TwH4QOyxtYxKbiShyJ/fFhg&#10;pt2Fv+hchlpECPsMFTQhdJmUvmrIoh+7jjh6B9dbDFH2tdQ9XiLctnKaJKm0aDguNNjRe0PVsTxZ&#10;Bd8u3W7M7Erb5XwdVuln+fN7Mko9jYblG4hAQ/gP39trreD1BW5f4g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x754xQAAANsAAAAPAAAAAAAAAAAAAAAAAJgCAABkcnMv&#10;ZG93bnJldi54bWxQSwUGAAAAAAQABAD1AAAAigMAAAAA&#10;" path="m24384,l48768,24383,24384,48768,,24383,24384,xe" fillcolor="navy" stroked="f" strokeweight="0">
                  <v:path arrowok="t" o:connecttype="custom" o:connectlocs="244,0;488,243;244,487;0,243;244,0" o:connectangles="0,0,0,0,0" textboxrect="0,0,48768,48768"/>
                </v:shape>
                <v:shape id="Shape 5036" o:spid="_x0000_s1142" style="position:absolute;left:36993;top:3400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GVsIA&#10;AADbAAAADwAAAGRycy9kb3ducmV2LnhtbESPS6vCMBSE94L/IRzh7myqiEg1ivgABTc+18fm2Fab&#10;k9Lkav335sIFl8PMfMNMZo0pxZNqV1hW0ItiEMSp1QVnCk7HdXcEwnlkjaVlUvAmB7NpuzXBRNsX&#10;7+l58JkIEHYJKsi9rxIpXZqTQRfZijh4N1sb9EHWmdQ1vgLclLIfx0NpsOCwkGNFi5zSx+HXKHgc&#10;d1eX3lfny2hoNts1xsutXSn102nmYxCeGv8N/7c3WsFgAH9fwg+Q0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+AZWwgAAANsAAAAPAAAAAAAAAAAAAAAAAJgCAABkcnMvZG93&#10;bnJldi54bWxQSwUGAAAAAAQABAD1AAAAhwMAAAAA&#10;" path="m24384,l48768,24383,24384,48768,,24383,24384,xe" filled="f" strokecolor="navy" strokeweight=".48pt">
                  <v:path arrowok="t" o:connecttype="custom" o:connectlocs="244,0;488,243;244,487;0,243;244,0" o:connectangles="0,0,0,0,0" textboxrect="0,0,48768,48768"/>
                </v:shape>
                <v:shape id="Shape 5037" o:spid="_x0000_s1143" style="position:absolute;left:40650;top:4482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Dl8QA&#10;AADbAAAADwAAAGRycy9kb3ducmV2LnhtbESPQWvCQBSE70L/w/IKvelGqSFEV5EWi8VTY6F4e2af&#10;yWL2bciuGv+9KxQ8DjPzDTNf9rYRF+q8caxgPEpAEJdOG64U/O7WwwyED8gaG8ek4EYelouXwRxz&#10;7a78Q5ciVCJC2OeooA6hzaX0ZU0W/ci1xNE7us5iiLKrpO7wGuG2kZMkSaVFw3GhxpY+aipPxdkq&#10;+HPp9ttMb7RdZZvwmX4V+8PZKPX22q9mIAL14Rn+b2+0gvcp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ig5fEAAAA2wAAAA8AAAAAAAAAAAAAAAAAmAIAAGRycy9k&#10;b3ducmV2LnhtbFBLBQYAAAAABAAEAPUAAACJAwAAAAA=&#10;" path="m24384,l48768,24384,24384,48768,,24384,24384,xe" fillcolor="navy" stroked="f" strokeweight="0">
                  <v:path arrowok="t" o:connecttype="custom" o:connectlocs="244,0;488,244;244,487;0,244;244,0" o:connectangles="0,0,0,0,0" textboxrect="0,0,48768,48768"/>
                </v:shape>
                <v:shape id="Shape 5038" o:spid="_x0000_s1144" style="position:absolute;left:40650;top:4482;width:488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9usMA&#10;AADbAAAADwAAAGRycy9kb3ducmV2LnhtbESPQWvCQBSE7wX/w/KE3upGKUGiq5SqkEAvGtvzM/ua&#10;pGbfhuxq0n/vCoLHYWa+YZbrwTTiSp2rLSuYTiIQxIXVNZcKjvnubQ7CeWSNjWVS8E8O1qvRyxIT&#10;bXve0/XgSxEg7BJUUHnfJlK6oiKDbmJb4uD92s6gD7Irpe6wD3DTyFkUxdJgzWGhwpY+KyrOh4tR&#10;cM6/Tq74237/zGOTZjuMNpndKvU6Hj4WIDwN/hl+tFOt4D2G+5fw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Y9usMAAADbAAAADwAAAAAAAAAAAAAAAACYAgAAZHJzL2Rv&#10;d25yZXYueG1sUEsFBgAAAAAEAAQA9QAAAIgDAAAAAA==&#10;" path="m24384,l48768,24384,24384,48768,,24384,24384,xe" filled="f" strokecolor="navy" strokeweight=".48pt">
                  <v:path arrowok="t" o:connecttype="custom" o:connectlocs="244,0;488,244;244,487;0,244;244,0" o:connectangles="0,0,0,0,0" textboxrect="0,0,48768,48768"/>
                </v:shape>
                <v:shape id="Shape 5039" o:spid="_x0000_s1145" style="position:absolute;left:44293;top:3842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y4e8UA&#10;AADbAAAADwAAAGRycy9kb3ducmV2LnhtbESPQWvCQBSE74X+h+UJvelGaVNJ3QSptCieGoXS22v2&#10;mSxm34bsqvHfdwWhx2FmvmEWxWBbcabeG8cKppMEBHHltOFawX73MZ6D8AFZY+uYFFzJQ5E/Piww&#10;0+7CX3QuQy0ihH2GCpoQukxKXzVk0U9cRxy9g+sthij7WuoeLxFuWzlLklRaNBwXGuzovaHqWJ6s&#10;gm+Xbjfm5Urb5XwdVuln+fN7Mko9jYblG4hAQ/gP39trreD5FW5f4g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Lh7xQAAANsAAAAPAAAAAAAAAAAAAAAAAJgCAABkcnMv&#10;ZG93bnJldi54bWxQSwUGAAAAAAQABAD1AAAAigMAAAAA&#10;" path="m24384,l48768,24384,24384,48768,,24384,24384,x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40" o:spid="_x0000_s1146" style="position:absolute;left:44293;top:3842;width:487;height:487;visibility:visible;mso-wrap-style:square;v-text-anchor:top" coordsize="48768,48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MU7wA&#10;AADbAAAADwAAAGRycy9kb3ducmV2LnhtbERPyQrCMBC9C/5DGMGbpoqIVKOICyh4cT2PzdhWm0lp&#10;ota/NwfB4+Ptk1ltCvGiyuWWFfS6EQjixOqcUwWn47ozAuE8ssbCMin4kIPZtNmYYKztm/f0OvhU&#10;hBB2MSrIvC9jKV2SkUHXtSVx4G62MugDrFKpK3yHcFPIfhQNpcGcQ0OGJS0ySh6Hp1HwOO6uLrmv&#10;zpfR0Gy2a4yWW7tSqt2q52MQnmr/F//cG61gEMaGL+EHyO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HtQxTvAAAANsAAAAPAAAAAAAAAAAAAAAAAJgCAABkcnMvZG93bnJldi54&#10;bWxQSwUGAAAAAAQABAD1AAAAgQMAAAAA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rect id="Rectangle 5041" o:spid="_x0000_s1147" style="position:absolute;left:-5119;top:2876;width:11495;height:125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zwMUA&#10;AADbAAAADwAAAGRycy9kb3ducmV2LnhtbESPT2vCQBTE74LfYXlCb7qxSKsxGymFEi8K1VZ6fM2+&#10;/MHs2zS7avrtXUHwOMzMb5hk1ZtGnKlztWUF00kEgji3uuZSwdf+YzwH4TyyxsYyKfgnB6t0OEgw&#10;1vbCn3Te+VIECLsYFVTet7GULq/IoJvYljh4he0M+iC7UuoOLwFuGvkcRS/SYM1hocKW3ivKj7uT&#10;UfA93Z8Omdv+8k/x9zrb+GxblJlST6P+bQnCU+8f4Xt7rRXMFnD7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K/PAxQAAANsAAAAPAAAAAAAAAAAAAAAAAJgCAABkcnMv&#10;ZG93bnJldi54bWxQSwUGAAAAAAQABAD1AAAAigM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Тыс. пассажиров</w:t>
                        </w:r>
                      </w:p>
                    </w:txbxContent>
                  </v:textbox>
                </v:rect>
                <v:rect id="Rectangle 5042" o:spid="_x0000_s1148" style="position:absolute;left:22780;top:13011;width:4225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Месяц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D379A" w:rsidRPr="00D71CBD" w:rsidRDefault="00787F9D">
      <w:pPr>
        <w:spacing w:after="0"/>
        <w:ind w:left="1245" w:right="1305"/>
        <w:jc w:val="right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оформить таблицу так, как показано на рисунке. Линии сетки не должны быть видны. Остаток вычислить по формуле. </w:t>
      </w:r>
    </w:p>
    <w:p w:rsidR="006D379A" w:rsidRPr="00D71CBD" w:rsidRDefault="00787F9D">
      <w:pPr>
        <w:spacing w:after="0"/>
        <w:ind w:left="2014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w:drawing>
          <wp:inline distT="0" distB="0" distL="0" distR="0">
            <wp:extent cx="3914775" cy="1457325"/>
            <wp:effectExtent l="0" t="0" r="0" b="0"/>
            <wp:docPr id="5045" name="Picture 5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5" name="Picture 504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12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Вычислить значения столбца "Выдано на руки" таблицы "Ведомость", находящейся на листе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>"Лист</w:t>
      </w:r>
      <w:proofErr w:type="gramStart"/>
      <w:r w:rsidRPr="00D71CBD">
        <w:rPr>
          <w:rFonts w:ascii="Times New Roman" w:eastAsia="Times New Roman" w:hAnsi="Times New Roman" w:cs="Times New Roman"/>
        </w:rPr>
        <w:t>1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" книги Exam.xls. Значения вычисляются по формуле  </w:t>
      </w:r>
    </w:p>
    <w:p w:rsidR="006D379A" w:rsidRPr="00D71CBD" w:rsidRDefault="00787F9D">
      <w:pPr>
        <w:spacing w:after="0"/>
        <w:ind w:left="10" w:right="38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</w:rPr>
        <w:t xml:space="preserve">Начислено - Начислено*Налог/100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 изменении значения в ячейке, содержащей налог, значения в столбце "Выдано на руки" должны меняться автоматически. </w:t>
      </w:r>
    </w:p>
    <w:p w:rsidR="006D379A" w:rsidRPr="00D71CBD" w:rsidRDefault="00787F9D">
      <w:pPr>
        <w:numPr>
          <w:ilvl w:val="0"/>
          <w:numId w:val="30"/>
        </w:numPr>
        <w:spacing w:after="51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>, с помощью функции СЛЧИ</w:t>
      </w:r>
      <w:proofErr w:type="gramStart"/>
      <w:r w:rsidRPr="00D71CBD">
        <w:rPr>
          <w:rFonts w:ascii="Times New Roman" w:eastAsia="Times New Roman" w:hAnsi="Times New Roman" w:cs="Times New Roman"/>
        </w:rPr>
        <w:t>С(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) получить числовую таблицу из трех столбцов и 20 строк. Заменить формулы, содержащиеся в таблице, на значения. Считать, что в столбцах таблицы слева направо содержатся три величины: X, Y и Z. Вычислить значения R в четвертом столбце по формуле </w:t>
      </w:r>
    </w:p>
    <w:p w:rsidR="006D379A" w:rsidRPr="00D71CBD" w:rsidRDefault="00787F9D">
      <w:pPr>
        <w:spacing w:after="0"/>
        <w:ind w:right="4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R </w:t>
      </w:r>
      <w:r w:rsidRPr="00D71CBD">
        <w:rPr>
          <w:rFonts w:ascii="Times New Roman" w:eastAsia="Segoe UI Symbol" w:hAnsi="Times New Roman" w:cs="Times New Roman"/>
          <w:sz w:val="24"/>
        </w:rPr>
        <w:t xml:space="preserve"> </w:t>
      </w:r>
      <w:r w:rsidRPr="00D71CBD">
        <w:rPr>
          <w:rFonts w:ascii="Times New Roman" w:eastAsia="Times New Roman" w:hAnsi="Times New Roman" w:cs="Times New Roman"/>
          <w:sz w:val="24"/>
        </w:rPr>
        <w:t>Z</w:t>
      </w:r>
      <w:r w:rsidRPr="00D71CBD">
        <w:rPr>
          <w:rFonts w:ascii="Times New Roman" w:eastAsia="Segoe UI Symbol" w:hAnsi="Times New Roman" w:cs="Times New Roman"/>
          <w:sz w:val="24"/>
        </w:rPr>
        <w:t></w:t>
      </w:r>
      <w:r w:rsidRPr="00D71CBD">
        <w:rPr>
          <w:rFonts w:ascii="Times New Roman" w:eastAsia="Times New Roman" w:hAnsi="Times New Roman" w:cs="Times New Roman"/>
          <w:sz w:val="24"/>
        </w:rPr>
        <w:t>X</w:t>
      </w:r>
      <w:r w:rsidRPr="00D71CBD">
        <w:rPr>
          <w:rFonts w:ascii="Times New Roman" w:eastAsia="Times New Roman" w:hAnsi="Times New Roman" w:cs="Times New Roman"/>
          <w:vertAlign w:val="superscript"/>
        </w:rPr>
        <w:t>Y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 изменении любого из значений X, Y или Z результат должен меняться автоматически.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Используя Мастер функций и функцию </w:t>
      </w:r>
      <w:proofErr w:type="gramStart"/>
      <w:r w:rsidRPr="00D71CBD">
        <w:rPr>
          <w:rFonts w:ascii="Times New Roman" w:eastAsia="Times New Roman" w:hAnsi="Times New Roman" w:cs="Times New Roman"/>
        </w:rPr>
        <w:t>ТРАНСП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, транспонировать матрицу, заданную на листе "Лист2" книги Exam.xls. Матрицу Y называют транспонированной относительно матрицы X, если выполняется условие </w:t>
      </w:r>
      <w:proofErr w:type="spellStart"/>
      <w:r w:rsidRPr="00D71CBD">
        <w:rPr>
          <w:rFonts w:ascii="Times New Roman" w:eastAsia="Times New Roman" w:hAnsi="Times New Roman" w:cs="Times New Roman"/>
        </w:rPr>
        <w:t>y</w:t>
      </w:r>
      <w:r w:rsidRPr="00D71CBD">
        <w:rPr>
          <w:rFonts w:ascii="Times New Roman" w:eastAsia="Times New Roman" w:hAnsi="Times New Roman" w:cs="Times New Roman"/>
          <w:vertAlign w:val="subscript"/>
        </w:rPr>
        <w:t>i,j</w:t>
      </w:r>
      <w:proofErr w:type="spellEnd"/>
      <w:r w:rsidRPr="00D71CBD">
        <w:rPr>
          <w:rFonts w:ascii="Times New Roman" w:eastAsia="Times New Roman" w:hAnsi="Times New Roman" w:cs="Times New Roman"/>
        </w:rPr>
        <w:t>=</w:t>
      </w:r>
      <w:proofErr w:type="spellStart"/>
      <w:r w:rsidRPr="00D71CBD">
        <w:rPr>
          <w:rFonts w:ascii="Times New Roman" w:eastAsia="Times New Roman" w:hAnsi="Times New Roman" w:cs="Times New Roman"/>
        </w:rPr>
        <w:t>x</w:t>
      </w:r>
      <w:r w:rsidRPr="00D71CBD">
        <w:rPr>
          <w:rFonts w:ascii="Times New Roman" w:eastAsia="Times New Roman" w:hAnsi="Times New Roman" w:cs="Times New Roman"/>
          <w:vertAlign w:val="subscript"/>
        </w:rPr>
        <w:t>j,i</w:t>
      </w:r>
      <w:proofErr w:type="spellEnd"/>
      <w:r w:rsidRPr="00D71CBD">
        <w:rPr>
          <w:rFonts w:ascii="Times New Roman" w:eastAsia="Times New Roman" w:hAnsi="Times New Roman" w:cs="Times New Roman"/>
          <w:vertAlign w:val="subscript"/>
        </w:rPr>
        <w:t xml:space="preserve">  </w:t>
      </w:r>
      <w:r w:rsidRPr="00D71CBD">
        <w:rPr>
          <w:rFonts w:ascii="Times New Roman" w:eastAsia="Times New Roman" w:hAnsi="Times New Roman" w:cs="Times New Roman"/>
        </w:rPr>
        <w:t xml:space="preserve">для всех допустимых значений i и j.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выполнить фильтрацию списка, расположенного на листе "Лист3" книги Exam.xls, с помощью расширенного фильтра. Условие фильтрации - оценка 3 или 4 для фамилий, начинающихся на букву "К".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записать макрос, сортирующий список, расположенный на листе "Лист3" книги Exam.xls, по фамилиям - по алфавиту. Добавить на лист кнопку, запускающую этот макрос.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выполнить фильтрацию списка, расположенного на листе "Лист3" книги Exam.xls, с помощью расширенного фильтра. Условие фильтрации - оценка 2 по любой дисциплине.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выполнить фильтрацию списка, расположенного на листе "Лист3" книги Exam.xls, с помощью расширенного фильтра. Условие фильтрации - оценка 4 или 5 для дисциплины "Информатика".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На листе "Лист</w:t>
      </w:r>
      <w:proofErr w:type="gramStart"/>
      <w:r w:rsidRPr="00D71CBD">
        <w:rPr>
          <w:rFonts w:ascii="Times New Roman" w:eastAsia="Times New Roman" w:hAnsi="Times New Roman" w:cs="Times New Roman"/>
        </w:rPr>
        <w:t>7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" книги Exam.xls содержится ведомость перевозок. Вычислить значения столбца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"Стоимость перевозок" по формуле  </w:t>
      </w:r>
    </w:p>
    <w:p w:rsidR="006D379A" w:rsidRPr="00D71CBD" w:rsidRDefault="00787F9D">
      <w:pPr>
        <w:spacing w:after="0"/>
        <w:ind w:left="10" w:right="40" w:hanging="10"/>
        <w:jc w:val="center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b/>
          <w:i/>
        </w:rPr>
        <w:t>Расход_топлива</w:t>
      </w:r>
      <w:proofErr w:type="spellEnd"/>
      <w:r w:rsidRPr="00D71CBD">
        <w:rPr>
          <w:rFonts w:ascii="Times New Roman" w:eastAsia="Times New Roman" w:hAnsi="Times New Roman" w:cs="Times New Roman"/>
          <w:b/>
          <w:i/>
        </w:rPr>
        <w:t>*</w:t>
      </w:r>
      <w:proofErr w:type="spellStart"/>
      <w:r w:rsidRPr="00D71CBD">
        <w:rPr>
          <w:rFonts w:ascii="Times New Roman" w:eastAsia="Times New Roman" w:hAnsi="Times New Roman" w:cs="Times New Roman"/>
          <w:b/>
          <w:i/>
        </w:rPr>
        <w:t>Цена_топлива</w:t>
      </w:r>
      <w:proofErr w:type="spellEnd"/>
      <w:r w:rsidRPr="00D71CBD">
        <w:rPr>
          <w:rFonts w:ascii="Times New Roman" w:eastAsia="Times New Roman" w:hAnsi="Times New Roman" w:cs="Times New Roman"/>
          <w:b/>
          <w:i/>
        </w:rPr>
        <w:t xml:space="preserve">*Расстояние/100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Формула должна быть вписана в одну из ячеек столбца "Стоимость перевозок" и скопирована на остальные ячейки столбца. </w:t>
      </w:r>
    </w:p>
    <w:p w:rsidR="006D379A" w:rsidRPr="00D71CBD" w:rsidRDefault="00787F9D">
      <w:pPr>
        <w:spacing w:after="0"/>
        <w:ind w:left="852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6D379A">
      <w:pPr>
        <w:rPr>
          <w:rFonts w:ascii="Times New Roman" w:hAnsi="Times New Roman" w:cs="Times New Roman"/>
        </w:rPr>
        <w:sectPr w:rsidR="006D379A" w:rsidRPr="00D71CBD">
          <w:headerReference w:type="even" r:id="rId12"/>
          <w:headerReference w:type="default" r:id="rId13"/>
          <w:headerReference w:type="first" r:id="rId14"/>
          <w:pgSz w:w="11906" w:h="16841"/>
          <w:pgMar w:top="570" w:right="526" w:bottom="573" w:left="1133" w:header="720" w:footer="720" w:gutter="0"/>
          <w:cols w:space="720"/>
        </w:sectPr>
      </w:pPr>
    </w:p>
    <w:p w:rsidR="006D379A" w:rsidRPr="00D71CBD" w:rsidRDefault="00787F9D" w:rsidP="003B3A8E">
      <w:pPr>
        <w:tabs>
          <w:tab w:val="center" w:pos="711"/>
          <w:tab w:val="center" w:pos="1407"/>
          <w:tab w:val="center" w:pos="1835"/>
          <w:tab w:val="right" w:pos="10210"/>
        </w:tabs>
        <w:spacing w:after="125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lastRenderedPageBreak/>
        <w:t xml:space="preserve"> </w:t>
      </w:r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 xml:space="preserve">Типовые оценочные средства для текущего контроля успеваемости </w:t>
      </w:r>
      <w:proofErr w:type="gramStart"/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>обучающихся</w:t>
      </w:r>
      <w:proofErr w:type="gramEnd"/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</w:p>
    <w:p w:rsidR="006D379A" w:rsidRPr="00D71CBD" w:rsidRDefault="00787F9D">
      <w:pPr>
        <w:spacing w:after="28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  <w:color w:val="333333"/>
          <w:sz w:val="28"/>
        </w:rPr>
        <w:t xml:space="preserve">Формы контроля: Контрольный опрос (устный) (УО) </w:t>
      </w:r>
    </w:p>
    <w:p w:rsidR="006D379A" w:rsidRPr="00D71CBD" w:rsidRDefault="00787F9D" w:rsidP="0087040D">
      <w:pPr>
        <w:spacing w:after="182" w:line="285" w:lineRule="auto"/>
        <w:ind w:left="-15" w:right="1026" w:firstLine="193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 xml:space="preserve">Оценочное средство: Вопросы для устного опроса  </w:t>
      </w:r>
      <w:r w:rsidRPr="00D71CBD">
        <w:rPr>
          <w:rFonts w:ascii="Times New Roman" w:eastAsia="Times New Roman" w:hAnsi="Times New Roman" w:cs="Times New Roman"/>
          <w:b/>
          <w:sz w:val="24"/>
        </w:rPr>
        <w:t xml:space="preserve">Раздел 1. </w:t>
      </w:r>
      <w:r w:rsidR="0087040D" w:rsidRPr="00D71CBD">
        <w:rPr>
          <w:rFonts w:ascii="Times New Roman" w:eastAsia="Times New Roman" w:hAnsi="Times New Roman" w:cs="Times New Roman"/>
          <w:b/>
          <w:sz w:val="24"/>
        </w:rPr>
        <w:t>Информационное общество. Информационные и коммуникационные технологии. Общий состав и структура персональных ЭВМ и вычислительных систем. Программное обеспечение ЭВМ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Информатика: понятие, задачи.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Информатика как фундаментальная наука и как прикладная дисциплина.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История развития вычислительной техники.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Структурная схема ПК. Типовые элементы и их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 и свойства информации.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Базовая архитектура ПК: назначение и характеристика устройств.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Классификация ПК.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Микропроцессор: основные параметры.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Оперативная память: назначение, устройство.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Внешняя память: назначение, устройство.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Устройства ввода-вывода информации.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Монитор: назначение, основные параметры.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Периферийные устройства ПК.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Принтер: назначение, классификация.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Виды программного обеспечения, назначение и структура.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Назначение и структура системного программного обеспечения.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Файловая система ПК: понятие, основные элементы.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19.Файл: понятие,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Папки: понятие,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Значки и ярлыки: понятие, отличительные особенности.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Операционная система: определение, назначение, классификация.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Общая характеристика операционной системы </w:t>
      </w:r>
      <w:proofErr w:type="spellStart"/>
      <w:r w:rsidRPr="00D71CBD">
        <w:rPr>
          <w:rFonts w:ascii="Times New Roman" w:eastAsia="Times New Roman" w:hAnsi="Times New Roman" w:cs="Times New Roman"/>
        </w:rPr>
        <w:t>Windows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. </w:t>
      </w:r>
    </w:p>
    <w:p w:rsidR="006D379A" w:rsidRPr="00D71CBD" w:rsidRDefault="00787F9D">
      <w:pPr>
        <w:numPr>
          <w:ilvl w:val="0"/>
          <w:numId w:val="34"/>
        </w:numPr>
        <w:spacing w:after="29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Классификация программного обеспечения ПК. </w:t>
      </w:r>
    </w:p>
    <w:p w:rsidR="006D379A" w:rsidRPr="00D71CBD" w:rsidRDefault="00787F9D">
      <w:pPr>
        <w:numPr>
          <w:ilvl w:val="0"/>
          <w:numId w:val="34"/>
        </w:numPr>
        <w:spacing w:after="270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Кодирование данных в компьютере: числовых, текстовых, графических, звуковых.</w:t>
      </w: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379A" w:rsidRPr="00D71CBD" w:rsidRDefault="00787F9D">
      <w:pPr>
        <w:pStyle w:val="4"/>
        <w:spacing w:after="171" w:line="314" w:lineRule="auto"/>
        <w:ind w:left="-5"/>
      </w:pPr>
      <w:r w:rsidRPr="00D71CBD">
        <w:t xml:space="preserve">Раздел 3. </w:t>
      </w:r>
      <w:r w:rsidR="0087040D" w:rsidRPr="00D71CBD">
        <w:t>Текстовые процессоры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эффективной работы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не рекомендуется форматировать текст документа по мере его набора?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не рекомендуется выравнивать те</w:t>
      </w:r>
      <w:proofErr w:type="gramStart"/>
      <w:r w:rsidRPr="00D71CBD">
        <w:rPr>
          <w:rFonts w:ascii="Times New Roman" w:eastAsia="Times New Roman" w:hAnsi="Times New Roman" w:cs="Times New Roman"/>
        </w:rPr>
        <w:t>кст пр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обелами?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Что такое стиль абзаца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задать интервалы до и после заголовка? Как убрать интервал перед абзацем?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убедиться в том, что интервал между абзацами установлен не за счет вставки пустых абзацев?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сделать границы области текста видимыми?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при создании документов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удобнее сначала набрать текст документа, а только затем выполнять его форматирование?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создать документ из трех страниц, в котором первая и третья страницы имеют книжную ориентацию, а вторая – альбомную?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Назовите основные отличия шрифтов "</w:t>
      </w:r>
      <w:proofErr w:type="spellStart"/>
      <w:r w:rsidRPr="00D71CBD">
        <w:rPr>
          <w:rFonts w:ascii="Times New Roman" w:eastAsia="Times New Roman" w:hAnsi="Times New Roman" w:cs="Times New Roman"/>
        </w:rPr>
        <w:t>Times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</w:rPr>
        <w:t>New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</w:rPr>
        <w:t>Roman</w:t>
      </w:r>
      <w:proofErr w:type="spellEnd"/>
      <w:r w:rsidRPr="00D71CBD">
        <w:rPr>
          <w:rFonts w:ascii="Times New Roman" w:eastAsia="Times New Roman" w:hAnsi="Times New Roman" w:cs="Times New Roman"/>
        </w:rPr>
        <w:t>" и "</w:t>
      </w:r>
      <w:proofErr w:type="spellStart"/>
      <w:r w:rsidRPr="00D71CBD">
        <w:rPr>
          <w:rFonts w:ascii="Times New Roman" w:eastAsia="Times New Roman" w:hAnsi="Times New Roman" w:cs="Times New Roman"/>
        </w:rPr>
        <w:t>Arial</w:t>
      </w:r>
      <w:proofErr w:type="spellEnd"/>
      <w:r w:rsidRPr="00D71CBD">
        <w:rPr>
          <w:rFonts w:ascii="Times New Roman" w:eastAsia="Times New Roman" w:hAnsi="Times New Roman" w:cs="Times New Roman"/>
        </w:rPr>
        <w:t>"</w:t>
      </w:r>
      <w:r w:rsidRPr="00D71CBD">
        <w:rPr>
          <w:rFonts w:ascii="Times New Roman" w:eastAsia="Times New Roman" w:hAnsi="Times New Roman" w:cs="Times New Roman"/>
          <w:b/>
          <w:i/>
        </w:rPr>
        <w:t>.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не рекомендуется выравнивать те</w:t>
      </w:r>
      <w:proofErr w:type="gramStart"/>
      <w:r w:rsidRPr="00D71CBD">
        <w:rPr>
          <w:rFonts w:ascii="Times New Roman" w:eastAsia="Times New Roman" w:hAnsi="Times New Roman" w:cs="Times New Roman"/>
        </w:rPr>
        <w:t>кст пр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обелами?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Чем отличается графический редактор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от графического редактора </w:t>
      </w:r>
      <w:proofErr w:type="spellStart"/>
      <w:r w:rsidRPr="00D71CBD">
        <w:rPr>
          <w:rFonts w:ascii="Times New Roman" w:eastAsia="Times New Roman" w:hAnsi="Times New Roman" w:cs="Times New Roman"/>
        </w:rPr>
        <w:t>Paint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Что такое сложный документ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создания сложных документов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лучше использовать таблицы, чем надписи?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сложный документ выгоднее строить из последовательности отдельных таблиц, чем на базе одной большой таблицы?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чем преимущество установки нижней границы ячеек таблицы в сложных документах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по сравнению с многократным применением знака нижнего подчеркивания? 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чем недостатки выделения места под рисунок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вставкой пустых абзацев? В каком режиме обтекания должен находиться рисунок, чтобы при пустых абзацах вставка была правильной?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Каковы достоинства включения режима автоматического переноса слов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автоматизировать удаление лишних пробелов в документе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пометить заголовки документа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, чтобы в оглавлении были показаны различные уровни заголовков?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выделение обрабатываемой области текста в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надо делать до записи макроса? </w:t>
      </w:r>
    </w:p>
    <w:p w:rsidR="006D379A" w:rsidRPr="00D71CBD" w:rsidRDefault="00787F9D">
      <w:pPr>
        <w:numPr>
          <w:ilvl w:val="0"/>
          <w:numId w:val="35"/>
        </w:numPr>
        <w:spacing w:after="27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перевода курсора в начало строки при записи макроса MS </w:t>
      </w: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надо использовать клавишу </w:t>
      </w:r>
      <w:proofErr w:type="spellStart"/>
      <w:r w:rsidRPr="00D71CBD">
        <w:rPr>
          <w:rFonts w:ascii="Times New Roman" w:eastAsia="Times New Roman" w:hAnsi="Times New Roman" w:cs="Times New Roman"/>
        </w:rPr>
        <w:t>Home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, а не многократное нажатие клавиши "стрелка влево"? </w:t>
      </w:r>
    </w:p>
    <w:p w:rsidR="006D379A" w:rsidRPr="00D71CBD" w:rsidRDefault="00787F9D" w:rsidP="0087040D">
      <w:pPr>
        <w:pStyle w:val="4"/>
        <w:ind w:left="-5"/>
      </w:pPr>
      <w:r w:rsidRPr="00D71CBD">
        <w:t xml:space="preserve">Раздел 4. </w:t>
      </w:r>
      <w:r w:rsidR="0087040D" w:rsidRPr="00D71CBD">
        <w:t>Защита информации в компьютерах и сетях. Защита от вредоносных программ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Понятие компьютерной сети, локальные сети, глобальные сети.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Особенности построения локальной сети.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Глобальная сеть </w:t>
      </w:r>
      <w:proofErr w:type="spellStart"/>
      <w:r w:rsidRPr="00D71CBD">
        <w:rPr>
          <w:rFonts w:ascii="Times New Roman" w:eastAsia="Times New Roman" w:hAnsi="Times New Roman" w:cs="Times New Roman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</w:rPr>
        <w:t>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Всемирная паутина WWW.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Модель обмена данными в сети (протоколы).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Адресация в </w:t>
      </w:r>
      <w:proofErr w:type="spellStart"/>
      <w:r w:rsidRPr="00D71CBD">
        <w:rPr>
          <w:rFonts w:ascii="Times New Roman" w:eastAsia="Times New Roman" w:hAnsi="Times New Roman" w:cs="Times New Roman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</w:rPr>
        <w:t>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Виды сервисов </w:t>
      </w:r>
      <w:proofErr w:type="spellStart"/>
      <w:r w:rsidRPr="00D71CBD">
        <w:rPr>
          <w:rFonts w:ascii="Times New Roman" w:eastAsia="Times New Roman" w:hAnsi="Times New Roman" w:cs="Times New Roman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</w:rPr>
        <w:t>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Понятие электронной почты.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 телеконференции.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 появился Интернет?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Что обозначает понятие </w:t>
      </w:r>
      <w:proofErr w:type="spellStart"/>
      <w:r w:rsidRPr="00D71CBD">
        <w:rPr>
          <w:rFonts w:ascii="Times New Roman" w:eastAsia="Times New Roman" w:hAnsi="Times New Roman" w:cs="Times New Roman"/>
        </w:rPr>
        <w:t>ip</w:t>
      </w:r>
      <w:proofErr w:type="spellEnd"/>
      <w:r w:rsidRPr="00D71CBD">
        <w:rPr>
          <w:rFonts w:ascii="Times New Roman" w:eastAsia="Times New Roman" w:hAnsi="Times New Roman" w:cs="Times New Roman"/>
        </w:rPr>
        <w:t>-адрес, из каких составляющих он состоит?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Что обозначает понятие "доменное имя", где оно используется?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протоколы передачи информации в сети интернет вы знаете?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Что обозначает термин "тег" в языке HTML?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Опишите основные этапы создания </w:t>
      </w:r>
      <w:proofErr w:type="spellStart"/>
      <w:r w:rsidRPr="00D71CBD">
        <w:rPr>
          <w:rFonts w:ascii="Times New Roman" w:eastAsia="Times New Roman" w:hAnsi="Times New Roman" w:cs="Times New Roman"/>
        </w:rPr>
        <w:t>web</w:t>
      </w:r>
      <w:proofErr w:type="spellEnd"/>
      <w:r w:rsidRPr="00D71CBD">
        <w:rPr>
          <w:rFonts w:ascii="Times New Roman" w:eastAsia="Times New Roman" w:hAnsi="Times New Roman" w:cs="Times New Roman"/>
        </w:rPr>
        <w:t>-страниц. Какие программы потребуются для этого?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теги используются при добавлении в </w:t>
      </w:r>
      <w:proofErr w:type="spellStart"/>
      <w:r w:rsidRPr="00D71CBD">
        <w:rPr>
          <w:rFonts w:ascii="Times New Roman" w:eastAsia="Times New Roman" w:hAnsi="Times New Roman" w:cs="Times New Roman"/>
        </w:rPr>
        <w:t>web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страницу таблиц?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теги используются при добавлении в </w:t>
      </w:r>
      <w:proofErr w:type="spellStart"/>
      <w:r w:rsidRPr="00D71CBD">
        <w:rPr>
          <w:rFonts w:ascii="Times New Roman" w:eastAsia="Times New Roman" w:hAnsi="Times New Roman" w:cs="Times New Roman"/>
        </w:rPr>
        <w:t>web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страницу рисунков?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289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теги используются для организации гиперссылок в </w:t>
      </w:r>
      <w:proofErr w:type="spellStart"/>
      <w:r w:rsidRPr="00D71CBD">
        <w:rPr>
          <w:rFonts w:ascii="Times New Roman" w:eastAsia="Times New Roman" w:hAnsi="Times New Roman" w:cs="Times New Roman"/>
        </w:rPr>
        <w:t>web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страницах? </w:t>
      </w:r>
    </w:p>
    <w:p w:rsidR="006D379A" w:rsidRPr="00D71CBD" w:rsidRDefault="00787F9D" w:rsidP="0087040D">
      <w:pPr>
        <w:pStyle w:val="5"/>
        <w:spacing w:after="198"/>
        <w:ind w:left="-5"/>
      </w:pPr>
      <w:r w:rsidRPr="00D71CBD">
        <w:rPr>
          <w:sz w:val="24"/>
        </w:rPr>
        <w:t xml:space="preserve">Раздел 5. </w:t>
      </w:r>
      <w:r w:rsidR="0087040D" w:rsidRPr="00D71CBD">
        <w:t>Электронные таблицы. Системы управления базами данных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Где применяется и на кого ориентирован табличный процессор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книга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лист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ячейка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 какого символа начинается ввод формул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Каким образом использовать функции при вычислениях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31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абсолютная и относительная адресация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31" w:line="270" w:lineRule="auto"/>
        <w:ind w:hanging="360"/>
        <w:rPr>
          <w:rFonts w:ascii="Times New Roman" w:hAnsi="Times New Roman" w:cs="Times New Roman"/>
        </w:rPr>
      </w:pPr>
      <w:proofErr w:type="gramStart"/>
      <w:r w:rsidRPr="00D71CBD">
        <w:rPr>
          <w:rFonts w:ascii="Times New Roman" w:eastAsia="Times New Roman" w:hAnsi="Times New Roman" w:cs="Times New Roman"/>
          <w:sz w:val="24"/>
        </w:rPr>
        <w:t>Каким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осуществляются вычисления на разных листах книги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 осуществляется сортировка данных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Для каких таблиц возможна сортировка?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Правила записи формул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Относительная и абсолютная адресация. Копирование формул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Стандартные функции в табличном процессоре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Мастер функций.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Какова технология создания диаграмм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Построение линии тренда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для диаграммы типа График. Как математически записывается линия тренда? Где линия тренда используется?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со списками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Сортировка и фильтрация списков.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Какова технология отбора данных при помощи расширенного фильтра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Статистическая обработка данных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стандартные функции; надстройка "Регрессия".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Надстройка "Поиск решения"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Технология решения задачи линейного программирования средствами </w:t>
      </w:r>
      <w:r w:rsidRPr="00D71CBD">
        <w:rPr>
          <w:rFonts w:ascii="Times New Roman" w:eastAsia="Times New Roman" w:hAnsi="Times New Roman" w:cs="Times New Roman"/>
        </w:rPr>
        <w:t xml:space="preserve">надстройки "Поиск решения".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базы данных, СУБД. Этапы создания СУБД.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Базовые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обьекты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назначение, возможности использования, сохранение.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proofErr w:type="gramStart"/>
      <w:r w:rsidRPr="00D71CBD">
        <w:rPr>
          <w:rFonts w:ascii="Times New Roman" w:eastAsia="Times New Roman" w:hAnsi="Times New Roman" w:cs="Times New Roman"/>
          <w:sz w:val="24"/>
        </w:rPr>
        <w:t>Информационный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обьект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БД. Схема данных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Типы связей между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обьектами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Принципы нормализации таблиц БД.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запроса. Создание запросов в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формы. Создание простых форм в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подчиненной формы. Способы создания составных форм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отчета. Создание отчетов средствами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макроса. Использование макросов для автоматизации работы в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numPr>
          <w:ilvl w:val="0"/>
          <w:numId w:val="37"/>
        </w:numPr>
        <w:spacing w:after="253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модуля. Программирование как средство автоматизации работы в СУБД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pStyle w:val="4"/>
        <w:ind w:left="-5"/>
      </w:pPr>
      <w:r w:rsidRPr="00D71CBD">
        <w:t xml:space="preserve">Раздел 6. Профессиональные пакеты прикладных программ </w:t>
      </w:r>
    </w:p>
    <w:p w:rsidR="006D379A" w:rsidRPr="00D71CBD" w:rsidRDefault="00787F9D">
      <w:pPr>
        <w:numPr>
          <w:ilvl w:val="0"/>
          <w:numId w:val="38"/>
        </w:numPr>
        <w:spacing w:after="5" w:line="270" w:lineRule="auto"/>
        <w:ind w:right="447" w:hanging="2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Для чего используются справочные правовые системы?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8"/>
        </w:numPr>
        <w:spacing w:after="27" w:line="270" w:lineRule="auto"/>
        <w:ind w:right="447" w:hanging="2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Каким образом организовать поиск документа в справочной правовой системе Консультант+?</w:t>
      </w:r>
      <w:r w:rsidRPr="00D71CBD">
        <w:rPr>
          <w:rFonts w:ascii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 xml:space="preserve">3. Каким образом организовать поиск документа в справочной правовой системе Гарант?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224" w:type="dxa"/>
        <w:tblInd w:w="0" w:type="dxa"/>
        <w:tblCellMar>
          <w:top w:w="66" w:type="dxa"/>
          <w:right w:w="5" w:type="dxa"/>
        </w:tblCellMar>
        <w:tblLook w:val="04A0" w:firstRow="1" w:lastRow="0" w:firstColumn="1" w:lastColumn="0" w:noHBand="0" w:noVBand="1"/>
      </w:tblPr>
      <w:tblGrid>
        <w:gridCol w:w="1532"/>
        <w:gridCol w:w="1892"/>
        <w:gridCol w:w="6800"/>
      </w:tblGrid>
      <w:tr w:rsidR="006D379A" w:rsidRPr="00D71CBD">
        <w:trPr>
          <w:trHeight w:val="658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b/>
                <w:sz w:val="20"/>
              </w:rPr>
              <w:t>Дескриптор компетенции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-19"/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b/>
                <w:sz w:val="20"/>
              </w:rPr>
              <w:t>Шкала   оценивания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71CF" w:rsidRDefault="00787F9D">
            <w:pPr>
              <w:tabs>
                <w:tab w:val="center" w:pos="3812"/>
              </w:tabs>
              <w:ind w:left="-24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D771CF">
              <w:rPr>
                <w:rFonts w:ascii="Times New Roman" w:eastAsia="Times New Roman" w:hAnsi="Times New Roman" w:cs="Times New Roman"/>
                <w:b/>
                <w:sz w:val="20"/>
              </w:rPr>
              <w:tab/>
              <w:t xml:space="preserve">Критерии оценивания </w:t>
            </w:r>
          </w:p>
        </w:tc>
      </w:tr>
      <w:tr w:rsidR="006D379A" w:rsidRPr="00D71CBD">
        <w:trPr>
          <w:trHeight w:val="3587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22"/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Знания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797" w:right="224" w:hanging="480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Отлично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spacing w:line="277" w:lineRule="auto"/>
              <w:ind w:left="115" w:right="87"/>
              <w:jc w:val="both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>Полно и аргументировано отвечает по содержанию вопроса; обнаруживает понимание материала, излагает материал последовательно и правильно, может обосновать свои суждения, привести необходимые примеры не только по учебнику, но и самостоятельно составленные; излагает материал последовательно и правильно</w:t>
            </w:r>
            <w:proofErr w:type="gramStart"/>
            <w:r w:rsidRPr="00D771CF">
              <w:rPr>
                <w:rFonts w:ascii="Times New Roman" w:eastAsia="Times New Roman" w:hAnsi="Times New Roman" w:cs="Times New Roman"/>
                <w:sz w:val="20"/>
              </w:rPr>
              <w:t>.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Pr="00D771CF">
              <w:rPr>
                <w:rFonts w:ascii="Times New Roman" w:eastAsia="Times New Roman" w:hAnsi="Times New Roman" w:cs="Times New Roman"/>
                <w:i/>
                <w:sz w:val="20"/>
              </w:rPr>
              <w:t>и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ли: </w:t>
            </w:r>
          </w:p>
          <w:p w:rsidR="006D379A" w:rsidRPr="00D771CF" w:rsidRDefault="00787F9D">
            <w:pPr>
              <w:ind w:left="115" w:right="87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D771CF">
              <w:rPr>
                <w:rFonts w:ascii="Times New Roman" w:eastAsia="Times New Roman" w:hAnsi="Times New Roman" w:cs="Times New Roman"/>
                <w:sz w:val="20"/>
              </w:rPr>
              <w:t>Обучающийся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 демонстрирует системные теоретические знания, владеет терминологией, делает аргументированные выводы и обобщения, приводит примеры, показывает свободное владение монологической речью и способность отвечать на уточняющие вопросы. </w:t>
            </w:r>
          </w:p>
        </w:tc>
      </w:tr>
      <w:tr w:rsidR="006D379A" w:rsidRPr="00D71CBD">
        <w:trPr>
          <w:trHeight w:val="18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71CF" w:rsidRDefault="006D37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Хорошо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115" w:right="87"/>
              <w:jc w:val="both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>Обучающийся дает ответ, удовлетворяющий тем же требованиям, что и для оценки «5», но допускает 1–2 несущественные ошибки, которые сам же исправляет, затрудняется привести самостоятельно составленные примеры; делает выводы</w:t>
            </w:r>
            <w:proofErr w:type="gramStart"/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 ,</w:t>
            </w:r>
            <w:proofErr w:type="gramEnd"/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 но они требуют дополнительной аргументации. </w:t>
            </w:r>
          </w:p>
        </w:tc>
      </w:tr>
      <w:tr w:rsidR="006D379A" w:rsidRPr="00D71CBD">
        <w:trPr>
          <w:trHeight w:val="24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71CF" w:rsidRDefault="006D37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115" w:right="87"/>
              <w:jc w:val="both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Обучающийся обнаруживает знание и понимание основных положений данного материала, но: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делает ошибки, которые может исправить только при коррекции преподавателем. </w:t>
            </w:r>
          </w:p>
        </w:tc>
      </w:tr>
      <w:tr w:rsidR="006D379A" w:rsidRPr="00D71CBD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6D37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Неудовлетворительно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115"/>
              <w:rPr>
                <w:rFonts w:ascii="Times New Roman" w:hAnsi="Times New Roman" w:cs="Times New Roman"/>
                <w:sz w:val="20"/>
              </w:rPr>
            </w:pPr>
            <w:r w:rsidRPr="00D771CF">
              <w:rPr>
                <w:rFonts w:ascii="Times New Roman" w:eastAsia="Times New Roman" w:hAnsi="Times New Roman" w:cs="Times New Roman"/>
                <w:sz w:val="20"/>
              </w:rPr>
              <w:t xml:space="preserve">Не соответствует «удовлетворительно» </w:t>
            </w:r>
          </w:p>
        </w:tc>
      </w:tr>
    </w:tbl>
    <w:p w:rsidR="006D379A" w:rsidRPr="00D71CBD" w:rsidRDefault="00787F9D">
      <w:pPr>
        <w:spacing w:after="8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0" w:line="283" w:lineRule="auto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  <w:sz w:val="28"/>
        </w:rPr>
        <w:t xml:space="preserve">Формы контроля: Тестирование (Т), Компьютерное тестирование (КТ) </w:t>
      </w:r>
      <w:r w:rsidRPr="00D71CBD">
        <w:rPr>
          <w:rFonts w:ascii="Times New Roman" w:eastAsia="Times New Roman" w:hAnsi="Times New Roman" w:cs="Times New Roman"/>
          <w:b/>
          <w:sz w:val="28"/>
        </w:rPr>
        <w:t xml:space="preserve">Оценочное средство: Тесты </w:t>
      </w:r>
    </w:p>
    <w:p w:rsidR="00AD2FC7" w:rsidRPr="00D71CBD" w:rsidRDefault="00787F9D" w:rsidP="00AD2FC7">
      <w:pPr>
        <w:pStyle w:val="4"/>
        <w:spacing w:after="252"/>
        <w:ind w:left="-5"/>
      </w:pPr>
      <w:r w:rsidRPr="00D71CBD">
        <w:t xml:space="preserve">Раздел 1. </w:t>
      </w:r>
      <w:r w:rsidR="00AD2FC7" w:rsidRPr="00D71CBD">
        <w:t>Информационное общество. Информационные и коммуникационные технологии. Общий состав и структура персональных ЭВМ и вычислительных систем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Информатика – это: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научная дисциплина, предназначенная для информирования ученых;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наука о законах и закономерностях окружающего мира;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наука, изучающая процессы получения, хранения, переработки, передачи информации и разрабатывающая технологии этих процессов;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отражение предметного мира; Тест №2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Данные – это: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произвольных символов;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формализованное представление информации;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произвольных десятичных чисел и двоичных кодов; 4) набор любой последовательности символов.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Информация – это: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все то, что нас окружает;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символов;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любые сведения, являющиеся объектом хранения, передачи и преобразования; 4) только те сообщения, которые пригодны для целей управления.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Получение информации это: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сбор фактов, сведений и данных о свойствах, структуре и взаимодействии объектов и явлений, извлекаемых из поступивших сигналов и знаков;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 документа на экран монитора;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распечатка документа на листе бумаги;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приобретение документа на любом носителе информации. </w:t>
      </w:r>
    </w:p>
    <w:p w:rsidR="006D379A" w:rsidRPr="00D71CBD" w:rsidRDefault="00787F9D">
      <w:pPr>
        <w:spacing w:after="9" w:line="270" w:lineRule="auto"/>
        <w:ind w:left="-5" w:right="517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№5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важнейшим свойствам информации относятся: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дискретность, актуальность, ясность;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дискретность, гибкость, полнота, ясность;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полнота, актуальность, ценность, достоверность, ясность; 4) полнота, достоверность, актуальность, гибкость, ясность. </w:t>
      </w:r>
      <w:proofErr w:type="gramEnd"/>
    </w:p>
    <w:p w:rsidR="006D379A" w:rsidRPr="00D71CBD" w:rsidRDefault="00787F9D">
      <w:pPr>
        <w:spacing w:after="9" w:line="270" w:lineRule="auto"/>
        <w:ind w:left="-5" w:right="319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>Тест №6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У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кажите правильное определение единицы измерения информации: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бит;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количество информации, связанное с опытом, состоящим в выборе одного из двух равновероятных исходов;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байт;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меру неопределенности опыта. Тест №7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Кодирование – это: </w:t>
      </w:r>
    </w:p>
    <w:p w:rsidR="006D379A" w:rsidRPr="00D71CBD" w:rsidRDefault="00787F9D">
      <w:pPr>
        <w:numPr>
          <w:ilvl w:val="0"/>
          <w:numId w:val="45"/>
        </w:numPr>
        <w:spacing w:after="9" w:line="270" w:lineRule="auto"/>
        <w:ind w:right="1974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преобразование непрерывной информации в дискретную последовательность ее выборок; </w:t>
      </w:r>
    </w:p>
    <w:p w:rsidR="006D379A" w:rsidRPr="00D71CBD" w:rsidRDefault="00787F9D">
      <w:pPr>
        <w:numPr>
          <w:ilvl w:val="0"/>
          <w:numId w:val="45"/>
        </w:numPr>
        <w:spacing w:after="9" w:line="270" w:lineRule="auto"/>
        <w:ind w:right="1974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защита информации от несанкционированного доступа; 3) замена символов одного языка символами другого языка; 4) обработка информации в двоичном коде. </w:t>
      </w:r>
    </w:p>
    <w:p w:rsidR="006D379A" w:rsidRPr="00D71CBD" w:rsidRDefault="00787F9D">
      <w:pPr>
        <w:spacing w:after="9" w:line="270" w:lineRule="auto"/>
        <w:ind w:left="-5" w:right="19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№8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Н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азовите науку о методах и средствах обработки информации и решения задач с помощью ЭВМ: 1) информатика; </w:t>
      </w:r>
    </w:p>
    <w:p w:rsidR="006D379A" w:rsidRPr="00D71CBD" w:rsidRDefault="00787F9D">
      <w:pPr>
        <w:spacing w:after="5" w:line="271" w:lineRule="auto"/>
        <w:ind w:left="-5" w:right="745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2) ИС в экономике; 3) прикладная математика; 4) эконометрика.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Укажите правильное соотношение между такими единицами измерения информации как бит и байт: </w:t>
      </w:r>
    </w:p>
    <w:p w:rsidR="006D379A" w:rsidRPr="00D71CBD" w:rsidRDefault="00787F9D">
      <w:pPr>
        <w:numPr>
          <w:ilvl w:val="0"/>
          <w:numId w:val="46"/>
        </w:numPr>
        <w:spacing w:after="9" w:line="270" w:lineRule="auto"/>
        <w:ind w:right="3861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 = 1024 бита; </w:t>
      </w:r>
    </w:p>
    <w:p w:rsidR="006D379A" w:rsidRPr="00D71CBD" w:rsidRDefault="00787F9D">
      <w:pPr>
        <w:numPr>
          <w:ilvl w:val="0"/>
          <w:numId w:val="46"/>
        </w:numPr>
        <w:spacing w:after="9" w:line="270" w:lineRule="auto"/>
        <w:ind w:right="3861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бит = 1024 байта; 3) 1 бит = 8 байт;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4) 1 байт = 8 бит. </w:t>
      </w:r>
    </w:p>
    <w:p w:rsidR="006D379A" w:rsidRPr="00D71CBD" w:rsidRDefault="00787F9D">
      <w:pPr>
        <w:spacing w:after="9" w:line="270" w:lineRule="auto"/>
        <w:ind w:left="-5" w:right="218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№10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У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кажите правильное соотношение между единицами измерения информации: </w:t>
      </w:r>
    </w:p>
    <w:p w:rsidR="006D379A" w:rsidRPr="00D71CBD" w:rsidRDefault="00787F9D">
      <w:pPr>
        <w:numPr>
          <w:ilvl w:val="0"/>
          <w:numId w:val="47"/>
        </w:numPr>
        <w:spacing w:after="9" w:line="270" w:lineRule="auto"/>
        <w:ind w:right="67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бит = 8 байт; 1 Кбайт = 1024 байт; 1 Мбайт = 1024 Кбайт; 1 Гбайт = 1024 Мбайт; </w:t>
      </w:r>
    </w:p>
    <w:p w:rsidR="006D379A" w:rsidRPr="00D71CBD" w:rsidRDefault="00787F9D">
      <w:pPr>
        <w:numPr>
          <w:ilvl w:val="0"/>
          <w:numId w:val="47"/>
        </w:numPr>
        <w:spacing w:after="9" w:line="270" w:lineRule="auto"/>
        <w:ind w:right="67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 = 8 бит; 1 Кбайт = 1024 байт; 1 Мбайт = 1024 Кбайт; 1 Гбайт = 1024 Мбайт; 3) 1 бит = 8 байт; 1 Кбайт = 1000 байт; 1 Мбайт =1000Кбайт; 1 Гбайт = 1000 Мбайт; 4) 1 байт = 8 бит; 1 Кбайт = 1000 байт; 1 Мбайт =1000Кбайт; 1 Гбайт = 1000 Мбайт.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18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№11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П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очему двоичная система лежит в основе способа хранения информации в ЭВМ? </w:t>
      </w:r>
    </w:p>
    <w:p w:rsidR="006D379A" w:rsidRPr="00D71CBD" w:rsidRDefault="00787F9D">
      <w:pPr>
        <w:numPr>
          <w:ilvl w:val="0"/>
          <w:numId w:val="48"/>
        </w:numPr>
        <w:spacing w:after="9" w:line="270" w:lineRule="auto"/>
        <w:ind w:right="262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упрощает перевод чисел в восьмеричную и шестнадцатеричную системы счисления; </w:t>
      </w:r>
    </w:p>
    <w:p w:rsidR="006D379A" w:rsidRPr="00D71CBD" w:rsidRDefault="00787F9D">
      <w:pPr>
        <w:numPr>
          <w:ilvl w:val="0"/>
          <w:numId w:val="48"/>
        </w:numPr>
        <w:spacing w:after="9" w:line="270" w:lineRule="auto"/>
        <w:ind w:right="262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определяется архитектурой фон Неймана; 3) она технически проще всего реализуется; 4) это самая эффективная система хранения.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 выключении компьютера вся информация стирается </w:t>
      </w:r>
    </w:p>
    <w:p w:rsidR="006D379A" w:rsidRPr="00D71CBD" w:rsidRDefault="00787F9D">
      <w:pPr>
        <w:spacing w:after="9" w:line="270" w:lineRule="auto"/>
        <w:ind w:left="-5" w:right="795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на гибком диске; 2) на CD-ROM; </w:t>
      </w:r>
    </w:p>
    <w:p w:rsidR="006D379A" w:rsidRPr="00D71CBD" w:rsidRDefault="00787F9D">
      <w:pPr>
        <w:spacing w:after="9" w:line="270" w:lineRule="auto"/>
        <w:ind w:left="-5" w:right="781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3) на жестком диске; 4) в ОЗУ.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Куда загружается программа для выполнения </w:t>
      </w:r>
    </w:p>
    <w:p w:rsidR="006D379A" w:rsidRPr="00D71CBD" w:rsidRDefault="00787F9D">
      <w:pPr>
        <w:numPr>
          <w:ilvl w:val="0"/>
          <w:numId w:val="49"/>
        </w:numPr>
        <w:spacing w:after="9" w:line="270" w:lineRule="auto"/>
        <w:ind w:right="416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жесткий диск; </w:t>
      </w:r>
    </w:p>
    <w:p w:rsidR="006D379A" w:rsidRPr="00D71CBD" w:rsidRDefault="00787F9D">
      <w:pPr>
        <w:numPr>
          <w:ilvl w:val="0"/>
          <w:numId w:val="49"/>
        </w:numPr>
        <w:spacing w:after="9" w:line="270" w:lineRule="auto"/>
        <w:ind w:right="416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гибкий диск; 3) в ОЗУ; 4) в ПЗУ.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436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№14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акой размер объема памяти имеет стандартная дискета: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1,2 Мб;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1,44 Мб;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1,44 Кб; 4) 1,78 Мб.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51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15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Что называют драйвером?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 вывода на печать;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программу, обслуживающую устройство;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плату для подключения устройства; 4) выходной разъем для подключения устройства.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392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№16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Н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азовите основные составляющие вычислительной системы: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аппаратное и информационное обеспечение;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технические средства и документация;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ПК и специалист; 4) аппаратное и программное обеспечение.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8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№17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акое высказывание верно: </w:t>
      </w:r>
    </w:p>
    <w:p w:rsidR="006D379A" w:rsidRPr="00D71CBD" w:rsidRDefault="00787F9D">
      <w:pPr>
        <w:spacing w:after="9" w:line="270" w:lineRule="auto"/>
        <w:ind w:left="-5" w:right="578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принтер – устройство ввода и вывода; 2) CD-ROM – устройство вывода; </w:t>
      </w:r>
    </w:p>
    <w:p w:rsidR="006D379A" w:rsidRPr="00D71CBD" w:rsidRDefault="00787F9D">
      <w:pPr>
        <w:spacing w:after="9" w:line="270" w:lineRule="auto"/>
        <w:ind w:left="-5" w:right="547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3) клавиатура – устройство ввода и вывода; 4) сканер – устройство ввода.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Электронные схемы для управления внешним устройством – это: </w:t>
      </w:r>
    </w:p>
    <w:p w:rsidR="006D379A" w:rsidRPr="00D71CBD" w:rsidRDefault="00787F9D">
      <w:pPr>
        <w:numPr>
          <w:ilvl w:val="0"/>
          <w:numId w:val="53"/>
        </w:numPr>
        <w:spacing w:after="9" w:line="270" w:lineRule="auto"/>
        <w:ind w:right="4276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плоттеры; </w:t>
      </w:r>
    </w:p>
    <w:p w:rsidR="006D379A" w:rsidRPr="00D71CBD" w:rsidRDefault="00787F9D">
      <w:pPr>
        <w:numPr>
          <w:ilvl w:val="0"/>
          <w:numId w:val="53"/>
        </w:numPr>
        <w:spacing w:after="9" w:line="270" w:lineRule="auto"/>
        <w:ind w:right="4276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шифраторы; 3) драйверы; 4) контроллеры.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понимают под программным обеспечением компьютера?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программы обработки данных;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системы запуска программ;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программных средств, предназначенных для управления устройствами ЭВМ; 4) совокупность программных средств, хранящихся на устройствах долговременной памяти компьютера и предназначенных для массового использования.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операционная система?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программа, которая предназначена для редактирования текстов;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комплекс программ, обеспечивающий управление устройствами компьютера, взаимодействие с пользователем и работу с файлами;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это программа, которая позволяет сохранять, редактировать и архивировать файлы; 4) это программа, которая обеспечивает поиск файлов и компьютеров в сети.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89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№21 Системное программное обеспечение это: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программ, обеспечивающих разработку, отладку и внедрение создаваемых программных комплексов;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программный комплекс взаимосвязанных программ для решения задач определенного класса конкретной предметной области;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программное обеспечение, создаваемое системным программистом;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программное обеспечение, предназначенное для обслуживания самого компьютера, для управления работой его устройств.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Где находится BIOS?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ОЗУ;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ПЗУ;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системном диске; 4) в микропроцессоре.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 какому типу программного обеспечения относится программный комплекс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Microsoft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Office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системное программное обеспечение;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программирования;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прикладное программное обеспечение; 4) стандартное программное обеспечение.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311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№24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акие программы обязательно необходимы для работы компьютера? 1) операционная система; </w:t>
      </w:r>
    </w:p>
    <w:p w:rsidR="006D379A" w:rsidRPr="00D71CBD" w:rsidRDefault="00787F9D">
      <w:pPr>
        <w:numPr>
          <w:ilvl w:val="0"/>
          <w:numId w:val="59"/>
        </w:numPr>
        <w:spacing w:after="9" w:line="270" w:lineRule="auto"/>
        <w:ind w:right="3610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сервисные программы; </w:t>
      </w:r>
    </w:p>
    <w:p w:rsidR="006D379A" w:rsidRPr="00D71CBD" w:rsidRDefault="00787F9D">
      <w:pPr>
        <w:numPr>
          <w:ilvl w:val="0"/>
          <w:numId w:val="59"/>
        </w:numPr>
        <w:spacing w:after="9" w:line="270" w:lineRule="auto"/>
        <w:ind w:right="3610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архиваторы; 4) антивирусные программы.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84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№25 Информация в ЭВМ кодируется: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двоичной системе счисления;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десятичной системе счисления;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символах; 4) в восьмеричной системе счисления.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Структура компьютера – это: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комплекс программных и аппаратных средств;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элементов компьютера и их связей;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комплекс электронных устройств, осуществляющих обработку информации; 4) комплекс технических средств.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73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№27 Базовая конфигурация ПК включает в себя: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блок, принтер, монитор;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блок, монитор, мышь;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блок, клавиатуру; 4) системный блок, монитор, клавиатуру, мышь.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-5" w:right="651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№28 Микропроцессор предназначен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63"/>
        </w:numPr>
        <w:spacing w:after="9" w:line="270" w:lineRule="auto"/>
        <w:ind w:right="2369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управления работой компьютера и обработки данных; </w:t>
      </w:r>
    </w:p>
    <w:p w:rsidR="006D379A" w:rsidRPr="00D71CBD" w:rsidRDefault="00787F9D">
      <w:pPr>
        <w:numPr>
          <w:ilvl w:val="0"/>
          <w:numId w:val="63"/>
        </w:numPr>
        <w:spacing w:after="9" w:line="270" w:lineRule="auto"/>
        <w:ind w:right="2369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информации в ЭВМ и вывода ее на принтер; 3) обработки текстовых данных; 4) обработки графических данных.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5" w:line="271" w:lineRule="auto"/>
        <w:ind w:left="-5" w:right="618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№29 Постоянная память предназначена для: 1) длительного хранения информации; </w:t>
      </w:r>
    </w:p>
    <w:p w:rsidR="006D379A" w:rsidRPr="00D71CBD" w:rsidRDefault="00787F9D">
      <w:pPr>
        <w:numPr>
          <w:ilvl w:val="0"/>
          <w:numId w:val="64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4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больших объемов информации.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07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№30 Оперативная память предназначена для: 1) длительного хранения информации; </w:t>
      </w:r>
    </w:p>
    <w:p w:rsidR="006D379A" w:rsidRPr="00D71CBD" w:rsidRDefault="00787F9D">
      <w:pPr>
        <w:numPr>
          <w:ilvl w:val="0"/>
          <w:numId w:val="65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5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больших объемов информации.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4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№31 Внешняя память предназначена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длительного хранения информации;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информации о параметрах компьютера.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9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№32 Устройствами внешней памяти являются: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оперативное запоминающее устройство;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постоянное запоминающее устройство;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накопители на гибких магнитных дисках (НГМД), накопители на жестких магнитных дисках; 4) клавиатура.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22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№33 Дискеты предназначены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временного хранения информации;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обмена программами и данными между различными ПК;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экран; 4) хранения архивной информации;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Жесткие диски получили название: </w:t>
      </w:r>
    </w:p>
    <w:p w:rsidR="006D379A" w:rsidRPr="00D71CBD" w:rsidRDefault="00787F9D">
      <w:pPr>
        <w:spacing w:after="9" w:line="270" w:lineRule="auto"/>
        <w:ind w:left="-5" w:right="842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CD ROM; 2) флоппи-диски; </w:t>
      </w:r>
    </w:p>
    <w:p w:rsidR="006D379A" w:rsidRPr="00D71CBD" w:rsidRDefault="00787F9D">
      <w:pPr>
        <w:numPr>
          <w:ilvl w:val="0"/>
          <w:numId w:val="6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винчестер; </w:t>
      </w:r>
    </w:p>
    <w:p w:rsidR="006D379A" w:rsidRPr="00D71CBD" w:rsidRDefault="00787F9D">
      <w:pPr>
        <w:numPr>
          <w:ilvl w:val="0"/>
          <w:numId w:val="6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джойстик.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Тест №35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Устройство, с помощью которого осуществляется ввод данных, команд и управляющих воздействий в персональном компьютере, - это: </w:t>
      </w:r>
    </w:p>
    <w:p w:rsidR="006D379A" w:rsidRPr="00D71CBD" w:rsidRDefault="00787F9D">
      <w:pPr>
        <w:numPr>
          <w:ilvl w:val="0"/>
          <w:numId w:val="70"/>
        </w:numPr>
        <w:spacing w:after="9" w:line="270" w:lineRule="auto"/>
        <w:ind w:right="4377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блок; </w:t>
      </w:r>
    </w:p>
    <w:p w:rsidR="006D379A" w:rsidRPr="00D71CBD" w:rsidRDefault="00787F9D">
      <w:pPr>
        <w:numPr>
          <w:ilvl w:val="0"/>
          <w:numId w:val="70"/>
        </w:numPr>
        <w:spacing w:after="9" w:line="270" w:lineRule="auto"/>
        <w:ind w:right="4377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мышь; 3) принтер; 4) клавиатура.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 "мышь" предназначено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71"/>
        </w:numPr>
        <w:spacing w:after="9" w:line="270" w:lineRule="auto"/>
        <w:ind w:right="3368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ввода информации; </w:t>
      </w:r>
    </w:p>
    <w:p w:rsidR="006D379A" w:rsidRPr="00D71CBD" w:rsidRDefault="00787F9D">
      <w:pPr>
        <w:numPr>
          <w:ilvl w:val="0"/>
          <w:numId w:val="71"/>
        </w:numPr>
        <w:spacing w:after="9" w:line="270" w:lineRule="auto"/>
        <w:ind w:right="3368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рисунков на экран; 3) подключения ЭВМ к сети; 4) вывода информации на бумагу.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9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№37 Принтер предназначен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№38 Монитор предназначен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98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№39 Клавиатура предназначена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Почему двоичная система лежит в основе способов хранения информации в ЭВМ? </w:t>
      </w:r>
    </w:p>
    <w:p w:rsidR="006D379A" w:rsidRPr="00D71CBD" w:rsidRDefault="00787F9D">
      <w:pPr>
        <w:numPr>
          <w:ilvl w:val="0"/>
          <w:numId w:val="75"/>
        </w:numPr>
        <w:spacing w:after="9" w:line="270" w:lineRule="auto"/>
        <w:ind w:right="2564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упрощает перевод чисел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восьмиричную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шестнадцатиричную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системы счисления; </w:t>
      </w:r>
    </w:p>
    <w:p w:rsidR="006D379A" w:rsidRPr="00D71CBD" w:rsidRDefault="00787F9D">
      <w:pPr>
        <w:numPr>
          <w:ilvl w:val="0"/>
          <w:numId w:val="75"/>
        </w:numPr>
        <w:spacing w:after="9" w:line="270" w:lineRule="auto"/>
        <w:ind w:right="2564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самая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экономичная система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хранения;   3) Она технически проще всего реализуется;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Это определяется архитектурой Фон-Неймана.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886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№41 1 байт равен: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кбайт;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бит;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бит;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бод.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Десятичное число "6" в 2-ой системе счисления: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100;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111;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110;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101.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Растровый графический файл содержит черно-белое изображение (без градаций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серого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) размером 10000 точек. Каков объем этого изображения: </w:t>
      </w:r>
    </w:p>
    <w:p w:rsidR="006D379A" w:rsidRPr="00D71CBD" w:rsidRDefault="00787F9D">
      <w:pPr>
        <w:numPr>
          <w:ilvl w:val="0"/>
          <w:numId w:val="78"/>
        </w:numPr>
        <w:spacing w:after="9" w:line="270" w:lineRule="auto"/>
        <w:ind w:right="420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кбайт; </w:t>
      </w:r>
    </w:p>
    <w:p w:rsidR="006D379A" w:rsidRPr="00D71CBD" w:rsidRDefault="00787F9D">
      <w:pPr>
        <w:numPr>
          <w:ilvl w:val="0"/>
          <w:numId w:val="78"/>
        </w:numPr>
        <w:spacing w:after="9" w:line="270" w:lineRule="auto"/>
        <w:ind w:right="420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10000 бит;   3) 1000 бит;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10000 байт.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487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№44 Основные составляющие вычислительной системы: </w:t>
      </w:r>
    </w:p>
    <w:p w:rsidR="006D379A" w:rsidRPr="00D71CBD" w:rsidRDefault="00787F9D">
      <w:pPr>
        <w:numPr>
          <w:ilvl w:val="0"/>
          <w:numId w:val="79"/>
        </w:numPr>
        <w:spacing w:after="9" w:line="270" w:lineRule="auto"/>
        <w:ind w:right="27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ПК и специалист; </w:t>
      </w:r>
    </w:p>
    <w:p w:rsidR="006D379A" w:rsidRPr="00D71CBD" w:rsidRDefault="00787F9D">
      <w:pPr>
        <w:numPr>
          <w:ilvl w:val="0"/>
          <w:numId w:val="79"/>
        </w:numPr>
        <w:spacing w:after="9" w:line="270" w:lineRule="auto"/>
        <w:ind w:right="27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технические средства и документация;   3) аппаратное и программное обеспечение;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аппаратное и информационное обеспечение.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кодирования UNICODE использует для кодирования одного символа;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 бита;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 байта;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байт.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№46 </w:t>
      </w:r>
    </w:p>
    <w:p w:rsidR="006D379A" w:rsidRPr="00D71CBD" w:rsidRDefault="00787F9D">
      <w:pPr>
        <w:spacing w:after="9" w:line="270" w:lineRule="auto"/>
        <w:ind w:left="-5" w:right="244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Сколько символов можно закодировать, используя 8 двоичных разрядов:   1) 512; </w:t>
      </w:r>
    </w:p>
    <w:p w:rsidR="006D379A" w:rsidRPr="00D71CBD" w:rsidRDefault="00787F9D">
      <w:pPr>
        <w:spacing w:after="9" w:line="270" w:lineRule="auto"/>
        <w:ind w:left="-5" w:right="931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8;   3) 255;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256.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№47 </w:t>
      </w:r>
    </w:p>
    <w:p w:rsidR="006D379A" w:rsidRPr="00D71CBD" w:rsidRDefault="00787F9D">
      <w:pPr>
        <w:spacing w:after="9" w:line="270" w:lineRule="auto"/>
        <w:ind w:left="-5" w:right="229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кодирования ASCII использует для кодирования одного символа;   1) 8 бит; </w:t>
      </w:r>
    </w:p>
    <w:p w:rsidR="006D379A" w:rsidRPr="00D71CBD" w:rsidRDefault="00787F9D">
      <w:pPr>
        <w:numPr>
          <w:ilvl w:val="0"/>
          <w:numId w:val="81"/>
        </w:numPr>
        <w:spacing w:after="9" w:line="270" w:lineRule="auto"/>
        <w:ind w:right="43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байт; </w:t>
      </w:r>
    </w:p>
    <w:p w:rsidR="006D379A" w:rsidRPr="00D71CBD" w:rsidRDefault="00787F9D">
      <w:pPr>
        <w:numPr>
          <w:ilvl w:val="0"/>
          <w:numId w:val="81"/>
        </w:numPr>
        <w:spacing w:after="256" w:line="270" w:lineRule="auto"/>
        <w:ind w:right="43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16 бит;   4) 16 байт. </w:t>
      </w:r>
    </w:p>
    <w:p w:rsidR="006D379A" w:rsidRPr="00D71CBD" w:rsidRDefault="00787F9D">
      <w:pPr>
        <w:pStyle w:val="4"/>
        <w:ind w:left="-5"/>
      </w:pPr>
      <w:r w:rsidRPr="00D71CBD">
        <w:t xml:space="preserve">Раздел 2. </w:t>
      </w:r>
      <w:r w:rsidR="0087040D" w:rsidRPr="00D71CBD">
        <w:t>Программное обеспечение ЭВМ</w:t>
      </w:r>
    </w:p>
    <w:p w:rsidR="006D379A" w:rsidRPr="00D71CBD" w:rsidRDefault="00787F9D">
      <w:pPr>
        <w:spacing w:after="5" w:line="270" w:lineRule="auto"/>
        <w:ind w:left="139" w:right="32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 Процессор выполняет универсальные инструкции, которые называются: 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операционной системы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шифрования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машинные команды 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управления файлами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Программа – компилятор ...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оптимизирует код программы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весь исходный текст в машинный код 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каждую команду программы в машинный код и выполняет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обрабатывает структуры данных программы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Программа – интерпретатор ...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каждую команду программы в машинный код и выполняет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весь исходный текст в машинный код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только выполняет код программы 4) работает с объектным кодом программы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Результатом компиляции является: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загрузочный модуль 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дисплейный файл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исходный текст 4) объектный модуль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288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№5 Главная цель моделирования задачи при разработке программы ее решения: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постановки задачи 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построение алгоритма решения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разработка контрольного примера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поиск идеи решения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№6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Этап проектирования программы, на котором смысловые формулировки в постановке задачи заменяются краткими обозначениями: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разработка контрольного примера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построение алгоритма решения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постановки задачи 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поиск идеи решения </w:t>
      </w:r>
    </w:p>
    <w:p w:rsidR="006D379A" w:rsidRPr="00D71CBD" w:rsidRDefault="00787F9D">
      <w:pPr>
        <w:spacing w:after="8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349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Тест №7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Н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аиболее трудоемкий этап разработки программы из перечисленных: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моделирование задачи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задачи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запись программы по разработанному алгоритму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тестирование программы </w:t>
      </w:r>
    </w:p>
    <w:p w:rsidR="006D379A" w:rsidRPr="00D71CBD" w:rsidRDefault="00787F9D">
      <w:pPr>
        <w:spacing w:after="8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№8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Последовательность действий некоторого исполнителя, однозначно приводящая к некоторому результату, называется: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блок-схемой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программой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предписанием 4) алгоритмом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№9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результате работы алгоритма 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Y:=X+5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X:=Y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Y:=X+Y    4) вывод Y 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переменная Y приняла значение 14. Укажите число, которое являлось значением переменной X до начала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работы алгоритма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5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14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15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№10 Пошаговая детализация алгоритма решения задачи, начиная с наиболее общей проблемы, характеризует: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последовательной декомпозиции "сверху-вниз"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проектирования "от частного к общему"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объектной декомпозиции 4) поиск логической взаимосвязи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№11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Понятием "переменная" в традиционных языках программирования является: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служебное слово на языке программирования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именованная область памяти, в которой хранится некоторое значение 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описание действий, которые должна выполнять программа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любое законченное минимальное смысловое выражение на языке программирования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Задан алгоритм: </w:t>
      </w:r>
    </w:p>
    <w:p w:rsidR="006D379A" w:rsidRPr="00D71CBD" w:rsidRDefault="00787F9D">
      <w:pPr>
        <w:numPr>
          <w:ilvl w:val="1"/>
          <w:numId w:val="92"/>
        </w:numPr>
        <w:spacing w:after="5" w:line="270" w:lineRule="auto"/>
        <w:ind w:right="2167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s=0; </w:t>
      </w:r>
    </w:p>
    <w:p w:rsidR="006D379A" w:rsidRPr="00D71CBD" w:rsidRDefault="00787F9D">
      <w:pPr>
        <w:numPr>
          <w:ilvl w:val="1"/>
          <w:numId w:val="92"/>
        </w:numPr>
        <w:spacing w:after="5" w:line="270" w:lineRule="auto"/>
        <w:ind w:right="2167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повторить для i от 2 до 4 с шагом 1: s=s+(2*i-1); После выполнения алгоритма s примет значение: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854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№13 Задан алгоритм: </w:t>
      </w:r>
    </w:p>
    <w:p w:rsidR="006D379A" w:rsidRPr="00D71CBD" w:rsidRDefault="00787F9D">
      <w:pPr>
        <w:numPr>
          <w:ilvl w:val="1"/>
          <w:numId w:val="93"/>
        </w:numPr>
        <w:spacing w:after="5" w:line="270" w:lineRule="auto"/>
        <w:ind w:right="2150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p=1; </w:t>
      </w:r>
    </w:p>
    <w:p w:rsidR="006D379A" w:rsidRPr="00D71CBD" w:rsidRDefault="00787F9D">
      <w:pPr>
        <w:numPr>
          <w:ilvl w:val="1"/>
          <w:numId w:val="93"/>
        </w:numPr>
        <w:spacing w:after="5" w:line="270" w:lineRule="auto"/>
        <w:ind w:right="2150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повторить для i от 2 до 4 с шагом 1: p=p*(2*i-1); После выполнения алгоритма p примет значение: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120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105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описания переменных вещественного типа используется служебное слово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char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boolean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№15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описания переменных целого типа используется служебное слово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lastRenderedPageBreak/>
        <w:t>char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boolean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412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№16 Служебное слово </w:t>
      </w:r>
      <w:proofErr w:type="spellStart"/>
      <w:r w:rsidRPr="00D71CBD">
        <w:rPr>
          <w:rFonts w:ascii="Times New Roman" w:eastAsia="Times New Roman" w:hAnsi="Times New Roman" w:cs="Times New Roman"/>
        </w:rPr>
        <w:t>char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используется для описания переменных: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целых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символьных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вещественных 4) логических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№17 </w:t>
      </w:r>
    </w:p>
    <w:p w:rsidR="006D379A" w:rsidRPr="00D71CBD" w:rsidRDefault="00787F9D">
      <w:pPr>
        <w:spacing w:after="5" w:line="270" w:lineRule="auto"/>
        <w:ind w:left="139" w:right="35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"пока" с постусловием используется команда, начинающаяся со служебного слова 1) </w:t>
      </w:r>
      <w:proofErr w:type="spellStart"/>
      <w:r w:rsidRPr="00D71CBD">
        <w:rPr>
          <w:rFonts w:ascii="Times New Roman" w:eastAsia="Times New Roman" w:hAnsi="Times New Roman" w:cs="Times New Roman"/>
        </w:rPr>
        <w:t>while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for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do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repeat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№18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"пока" с предусловием в языке Паскаль используется команда, начинающаяся со служебного слова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while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repeat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for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do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№19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с заданным количеством повторений рекомендуется использовать команду, начинающуюся со служебного слова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while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repeat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for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do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140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№20 Основная и конечная цель работы программиста в интегрированной среде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получение </w:t>
      </w:r>
      <w:proofErr w:type="gramStart"/>
      <w:r w:rsidRPr="00D71CBD">
        <w:rPr>
          <w:rFonts w:ascii="Times New Roman" w:eastAsia="Times New Roman" w:hAnsi="Times New Roman" w:cs="Times New Roman"/>
        </w:rPr>
        <w:t>правильного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</w:rPr>
        <w:t>exe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-файла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компиляция текста программы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отладка программы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получение решения задачи при конкретных исходных данных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№21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Начало команды, позволяющей в интегрированной среде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 задать свойство сохранения (удаления) </w:t>
      </w:r>
      <w:proofErr w:type="spellStart"/>
      <w:r w:rsidRPr="00D71CBD">
        <w:rPr>
          <w:rFonts w:ascii="Times New Roman" w:eastAsia="Times New Roman" w:hAnsi="Times New Roman" w:cs="Times New Roman"/>
        </w:rPr>
        <w:t>exe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-файла компилируемой программы: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Программа</w:t>
      </w:r>
      <w:proofErr w:type="gramStart"/>
      <w:r w:rsidRPr="00D71CBD">
        <w:rPr>
          <w:rFonts w:ascii="Times New Roman" w:eastAsia="Times New Roman" w:hAnsi="Times New Roman" w:cs="Times New Roman"/>
        </w:rPr>
        <w:t>\К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омпилировать...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Файл</w:t>
      </w:r>
      <w:proofErr w:type="gramStart"/>
      <w:r w:rsidRPr="00D71CBD">
        <w:rPr>
          <w:rFonts w:ascii="Times New Roman" w:eastAsia="Times New Roman" w:hAnsi="Times New Roman" w:cs="Times New Roman"/>
        </w:rPr>
        <w:t>\С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охранить как...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Сервис\Настройки\Опции компиляции\...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Сервис\Настройки\Редактор\...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Файл, являющийся программой, записанной на машинном языке: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Summ.exe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Prog.pas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pAvg.bat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Solv.htm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3" w:line="244" w:lineRule="auto"/>
        <w:ind w:left="139" w:right="301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Тест №23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колько байтов выделит компилятор языка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 по описанию: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i: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    x, r: </w:t>
      </w:r>
      <w:proofErr w:type="spellStart"/>
      <w:r w:rsidRPr="00D71CBD">
        <w:rPr>
          <w:rFonts w:ascii="Times New Roman" w:eastAsia="Times New Roman" w:hAnsi="Times New Roman" w:cs="Times New Roman"/>
        </w:rPr>
        <w:t>real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24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20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№24 </w:t>
      </w:r>
    </w:p>
    <w:p w:rsidR="006D379A" w:rsidRPr="00D71CBD" w:rsidRDefault="00787F9D">
      <w:pPr>
        <w:spacing w:after="3" w:line="244" w:lineRule="auto"/>
        <w:ind w:left="139" w:right="301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Сколько байтов выделит компилятор языка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 по описанию: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i, j: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    x: </w:t>
      </w:r>
      <w:proofErr w:type="spellStart"/>
      <w:r w:rsidRPr="00D71CBD">
        <w:rPr>
          <w:rFonts w:ascii="Times New Roman" w:eastAsia="Times New Roman" w:hAnsi="Times New Roman" w:cs="Times New Roman"/>
        </w:rPr>
        <w:t>real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16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24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20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302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Тест №25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колько байтов выделит компилятор языка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 по описанию: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c: </w:t>
      </w:r>
      <w:proofErr w:type="spellStart"/>
      <w:r w:rsidRPr="00D71CBD">
        <w:rPr>
          <w:rFonts w:ascii="Times New Roman" w:eastAsia="Times New Roman" w:hAnsi="Times New Roman" w:cs="Times New Roman"/>
        </w:rPr>
        <w:t>array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[1..10] </w:t>
      </w:r>
      <w:proofErr w:type="spellStart"/>
      <w:r w:rsidRPr="00D71CBD">
        <w:rPr>
          <w:rFonts w:ascii="Times New Roman" w:eastAsia="Times New Roman" w:hAnsi="Times New Roman" w:cs="Times New Roman"/>
        </w:rPr>
        <w:t>of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    x: </w:t>
      </w:r>
      <w:proofErr w:type="spellStart"/>
      <w:r w:rsidRPr="00D71CBD">
        <w:rPr>
          <w:rFonts w:ascii="Times New Roman" w:eastAsia="Times New Roman" w:hAnsi="Times New Roman" w:cs="Times New Roman"/>
        </w:rPr>
        <w:t>array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[1..5] </w:t>
      </w:r>
      <w:proofErr w:type="spellStart"/>
      <w:r w:rsidRPr="00D71CBD">
        <w:rPr>
          <w:rFonts w:ascii="Times New Roman" w:eastAsia="Times New Roman" w:hAnsi="Times New Roman" w:cs="Times New Roman"/>
        </w:rPr>
        <w:t>of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</w:rPr>
        <w:t>real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60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80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30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№26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Компилятором языка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 выделено 24 байта памяти для хранения переменных. Описание, соответствующее выделенному объему: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c: array [1..5] of integer; d: real;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x: array [1..2] of real; k: integer;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z: array [1..20] of char; key: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boolean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k: array [1..20] of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boolean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; n: integer;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right="219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№27 Фрагмент программы на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NET, не содержащий синтаксических ошибок: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for i:=1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downto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10 do s:=s+2;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for i = 1 to 10 do s = s + 2;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while s&lt;20 begin s:=s+2; end;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repeat s:=s+2 until s&gt;20;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№28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Команда программы на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NET, содержащая синтаксическую ошибку: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readln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(n, a[1]);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write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("Введите n:");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for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i:=10 </w:t>
      </w:r>
      <w:proofErr w:type="spellStart"/>
      <w:r w:rsidRPr="00D71CBD">
        <w:rPr>
          <w:rFonts w:ascii="Times New Roman" w:eastAsia="Times New Roman" w:hAnsi="Times New Roman" w:cs="Times New Roman"/>
        </w:rPr>
        <w:t>to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1 </w:t>
      </w:r>
      <w:proofErr w:type="spellStart"/>
      <w:r w:rsidRPr="00D71CBD">
        <w:rPr>
          <w:rFonts w:ascii="Times New Roman" w:eastAsia="Times New Roman" w:hAnsi="Times New Roman" w:cs="Times New Roman"/>
        </w:rPr>
        <w:t>do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repeat c:=c+1 until c&gt;5;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№29 </w:t>
      </w:r>
    </w:p>
    <w:p w:rsidR="006D379A" w:rsidRPr="00D71CBD" w:rsidRDefault="00787F9D">
      <w:pPr>
        <w:spacing w:after="5" w:line="270" w:lineRule="auto"/>
        <w:ind w:left="139" w:right="180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Операция языка </w:t>
      </w: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ABC NET, вычисляющая остаток от целочисленного деления: 1) </w:t>
      </w:r>
      <w:proofErr w:type="spellStart"/>
      <w:r w:rsidRPr="00D71CBD">
        <w:rPr>
          <w:rFonts w:ascii="Times New Roman" w:eastAsia="Times New Roman" w:hAnsi="Times New Roman" w:cs="Times New Roman"/>
        </w:rPr>
        <w:t>mod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div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% 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/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№30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right="8498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</w:t>
      </w:r>
      <w:proofErr w:type="spellStart"/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a, i: integer;   begin     a:=3; </w:t>
      </w:r>
    </w:p>
    <w:p w:rsidR="006D379A" w:rsidRPr="00D71CBD" w:rsidRDefault="00787F9D">
      <w:pPr>
        <w:spacing w:after="3" w:line="244" w:lineRule="auto"/>
        <w:ind w:left="139" w:right="7702" w:hanging="10"/>
        <w:jc w:val="both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for</w:t>
      </w:r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i:=2 to 3 do a:=a+i;    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writeln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(a);   end. 1) 5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6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9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№31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right="849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</w:t>
      </w:r>
      <w:proofErr w:type="spellStart"/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var</w:t>
      </w:r>
      <w:proofErr w:type="spellEnd"/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i, a: integer;   begin     a:=2;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for</w:t>
      </w:r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i:=5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downto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4 do a:=a+i; </w:t>
      </w:r>
    </w:p>
    <w:p w:rsidR="006D379A" w:rsidRPr="00D71CBD" w:rsidRDefault="00787F9D">
      <w:pPr>
        <w:spacing w:after="3" w:line="244" w:lineRule="auto"/>
        <w:ind w:left="139" w:right="8733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proofErr w:type="spellStart"/>
      <w:r w:rsidRPr="00D71CBD">
        <w:rPr>
          <w:rFonts w:ascii="Times New Roman" w:eastAsia="Times New Roman" w:hAnsi="Times New Roman" w:cs="Times New Roman"/>
        </w:rPr>
        <w:t>writeln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(a);   </w:t>
      </w:r>
      <w:proofErr w:type="spellStart"/>
      <w:r w:rsidRPr="00D71CBD">
        <w:rPr>
          <w:rFonts w:ascii="Times New Roman" w:eastAsia="Times New Roman" w:hAnsi="Times New Roman" w:cs="Times New Roman"/>
        </w:rPr>
        <w:t>end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. 1) 12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9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№32 </w:t>
      </w:r>
    </w:p>
    <w:p w:rsidR="006D379A" w:rsidRPr="00D71CBD" w:rsidRDefault="00787F9D">
      <w:pPr>
        <w:spacing w:after="5" w:line="270" w:lineRule="auto"/>
        <w:ind w:left="139" w:right="677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 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i, a: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  </w:t>
      </w:r>
      <w:proofErr w:type="spellStart"/>
      <w:r w:rsidRPr="00D71CBD">
        <w:rPr>
          <w:rFonts w:ascii="Times New Roman" w:eastAsia="Times New Roman" w:hAnsi="Times New Roman" w:cs="Times New Roman"/>
        </w:rPr>
        <w:t>begin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    a:=2;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</w:rPr>
        <w:t xml:space="preserve">    </w:t>
      </w:r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for</w:t>
      </w:r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i:=1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downto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4 do a:=a+i; </w:t>
      </w:r>
    </w:p>
    <w:p w:rsidR="006D379A" w:rsidRPr="00D71CBD" w:rsidRDefault="00787F9D">
      <w:pPr>
        <w:spacing w:after="3" w:line="244" w:lineRule="auto"/>
        <w:ind w:left="139" w:right="8733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proofErr w:type="spellStart"/>
      <w:r w:rsidRPr="00D71CBD">
        <w:rPr>
          <w:rFonts w:ascii="Times New Roman" w:eastAsia="Times New Roman" w:hAnsi="Times New Roman" w:cs="Times New Roman"/>
        </w:rPr>
        <w:t>writeln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(a);   </w:t>
      </w:r>
      <w:proofErr w:type="spellStart"/>
      <w:r w:rsidRPr="00D71CBD">
        <w:rPr>
          <w:rFonts w:ascii="Times New Roman" w:eastAsia="Times New Roman" w:hAnsi="Times New Roman" w:cs="Times New Roman"/>
        </w:rPr>
        <w:t>end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. 1) 12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spacing w:after="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№33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i, a: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spacing w:after="5" w:line="270" w:lineRule="auto"/>
        <w:ind w:left="139" w:right="731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begin     a:=2;     for i:=1 to 4 do begin       if (i mod 2)=1 then begin         a:=a+10; continue;       end;       a:=a-1;     end;    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writeln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(a);   end. 1) 20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19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22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18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  </w:t>
      </w:r>
      <w:proofErr w:type="spellStart"/>
      <w:r w:rsidRPr="00D71CBD">
        <w:rPr>
          <w:rFonts w:ascii="Times New Roman" w:eastAsia="Times New Roman" w:hAnsi="Times New Roman" w:cs="Times New Roman"/>
        </w:rPr>
        <w:t>var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i, a: </w:t>
      </w:r>
      <w:proofErr w:type="spellStart"/>
      <w:r w:rsidRPr="00D71CBD">
        <w:rPr>
          <w:rFonts w:ascii="Times New Roman" w:eastAsia="Times New Roman" w:hAnsi="Times New Roman" w:cs="Times New Roman"/>
        </w:rPr>
        <w:t>integer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spacing w:after="5" w:line="270" w:lineRule="auto"/>
        <w:ind w:left="139" w:right="8888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</w:rPr>
        <w:t xml:space="preserve">  </w:t>
      </w:r>
      <w:proofErr w:type="gramStart"/>
      <w:r w:rsidRPr="00D71CBD">
        <w:rPr>
          <w:rFonts w:ascii="Times New Roman" w:eastAsia="Times New Roman" w:hAnsi="Times New Roman" w:cs="Times New Roman"/>
          <w:lang w:val="en-US"/>
        </w:rPr>
        <w:t>begin</w:t>
      </w:r>
      <w:proofErr w:type="gramEnd"/>
      <w:r w:rsidRPr="00D71CBD">
        <w:rPr>
          <w:rFonts w:ascii="Times New Roman" w:eastAsia="Times New Roman" w:hAnsi="Times New Roman" w:cs="Times New Roman"/>
          <w:lang w:val="en-US"/>
        </w:rPr>
        <w:t xml:space="preserve">     a:=0; </w:t>
      </w:r>
    </w:p>
    <w:p w:rsidR="006D379A" w:rsidRPr="00D71CBD" w:rsidRDefault="00787F9D">
      <w:pPr>
        <w:spacing w:after="5" w:line="270" w:lineRule="auto"/>
        <w:ind w:left="139" w:right="731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for i:=1 to 4 do begin       if (i mod 3)=0 then begin         a:=a+10; break;       end;       a:=a+1;     end;     </w:t>
      </w:r>
      <w:proofErr w:type="spellStart"/>
      <w:r w:rsidRPr="00D71CBD">
        <w:rPr>
          <w:rFonts w:ascii="Times New Roman" w:eastAsia="Times New Roman" w:hAnsi="Times New Roman" w:cs="Times New Roman"/>
          <w:lang w:val="en-US"/>
        </w:rPr>
        <w:t>writeln</w:t>
      </w:r>
      <w:proofErr w:type="spellEnd"/>
      <w:r w:rsidRPr="00D71CBD">
        <w:rPr>
          <w:rFonts w:ascii="Times New Roman" w:eastAsia="Times New Roman" w:hAnsi="Times New Roman" w:cs="Times New Roman"/>
          <w:lang w:val="en-US"/>
        </w:rPr>
        <w:t xml:space="preserve"> (a);   end. 1) 13 </w:t>
      </w:r>
    </w:p>
    <w:p w:rsidR="006D379A" w:rsidRPr="00D71CBD" w:rsidRDefault="00787F9D">
      <w:pPr>
        <w:numPr>
          <w:ilvl w:val="0"/>
          <w:numId w:val="11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1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numPr>
          <w:ilvl w:val="0"/>
          <w:numId w:val="114"/>
        </w:numPr>
        <w:spacing w:after="289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pStyle w:val="5"/>
        <w:spacing w:after="182"/>
        <w:ind w:left="-5"/>
      </w:pPr>
      <w:r w:rsidRPr="00D71CBD">
        <w:rPr>
          <w:sz w:val="24"/>
        </w:rPr>
        <w:t xml:space="preserve">Раздел 3. </w:t>
      </w:r>
      <w:r w:rsidR="00AD2FC7" w:rsidRPr="00D71CBD">
        <w:t>Текстовые процессоры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Файлы с расширением .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dotx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связанные с работой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называются: </w:t>
      </w:r>
    </w:p>
    <w:p w:rsidR="006D379A" w:rsidRPr="00D71CBD" w:rsidRDefault="00787F9D">
      <w:pPr>
        <w:numPr>
          <w:ilvl w:val="0"/>
          <w:numId w:val="11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документами; </w:t>
      </w:r>
    </w:p>
    <w:p w:rsidR="006D379A" w:rsidRPr="00D71CBD" w:rsidRDefault="00787F9D">
      <w:pPr>
        <w:numPr>
          <w:ilvl w:val="0"/>
          <w:numId w:val="11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формами; </w:t>
      </w:r>
    </w:p>
    <w:p w:rsidR="006D379A" w:rsidRPr="00D71CBD" w:rsidRDefault="00787F9D">
      <w:pPr>
        <w:numPr>
          <w:ilvl w:val="0"/>
          <w:numId w:val="115"/>
        </w:numPr>
        <w:spacing w:after="118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шаблонами;   4) объектами.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Стили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позволяют: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оформить текст в колонки;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формировать таблицу;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формировать список; </w:t>
      </w:r>
    </w:p>
    <w:p w:rsidR="006D379A" w:rsidRPr="00D71CBD" w:rsidRDefault="00787F9D">
      <w:pPr>
        <w:numPr>
          <w:ilvl w:val="0"/>
          <w:numId w:val="116"/>
        </w:numPr>
        <w:spacing w:after="121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автоматизировать процесс оформления документа.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Стиль, устанавливаемый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по умолчанию: </w:t>
      </w:r>
    </w:p>
    <w:p w:rsidR="006D379A" w:rsidRPr="00D71CBD" w:rsidRDefault="00787F9D">
      <w:pPr>
        <w:numPr>
          <w:ilvl w:val="0"/>
          <w:numId w:val="117"/>
        </w:numPr>
        <w:spacing w:after="9" w:line="270" w:lineRule="auto"/>
        <w:ind w:right="407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нормальный; </w:t>
      </w:r>
    </w:p>
    <w:p w:rsidR="006D379A" w:rsidRPr="00D71CBD" w:rsidRDefault="00787F9D">
      <w:pPr>
        <w:numPr>
          <w:ilvl w:val="0"/>
          <w:numId w:val="117"/>
        </w:numPr>
        <w:spacing w:after="5" w:line="271" w:lineRule="auto"/>
        <w:ind w:right="407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обыкновенный;   3) текстовый;   4) обычный. </w:t>
      </w:r>
    </w:p>
    <w:p w:rsidR="006D379A" w:rsidRPr="00D71CBD" w:rsidRDefault="00787F9D">
      <w:pPr>
        <w:spacing w:after="9" w:line="385" w:lineRule="auto"/>
        <w:ind w:left="-5" w:right="330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Горизонтальная линейка в текстовых редакторах используется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18"/>
        </w:numPr>
        <w:spacing w:after="9" w:line="270" w:lineRule="auto"/>
        <w:ind w:right="309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установки границ абзаца; </w:t>
      </w:r>
    </w:p>
    <w:p w:rsidR="006D379A" w:rsidRPr="00D71CBD" w:rsidRDefault="00787F9D">
      <w:pPr>
        <w:numPr>
          <w:ilvl w:val="0"/>
          <w:numId w:val="118"/>
        </w:numPr>
        <w:spacing w:after="118" w:line="271" w:lineRule="auto"/>
        <w:ind w:right="309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установки границ текущей строки;   3) изменения положения таблиц;   4) установки полей всего документа. </w:t>
      </w:r>
    </w:p>
    <w:p w:rsidR="006D379A" w:rsidRPr="00D71CBD" w:rsidRDefault="00787F9D">
      <w:pPr>
        <w:spacing w:after="9" w:line="376" w:lineRule="auto"/>
        <w:ind w:left="-5" w:right="541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№5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параметрам абзаца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не относится: </w:t>
      </w:r>
    </w:p>
    <w:p w:rsidR="006D379A" w:rsidRPr="00D71CBD" w:rsidRDefault="00787F9D">
      <w:pPr>
        <w:numPr>
          <w:ilvl w:val="0"/>
          <w:numId w:val="11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величина отступа красной строки; </w:t>
      </w:r>
    </w:p>
    <w:p w:rsidR="006D379A" w:rsidRPr="00D71CBD" w:rsidRDefault="00787F9D">
      <w:pPr>
        <w:numPr>
          <w:ilvl w:val="0"/>
          <w:numId w:val="11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расстояние между символами; </w:t>
      </w:r>
    </w:p>
    <w:p w:rsidR="006D379A" w:rsidRPr="00D71CBD" w:rsidRDefault="00787F9D">
      <w:pPr>
        <w:numPr>
          <w:ilvl w:val="0"/>
          <w:numId w:val="119"/>
        </w:numPr>
        <w:spacing w:after="117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величина интервала перед и после абзаца;   4) величина отступа от правого края. </w:t>
      </w:r>
    </w:p>
    <w:p w:rsidR="006D379A" w:rsidRPr="00D71CBD" w:rsidRDefault="00787F9D">
      <w:pPr>
        <w:spacing w:after="38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№6 Что произойдет, если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увеличить размер шрифта для содержимого одной из ячеек таблицы: </w:t>
      </w:r>
    </w:p>
    <w:p w:rsidR="006D379A" w:rsidRPr="00D71CBD" w:rsidRDefault="00787F9D">
      <w:pPr>
        <w:numPr>
          <w:ilvl w:val="0"/>
          <w:numId w:val="120"/>
        </w:numPr>
        <w:spacing w:after="9" w:line="270" w:lineRule="auto"/>
        <w:ind w:right="28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Размеры ячейки не изменятся и, возможно, содержимое выйдет за пределы ячейки; </w:t>
      </w:r>
    </w:p>
    <w:p w:rsidR="006D379A" w:rsidRPr="00D71CBD" w:rsidRDefault="00787F9D">
      <w:pPr>
        <w:numPr>
          <w:ilvl w:val="0"/>
          <w:numId w:val="120"/>
        </w:numPr>
        <w:spacing w:after="122" w:line="271" w:lineRule="auto"/>
        <w:ind w:right="28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Изменится ширина данной ячейки;   3) Изменится высота только этой ячейки;   4) Увеличится высота всей строки. </w:t>
      </w:r>
    </w:p>
    <w:p w:rsidR="006D379A" w:rsidRPr="00D71CBD" w:rsidRDefault="00787F9D">
      <w:pPr>
        <w:spacing w:after="5" w:line="327" w:lineRule="auto"/>
        <w:ind w:left="-5" w:right="458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№7 Начало команды, увеличивающей межсимвольный интервал текста документа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Microsoft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  1)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Главная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\Редактирование\...; </w:t>
      </w:r>
    </w:p>
    <w:p w:rsidR="006D379A" w:rsidRPr="00D71CBD" w:rsidRDefault="00787F9D">
      <w:pPr>
        <w:spacing w:after="124" w:line="270" w:lineRule="auto"/>
        <w:ind w:left="-5" w:right="766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Главная\Шрифт\...;   3) Главная\Абзац\...;   4) Главная\Стили\...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380" w:lineRule="auto"/>
        <w:ind w:left="-5" w:right="138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№8 Основное отличие понятия "Текстовый процессор" от понятия "Текстовый редактор": </w:t>
      </w:r>
    </w:p>
    <w:p w:rsidR="006D379A" w:rsidRPr="00D71CBD" w:rsidRDefault="00787F9D">
      <w:pPr>
        <w:numPr>
          <w:ilvl w:val="0"/>
          <w:numId w:val="121"/>
        </w:numPr>
        <w:spacing w:after="9" w:line="270" w:lineRule="auto"/>
        <w:ind w:right="60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процессор сохраняет текст и его формат, а редактор – только текст; </w:t>
      </w:r>
    </w:p>
    <w:p w:rsidR="006D379A" w:rsidRPr="00D71CBD" w:rsidRDefault="00787F9D">
      <w:pPr>
        <w:numPr>
          <w:ilvl w:val="0"/>
          <w:numId w:val="121"/>
        </w:numPr>
        <w:spacing w:after="9" w:line="270" w:lineRule="auto"/>
        <w:ind w:right="60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процессор хранит текст в кодировке UNICODE, а редактор – в кодировке ASCII;   3) редактор сохраняет текст и его формат, а процессор – только текст; </w:t>
      </w:r>
    </w:p>
    <w:p w:rsidR="006D379A" w:rsidRPr="00D71CBD" w:rsidRDefault="00787F9D">
      <w:pPr>
        <w:spacing w:after="120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редактор хранит текст в кодировке UNICODE, а процессор – в кодировке ASCII. 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-5" w:right="20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 шрифта в ТП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в котором все символы имеют одинаковую ширину:   1)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Times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New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Roman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22"/>
        </w:numPr>
        <w:spacing w:after="9" w:line="270" w:lineRule="auto"/>
        <w:ind w:right="4227" w:hanging="259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Arial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22"/>
        </w:numPr>
        <w:spacing w:after="119" w:line="270" w:lineRule="auto"/>
        <w:ind w:right="4227" w:hanging="259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Calibri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  4)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Courier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New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spacing w:after="9" w:line="385" w:lineRule="auto"/>
        <w:ind w:left="-5" w:right="642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№10 B текстовом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редакторе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набран текст: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НО ХАРОШЕГО НОСАРОГА НЕ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ПРОШИБЕШЬ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И ДУБИНОЙ, А ОН ЕЛЕ-ЕЛЕ МОГ СТЕРПЕТЬ УКУС КОМАРИНЫЙ. </w:t>
      </w:r>
    </w:p>
    <w:p w:rsidR="006D379A" w:rsidRPr="00D71CBD" w:rsidRDefault="00787F9D">
      <w:pPr>
        <w:spacing w:after="9" w:line="270" w:lineRule="auto"/>
        <w:ind w:left="-5" w:right="160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Команда "Найти и заменить все" для исправления всех ошибок может иметь вид:   1) Найти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А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; заменить на О; </w:t>
      </w:r>
    </w:p>
    <w:p w:rsidR="006D379A" w:rsidRPr="00D71CBD" w:rsidRDefault="00787F9D">
      <w:pPr>
        <w:spacing w:after="118" w:line="270" w:lineRule="auto"/>
        <w:ind w:left="-5" w:right="661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Найти АРО; заменить на ОРО;   3) Найти ХА; заменить на ХО;   4) Найти АР;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заменить на ОР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документе с автоматически сформированным оглавлением изменили параметры страниц, что увеличило количество страниц документа. Как наиболее быстро скорректировать оглавление: </w:t>
      </w:r>
    </w:p>
    <w:p w:rsidR="006D379A" w:rsidRPr="00D71CBD" w:rsidRDefault="00787F9D">
      <w:pPr>
        <w:numPr>
          <w:ilvl w:val="0"/>
          <w:numId w:val="123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установить курсор в любое место оглавления и нажать F9; </w:t>
      </w:r>
    </w:p>
    <w:p w:rsidR="006D379A" w:rsidRPr="00D71CBD" w:rsidRDefault="00787F9D">
      <w:pPr>
        <w:numPr>
          <w:ilvl w:val="0"/>
          <w:numId w:val="123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оглавление и нажать F9; </w:t>
      </w:r>
    </w:p>
    <w:p w:rsidR="006D379A" w:rsidRPr="00D71CBD" w:rsidRDefault="00787F9D">
      <w:pPr>
        <w:numPr>
          <w:ilvl w:val="0"/>
          <w:numId w:val="123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ничего не делать – оглавление будет скорректировано автоматически;   4) нажать F9.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Ситуация, в которой операции по выделению текста следует выполнять только с помощью клавиатуры: </w:t>
      </w:r>
    </w:p>
    <w:p w:rsidR="006D379A" w:rsidRPr="00D71CBD" w:rsidRDefault="00787F9D">
      <w:pPr>
        <w:numPr>
          <w:ilvl w:val="0"/>
          <w:numId w:val="124"/>
        </w:numPr>
        <w:spacing w:after="9" w:line="270" w:lineRule="auto"/>
        <w:ind w:right="299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документе, защищенном от исправления паролем; </w:t>
      </w:r>
    </w:p>
    <w:p w:rsidR="006D379A" w:rsidRPr="00D71CBD" w:rsidRDefault="00787F9D">
      <w:pPr>
        <w:numPr>
          <w:ilvl w:val="0"/>
          <w:numId w:val="124"/>
        </w:numPr>
        <w:spacing w:after="113" w:line="270" w:lineRule="auto"/>
        <w:ind w:right="299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 автоматической записи макроса;   3) в режиме "Разметка страницы";   4) в защищенной форме. 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-5" w:right="21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Средства автоматизации выполнения повторяющихся операций в текстовом процессоре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  1) макросы; </w:t>
      </w:r>
    </w:p>
    <w:p w:rsidR="006D379A" w:rsidRPr="00D71CBD" w:rsidRDefault="00787F9D">
      <w:pPr>
        <w:numPr>
          <w:ilvl w:val="0"/>
          <w:numId w:val="125"/>
        </w:numPr>
        <w:spacing w:after="9" w:line="270" w:lineRule="auto"/>
        <w:ind w:right="3959" w:hanging="259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автозамена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25"/>
        </w:numPr>
        <w:spacing w:after="113" w:line="270" w:lineRule="auto"/>
        <w:ind w:right="3959" w:hanging="259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автокоррекция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  4) надстройки.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Макросы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записываются на языке: </w:t>
      </w:r>
    </w:p>
    <w:p w:rsidR="006D379A" w:rsidRPr="00D71CBD" w:rsidRDefault="00787F9D">
      <w:pPr>
        <w:spacing w:after="9" w:line="270" w:lineRule="auto"/>
        <w:ind w:left="-5" w:right="773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</w:t>
      </w:r>
      <w:r w:rsidRPr="00D71CBD">
        <w:rPr>
          <w:rFonts w:ascii="Times New Roman" w:eastAsia="Times New Roman" w:hAnsi="Times New Roman" w:cs="Times New Roman"/>
          <w:sz w:val="24"/>
          <w:lang w:val="en-US"/>
        </w:rPr>
        <w:t xml:space="preserve">1) Pascal ABC NET;   2) Visual C++; </w:t>
      </w:r>
    </w:p>
    <w:p w:rsidR="006D379A" w:rsidRPr="00D71CBD" w:rsidRDefault="00787F9D">
      <w:pPr>
        <w:numPr>
          <w:ilvl w:val="0"/>
          <w:numId w:val="12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Ассемблер; </w:t>
      </w:r>
    </w:p>
    <w:p w:rsidR="006D379A" w:rsidRPr="00D71CBD" w:rsidRDefault="00787F9D">
      <w:pPr>
        <w:numPr>
          <w:ilvl w:val="0"/>
          <w:numId w:val="126"/>
        </w:numPr>
        <w:spacing w:after="117" w:line="270" w:lineRule="auto"/>
        <w:ind w:hanging="259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Visual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Basic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for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Applications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Обязательные действия при записи макроса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2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запуск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макрорекодера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2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остановка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макрорекодера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27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задание комбинации клавиш, останавливающей макрос;   4) задание комбинации клавиш, запускающей макрос.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5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Название списка понятий и определений со ссылками на страницы, на которых эти понятия встречаются:   1) примечания; </w:t>
      </w:r>
    </w:p>
    <w:p w:rsidR="006D379A" w:rsidRPr="00D71CBD" w:rsidRDefault="00787F9D">
      <w:pPr>
        <w:spacing w:after="113" w:line="271" w:lineRule="auto"/>
        <w:ind w:left="-5" w:right="8548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указатели;   3) сноски;   4) оглавление. </w:t>
      </w:r>
    </w:p>
    <w:p w:rsidR="006D379A" w:rsidRPr="00D71CBD" w:rsidRDefault="00787F9D">
      <w:pPr>
        <w:spacing w:after="8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Операция, которую следует выполнить перед автоматическим формированием оглавления документа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заголовки, входящие в оглавление;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отформатировать заголовки стилем "Заголовок ...";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пометить заголовки закладками; </w:t>
      </w:r>
    </w:p>
    <w:p w:rsidR="006D379A" w:rsidRPr="00D71CBD" w:rsidRDefault="00787F9D">
      <w:pPr>
        <w:numPr>
          <w:ilvl w:val="0"/>
          <w:numId w:val="128"/>
        </w:numPr>
        <w:spacing w:after="121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скопировать заголовки в начало или в конец документа. </w:t>
      </w:r>
    </w:p>
    <w:p w:rsidR="006D379A" w:rsidRPr="00D71CBD" w:rsidRDefault="00787F9D">
      <w:pPr>
        <w:spacing w:after="83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Вкладка окна «Параметры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», на которой можно отменить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автозамену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строчных букв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на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прописные в начале абзаца: </w:t>
      </w:r>
    </w:p>
    <w:p w:rsidR="006D379A" w:rsidRPr="00D71CBD" w:rsidRDefault="00787F9D">
      <w:pPr>
        <w:numPr>
          <w:ilvl w:val="0"/>
          <w:numId w:val="129"/>
        </w:numPr>
        <w:spacing w:after="9" w:line="270" w:lineRule="auto"/>
        <w:ind w:right="391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Язык; </w:t>
      </w:r>
    </w:p>
    <w:p w:rsidR="006D379A" w:rsidRPr="00D71CBD" w:rsidRDefault="00787F9D">
      <w:pPr>
        <w:numPr>
          <w:ilvl w:val="0"/>
          <w:numId w:val="129"/>
        </w:numPr>
        <w:spacing w:after="9" w:line="270" w:lineRule="auto"/>
        <w:ind w:right="391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Дополнительно;   3) Общие; </w:t>
      </w:r>
    </w:p>
    <w:p w:rsidR="006D379A" w:rsidRPr="00D71CBD" w:rsidRDefault="00787F9D">
      <w:pPr>
        <w:spacing w:after="11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Правописание.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5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 изменения настроек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когда при создании нового документа не требуется менять параметры шрифта и абзацев:   1) изменение стиля «Обычный»; </w:t>
      </w:r>
    </w:p>
    <w:p w:rsidR="006D379A" w:rsidRPr="00D71CBD" w:rsidRDefault="00787F9D">
      <w:pPr>
        <w:numPr>
          <w:ilvl w:val="0"/>
          <w:numId w:val="130"/>
        </w:numPr>
        <w:spacing w:after="9" w:line="270" w:lineRule="auto"/>
        <w:ind w:right="1579" w:hanging="259"/>
        <w:rPr>
          <w:rFonts w:ascii="Times New Roman" w:hAnsi="Times New Roman" w:cs="Times New Roman"/>
        </w:rPr>
      </w:pPr>
      <w:proofErr w:type="spellStart"/>
      <w:proofErr w:type="gramStart"/>
      <w:r w:rsidRPr="00D71CBD">
        <w:rPr>
          <w:rFonts w:ascii="Times New Roman" w:eastAsia="Times New Roman" w:hAnsi="Times New Roman" w:cs="Times New Roman"/>
          <w:sz w:val="24"/>
        </w:rPr>
        <w:t>c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>охранение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требуемых параметров в текущем документе; </w:t>
      </w:r>
    </w:p>
    <w:p w:rsidR="006D379A" w:rsidRPr="00D71CBD" w:rsidRDefault="00787F9D">
      <w:pPr>
        <w:numPr>
          <w:ilvl w:val="0"/>
          <w:numId w:val="130"/>
        </w:numPr>
        <w:spacing w:after="113" w:line="270" w:lineRule="auto"/>
        <w:ind w:right="1579" w:hanging="259"/>
        <w:rPr>
          <w:rFonts w:ascii="Times New Roman" w:hAnsi="Times New Roman" w:cs="Times New Roman"/>
        </w:rPr>
      </w:pPr>
      <w:proofErr w:type="spellStart"/>
      <w:proofErr w:type="gramStart"/>
      <w:r w:rsidRPr="00D71CBD">
        <w:rPr>
          <w:rFonts w:ascii="Times New Roman" w:eastAsia="Times New Roman" w:hAnsi="Times New Roman" w:cs="Times New Roman"/>
          <w:sz w:val="24"/>
        </w:rPr>
        <w:t>c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>охранение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требуемых параметров в шаблоне Normal.dotm;   4) создание нужного стиля и сохранение его в текущем документе.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right="28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Вкладка окна «Параметры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», на которой можно установить показ границ области текста:   1) Дополнительно; </w:t>
      </w:r>
    </w:p>
    <w:p w:rsidR="006D379A" w:rsidRPr="00D71CBD" w:rsidRDefault="00787F9D">
      <w:pPr>
        <w:numPr>
          <w:ilvl w:val="0"/>
          <w:numId w:val="13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Язык; </w:t>
      </w:r>
    </w:p>
    <w:p w:rsidR="006D379A" w:rsidRPr="00D71CBD" w:rsidRDefault="00787F9D">
      <w:pPr>
        <w:numPr>
          <w:ilvl w:val="0"/>
          <w:numId w:val="13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Общие; </w:t>
      </w:r>
    </w:p>
    <w:p w:rsidR="006D379A" w:rsidRPr="00D71CBD" w:rsidRDefault="00787F9D">
      <w:pPr>
        <w:numPr>
          <w:ilvl w:val="0"/>
          <w:numId w:val="131"/>
        </w:numPr>
        <w:spacing w:after="256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Правописание. </w:t>
      </w:r>
    </w:p>
    <w:p w:rsidR="006D379A" w:rsidRPr="00D71CBD" w:rsidRDefault="00787F9D" w:rsidP="00AD2FC7">
      <w:pPr>
        <w:pStyle w:val="4"/>
        <w:spacing w:after="258"/>
        <w:ind w:left="-5"/>
      </w:pPr>
      <w:r w:rsidRPr="00D71CBD">
        <w:t xml:space="preserve">Раздел 4. </w:t>
      </w:r>
      <w:r w:rsidR="00AD2FC7" w:rsidRPr="00D71CBD">
        <w:t>Защита информации в компьютерах и сетях. Защита от вредоносных программ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29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Локальные компьютерные сети – это: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помещения, этажа, здания,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компьютерные сети с существенным удалением друг от друга и использующие разные протоколы для всех участников;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сети ЭВМ, имеющие в своем составе сеть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>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сеть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Internet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Глобальные сети ЭВМ – это: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помещения, этажа, здания,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компьютерные сети с существенным удалением друг от друга и использующие разные протоколы для всех участников;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этажа,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здания, соединенные линией связи, использующие единый комплект протоколов.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Любая компьютерная сеть предназначена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34"/>
        </w:numPr>
        <w:spacing w:after="9" w:line="270" w:lineRule="auto"/>
        <w:ind w:right="349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совместного использования аппаратного и программного обеспечения, и обеспечения совместного доступа к ресурсам данных; </w:t>
      </w:r>
    </w:p>
    <w:p w:rsidR="006D379A" w:rsidRPr="00D71CBD" w:rsidRDefault="00787F9D">
      <w:pPr>
        <w:numPr>
          <w:ilvl w:val="0"/>
          <w:numId w:val="134"/>
        </w:numPr>
        <w:spacing w:after="9" w:line="270" w:lineRule="auto"/>
        <w:ind w:right="349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передачи данных;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получения информации;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обработки результатов.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Политика компьютерной сети – это: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разрешение на подключение к сети ЭВМ;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подключения к сети ЭВМ;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приемов разделения и ограничения прав участников компьютерной сети;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получения информации в компьютерных сетях.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Администрирование сети – это: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подключения к сети ЭВМ;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управление сетевыми политиками;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разрешение на получение информации по компьютерной сети;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разрешение на подключение к компьютерной сети.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№6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Интернет – это: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локальная компьютерная сеть;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глобальная всемирная компьютерная сеть, внутри которой происходит непрерывная циркуляция данных;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информационное пространство, замкнутое рамками определенного ведомства;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информационное пространство, замкнутое государственными рамками.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№7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подключения к сети Интернет: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достаточно получить разрешение на подключение к сети;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подключить компьютер к одному из узлов Всемирной сети, получить IP-адрес, установить и настроить программное обеспечение;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достаточно иметь линию связи и разрешение на подключение к сети Интернет;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достаточно иметь линию связи и можно самому подключиться к сети Интернет.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№8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Какая из линий связи в сетях ЭВМ имеет наименьшую пропускную способность?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телефонная;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коаксиальная;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кабельная _ волоконно-оптическая;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воздушная.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Модем – это устройство, предназначенное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40"/>
        </w:numPr>
        <w:spacing w:after="9" w:line="270" w:lineRule="auto"/>
        <w:ind w:right="276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отображения информации; </w:t>
      </w:r>
    </w:p>
    <w:p w:rsidR="006D379A" w:rsidRPr="00D71CBD" w:rsidRDefault="00787F9D">
      <w:pPr>
        <w:numPr>
          <w:ilvl w:val="0"/>
          <w:numId w:val="140"/>
        </w:numPr>
        <w:spacing w:after="9" w:line="270" w:lineRule="auto"/>
        <w:ind w:right="276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подключения к компьютерной сети;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печать;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обработки информации.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№10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Какие основные службы Интернета существуют: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теги, электронная почта, службы имен доменов, телеконференций, WWW;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электронная почта, службы имен доменов, телеконференций, передачи файлов,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World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Wide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(WWW);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электронная почта, служба имен доменов, WWW, телеконференции, HTML;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браузер, службы имен доменов, телеконференций, WWW, электронная почта.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№11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Гиперссылка – это: </w:t>
      </w:r>
    </w:p>
    <w:p w:rsidR="006D379A" w:rsidRPr="00D71CBD" w:rsidRDefault="00787F9D">
      <w:pPr>
        <w:numPr>
          <w:ilvl w:val="0"/>
          <w:numId w:val="14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 подготовки документа для размещения его в сети Интернет; </w:t>
      </w:r>
    </w:p>
    <w:p w:rsidR="006D379A" w:rsidRPr="00D71CBD" w:rsidRDefault="00787F9D">
      <w:pPr>
        <w:numPr>
          <w:ilvl w:val="0"/>
          <w:numId w:val="14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выделенный фрагмент документа, с которым ассоциируется адрес другого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>-документа;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документ, необходимый для получения разрешения для подключения к сети Интернет;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Электронная почта – это: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Интернета, предназначенная для целенаправленной пересылки документов;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Интернета, предназначенная для рассылки документов безадресно на определенные серверы; </w:t>
      </w:r>
    </w:p>
    <w:p w:rsidR="006D379A" w:rsidRPr="00D71CBD" w:rsidRDefault="00787F9D">
      <w:pPr>
        <w:numPr>
          <w:ilvl w:val="0"/>
          <w:numId w:val="143"/>
        </w:numPr>
        <w:spacing w:after="5" w:line="271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одна из служб Интернета, предназначенная для рассылки информации на все доступные серверы;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факс. </w:t>
      </w:r>
    </w:p>
    <w:p w:rsidR="006D379A" w:rsidRPr="00D71CBD" w:rsidRDefault="00787F9D">
      <w:pPr>
        <w:spacing w:after="19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 клиентским программам электронной почты относятся: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гиперссылка;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браузеры;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Microsoft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Outlook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Outlook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– 2000;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теги.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№14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Служба телеконференций – это: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компьютерная связь между различными подразделениями предприятий;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компьютерная связь между различными предприятиями;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проведение конференций с использованием компьютерных сетей;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рассылка электронной почты, в ходе которой одно из сообщений отправляется большой группе корреспондентов.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облегчения поиска информации в службе телеконференций: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разбита на 1000 произвольных групп;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разбита примерно на 50000 тематических групп;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имеется специальная служба поиска, которая позволяет не разбивать информацию на группы;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телеконференций разбита на 50000 тематических и 1000 произвольных групп.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Регулярный просмотр сообщений телеконференций называется: </w:t>
      </w:r>
    </w:p>
    <w:p w:rsidR="006D379A" w:rsidRPr="00D71CBD" w:rsidRDefault="00787F9D">
      <w:pPr>
        <w:numPr>
          <w:ilvl w:val="1"/>
          <w:numId w:val="149"/>
        </w:numPr>
        <w:spacing w:after="9" w:line="270" w:lineRule="auto"/>
        <w:ind w:right="3153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модуляцией; </w:t>
      </w:r>
    </w:p>
    <w:p w:rsidR="006D379A" w:rsidRPr="00D71CBD" w:rsidRDefault="00787F9D">
      <w:pPr>
        <w:numPr>
          <w:ilvl w:val="1"/>
          <w:numId w:val="149"/>
        </w:numPr>
        <w:spacing w:after="9" w:line="270" w:lineRule="auto"/>
        <w:ind w:right="3153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мониторингом информации;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отсевом;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поиском.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№17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Группы, которым рассылается информация, называют: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потребителями информации;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абонентами;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участниками телеконференций;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телеконференциями или группами новостей.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Конференции, в которых осуществляется предварительный отсев информации, называют: </w:t>
      </w:r>
    </w:p>
    <w:p w:rsidR="006D379A" w:rsidRPr="00D71CBD" w:rsidRDefault="00787F9D">
      <w:pPr>
        <w:numPr>
          <w:ilvl w:val="1"/>
          <w:numId w:val="144"/>
        </w:numPr>
        <w:spacing w:after="9" w:line="270" w:lineRule="auto"/>
        <w:ind w:right="3508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модулируемыми; </w:t>
      </w:r>
    </w:p>
    <w:p w:rsidR="006D379A" w:rsidRPr="00D71CBD" w:rsidRDefault="00787F9D">
      <w:pPr>
        <w:numPr>
          <w:ilvl w:val="1"/>
          <w:numId w:val="144"/>
        </w:numPr>
        <w:spacing w:after="9" w:line="270" w:lineRule="auto"/>
        <w:ind w:right="3508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профильтрованными;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моделируемыми;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просеянными.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Целенапрвленное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перемещение между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-документами называют: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серфингом;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-навигацией;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-пространством;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мониторингом; </w:t>
      </w:r>
    </w:p>
    <w:p w:rsidR="006D379A" w:rsidRPr="00D71CBD" w:rsidRDefault="00787F9D">
      <w:pPr>
        <w:spacing w:after="16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поиска информации в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World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Wide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Web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(WWW) используют: </w:t>
      </w:r>
    </w:p>
    <w:p w:rsidR="006D379A" w:rsidRPr="00D71CBD" w:rsidRDefault="00787F9D">
      <w:pPr>
        <w:numPr>
          <w:ilvl w:val="1"/>
          <w:numId w:val="145"/>
        </w:numPr>
        <w:spacing w:after="9" w:line="270" w:lineRule="auto"/>
        <w:ind w:right="2780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поисковые системы типа "Поисковые каталоги" и "Поисковый индекс"; </w:t>
      </w:r>
    </w:p>
    <w:p w:rsidR="006D379A" w:rsidRPr="00D71CBD" w:rsidRDefault="00787F9D">
      <w:pPr>
        <w:numPr>
          <w:ilvl w:val="1"/>
          <w:numId w:val="145"/>
        </w:numPr>
        <w:spacing w:after="9" w:line="270" w:lineRule="auto"/>
        <w:ind w:right="2780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разбиение на тематические группы;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гиперссылки;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теги.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 w:rsidP="00AD2FC7">
      <w:pPr>
        <w:pStyle w:val="5"/>
        <w:ind w:left="-5"/>
      </w:pPr>
      <w:r w:rsidRPr="00D71CBD">
        <w:rPr>
          <w:sz w:val="24"/>
        </w:rPr>
        <w:t xml:space="preserve">Раздел 5. </w:t>
      </w:r>
      <w:r w:rsidR="00AD2FC7" w:rsidRPr="00D71CBD">
        <w:t>Электронные таблицы, Системы управления базами данных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Что такое электронные таблицы? 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Средство представления и обработки данных на ЭВМ в табличной форме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Специализированные программы для типовых расчетов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Табличные данные в памяти ЭВМ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Информация операционной системы о ресурсах ЭВМ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называется файл MS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Документ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Таблица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Книга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Папка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чего начинается формула в MS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f/x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Со знака =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функции = сумм()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Со ссылки на ячейку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№4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Где в MS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появляется маркер </w:t>
      </w:r>
      <w:proofErr w:type="spellStart"/>
      <w:r w:rsidRPr="00D71CBD">
        <w:rPr>
          <w:rFonts w:ascii="Times New Roman" w:eastAsia="Times New Roman" w:hAnsi="Times New Roman" w:cs="Times New Roman"/>
        </w:rPr>
        <w:t>автозаполнения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верхнем углу активной ячейки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нижнем углу листа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правом нижнем углу активной ячейки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левом верхнем углу активной ячейки </w:t>
      </w:r>
    </w:p>
    <w:p w:rsidR="006D379A" w:rsidRPr="00D71CBD" w:rsidRDefault="00787F9D">
      <w:pPr>
        <w:spacing w:after="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№5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Какое средство предназначено для ввода функций в MS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?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Буфер обмена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Мастер функций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Мастер формул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Клавиатура </w:t>
      </w:r>
    </w:p>
    <w:p w:rsidR="006D379A" w:rsidRPr="00D71CBD" w:rsidRDefault="00787F9D">
      <w:pPr>
        <w:spacing w:after="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№6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 построить диаграмму на отдельном листе?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Построить рядом с таблицей, выделить, скопировать в буфер и вставить из буфера на другом листе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Построить рядом с таблицей, выделить, скопировать в буфер, выделить место под диаграмму на другом листе  и вставить из буфера 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Указать место расположения при построении диаграммы на последнем шаге мастера диаграмм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Вставить новый лист, назвать «Диаграмма» и выполнить построение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№7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4283" w:type="dxa"/>
        <w:tblInd w:w="680" w:type="dxa"/>
        <w:tblCellMar>
          <w:top w:w="26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162"/>
        <w:gridCol w:w="854"/>
        <w:gridCol w:w="1417"/>
        <w:gridCol w:w="850"/>
      </w:tblGrid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23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231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B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C 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 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2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0,1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=A2*2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60606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=B2+$A$1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60606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Значение в ячейке C3 после копирования в нее ячейки В3 и выполнения вычислений равно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0,1 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0,4 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4,1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1,1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№8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61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2531" w:type="dxa"/>
        <w:tblInd w:w="617" w:type="dxa"/>
        <w:tblCellMar>
          <w:top w:w="34" w:type="dxa"/>
          <w:left w:w="31" w:type="dxa"/>
          <w:right w:w="59" w:type="dxa"/>
        </w:tblCellMar>
        <w:tblLook w:val="04A0" w:firstRow="1" w:lastRow="0" w:firstColumn="1" w:lastColumn="0" w:noHBand="0" w:noVBand="1"/>
      </w:tblPr>
      <w:tblGrid>
        <w:gridCol w:w="567"/>
        <w:gridCol w:w="711"/>
        <w:gridCol w:w="408"/>
        <w:gridCol w:w="845"/>
      </w:tblGrid>
      <w:tr w:rsidR="006D379A" w:rsidRPr="00D71CBD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A  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B 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C  </w:t>
            </w:r>
          </w:p>
        </w:tc>
      </w:tr>
      <w:tr w:rsidR="006D379A" w:rsidRPr="00D71CBD">
        <w:trPr>
          <w:trHeight w:val="288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 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=B1+A1 </w:t>
            </w:r>
          </w:p>
        </w:tc>
      </w:tr>
      <w:tr w:rsidR="006D379A" w:rsidRPr="00D71CBD">
        <w:trPr>
          <w:trHeight w:val="283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6D379A" w:rsidRPr="00D71CBD">
        <w:trPr>
          <w:trHeight w:val="233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Значение в ячейке C3 после перемещения в нее ячейки С</w:t>
      </w:r>
      <w:proofErr w:type="gramStart"/>
      <w:r w:rsidRPr="00D71CBD">
        <w:rPr>
          <w:rFonts w:ascii="Times New Roman" w:eastAsia="Times New Roman" w:hAnsi="Times New Roman" w:cs="Times New Roman"/>
        </w:rPr>
        <w:t>1</w:t>
      </w:r>
      <w:proofErr w:type="gramEnd"/>
      <w:r w:rsidRPr="00D71CBD">
        <w:rPr>
          <w:rFonts w:ascii="Times New Roman" w:eastAsia="Times New Roman" w:hAnsi="Times New Roman" w:cs="Times New Roman"/>
        </w:rPr>
        <w:t xml:space="preserve"> и выполнения вычислений равно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58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38 </w:t>
      </w:r>
    </w:p>
    <w:p w:rsidR="006D379A" w:rsidRPr="00D71CBD" w:rsidRDefault="00787F9D">
      <w:pPr>
        <w:spacing w:after="13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49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№9 </w:t>
      </w:r>
      <w:r w:rsidRPr="00D71CBD">
        <w:rPr>
          <w:rFonts w:ascii="Times New Roman" w:eastAsia="Times New Roman" w:hAnsi="Times New Roman" w:cs="Times New Roman"/>
          <w:i/>
        </w:rPr>
        <w:t xml:space="preserve">Адрес Ячейка </w:t>
      </w:r>
      <w:r w:rsidRPr="00D71CBD">
        <w:rPr>
          <w:rFonts w:ascii="Times New Roman" w:eastAsia="Times New Roman" w:hAnsi="Times New Roman" w:cs="Times New Roman"/>
        </w:rPr>
        <w:t>электронной</w:t>
      </w:r>
      <w:r w:rsidRPr="00D71CBD">
        <w:rPr>
          <w:rFonts w:ascii="Times New Roman" w:eastAsia="Times New Roman" w:hAnsi="Times New Roman" w:cs="Times New Roman"/>
          <w:i/>
        </w:rPr>
        <w:t xml:space="preserve"> таблицы определяется: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6"/>
        </w:numPr>
        <w:spacing w:after="5" w:line="270" w:lineRule="auto"/>
        <w:ind w:left="667" w:right="2738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именами столбцов; </w:t>
      </w:r>
    </w:p>
    <w:p w:rsidR="006D379A" w:rsidRPr="00D71CBD" w:rsidRDefault="00787F9D">
      <w:pPr>
        <w:numPr>
          <w:ilvl w:val="1"/>
          <w:numId w:val="156"/>
        </w:numPr>
        <w:spacing w:after="5" w:line="270" w:lineRule="auto"/>
        <w:ind w:left="667" w:right="2738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областью пересечения строк и столбцов; 3) номерами строк.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357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Тест №10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  <w:i/>
        </w:rPr>
        <w:t>К</w:t>
      </w:r>
      <w:proofErr w:type="gramEnd"/>
      <w:r w:rsidRPr="00D71CBD">
        <w:rPr>
          <w:rFonts w:ascii="Times New Roman" w:eastAsia="Times New Roman" w:hAnsi="Times New Roman" w:cs="Times New Roman"/>
          <w:i/>
        </w:rPr>
        <w:t xml:space="preserve"> встроенным функциям </w:t>
      </w:r>
      <w:r w:rsidRPr="00D71CBD">
        <w:rPr>
          <w:rFonts w:ascii="Times New Roman" w:eastAsia="Times New Roman" w:hAnsi="Times New Roman" w:cs="Times New Roman"/>
        </w:rPr>
        <w:t>табличных</w:t>
      </w:r>
      <w:r w:rsidRPr="00D71CBD">
        <w:rPr>
          <w:rFonts w:ascii="Times New Roman" w:eastAsia="Times New Roman" w:hAnsi="Times New Roman" w:cs="Times New Roman"/>
          <w:i/>
        </w:rPr>
        <w:t xml:space="preserve"> процессоров не  относятся: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7"/>
        </w:numPr>
        <w:spacing w:after="5" w:line="270" w:lineRule="auto"/>
        <w:ind w:left="667" w:right="4021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математические; </w:t>
      </w:r>
    </w:p>
    <w:p w:rsidR="006D379A" w:rsidRPr="00D71CBD" w:rsidRDefault="00787F9D">
      <w:pPr>
        <w:numPr>
          <w:ilvl w:val="1"/>
          <w:numId w:val="157"/>
        </w:numPr>
        <w:spacing w:after="5" w:line="270" w:lineRule="auto"/>
        <w:ind w:left="667" w:right="4021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статистические; 3) расчетные; 4) финансовые.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606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Тест №11</w:t>
      </w:r>
      <w:proofErr w:type="gramStart"/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  <w:i/>
        </w:rPr>
        <w:t>К</w:t>
      </w:r>
      <w:proofErr w:type="gramEnd"/>
      <w:r w:rsidRPr="00D71CBD">
        <w:rPr>
          <w:rFonts w:ascii="Times New Roman" w:eastAsia="Times New Roman" w:hAnsi="Times New Roman" w:cs="Times New Roman"/>
          <w:i/>
        </w:rPr>
        <w:t xml:space="preserve"> табличным </w:t>
      </w:r>
      <w:r w:rsidRPr="00D71CBD">
        <w:rPr>
          <w:rFonts w:ascii="Times New Roman" w:eastAsia="Times New Roman" w:hAnsi="Times New Roman" w:cs="Times New Roman"/>
        </w:rPr>
        <w:t>процессорам</w:t>
      </w:r>
      <w:r w:rsidRPr="00D71CBD">
        <w:rPr>
          <w:rFonts w:ascii="Times New Roman" w:eastAsia="Times New Roman" w:hAnsi="Times New Roman" w:cs="Times New Roman"/>
          <w:i/>
        </w:rPr>
        <w:t xml:space="preserve"> относятся: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8"/>
        </w:numPr>
        <w:spacing w:after="5" w:line="270" w:lineRule="auto"/>
        <w:ind w:left="667" w:right="4342"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Word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numPr>
          <w:ilvl w:val="1"/>
          <w:numId w:val="158"/>
        </w:numPr>
        <w:spacing w:after="5" w:line="270" w:lineRule="auto"/>
        <w:ind w:left="667" w:right="4342" w:hanging="240"/>
        <w:rPr>
          <w:rFonts w:ascii="Times New Roman" w:hAnsi="Times New Roman" w:cs="Times New Roman"/>
        </w:rPr>
      </w:pPr>
      <w:proofErr w:type="spellStart"/>
      <w:r w:rsidRPr="00D71CBD">
        <w:rPr>
          <w:rFonts w:ascii="Times New Roman" w:eastAsia="Times New Roman" w:hAnsi="Times New Roman" w:cs="Times New Roman"/>
        </w:rPr>
        <w:t>Pascal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3) </w:t>
      </w:r>
      <w:proofErr w:type="spellStart"/>
      <w:r w:rsidRPr="00D71CBD">
        <w:rPr>
          <w:rFonts w:ascii="Times New Roman" w:eastAsia="Times New Roman" w:hAnsi="Times New Roman" w:cs="Times New Roman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;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4) </w:t>
      </w:r>
      <w:proofErr w:type="spellStart"/>
      <w:r w:rsidRPr="00D71CBD">
        <w:rPr>
          <w:rFonts w:ascii="Times New Roman" w:eastAsia="Times New Roman" w:hAnsi="Times New Roman" w:cs="Times New Roman"/>
        </w:rPr>
        <w:t>Windows</w:t>
      </w:r>
      <w:proofErr w:type="spellEnd"/>
      <w:r w:rsidRPr="00D71CBD">
        <w:rPr>
          <w:rFonts w:ascii="Times New Roman" w:eastAsia="Times New Roman" w:hAnsi="Times New Roman" w:cs="Times New Roman"/>
        </w:rPr>
        <w:t xml:space="preserve">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№12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 xml:space="preserve">Табличный процессор — это программный продукт, предназначенный </w:t>
      </w:r>
      <w:proofErr w:type="gramStart"/>
      <w:r w:rsidRPr="00D71CBD">
        <w:rPr>
          <w:rFonts w:ascii="Times New Roman" w:eastAsia="Times New Roman" w:hAnsi="Times New Roman" w:cs="Times New Roman"/>
          <w:i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i/>
        </w:rPr>
        <w:t>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0"/>
        </w:numPr>
        <w:spacing w:after="5" w:line="270" w:lineRule="auto"/>
        <w:ind w:right="2095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обеспечения работы с таблицами данных; </w:t>
      </w:r>
    </w:p>
    <w:p w:rsidR="006D379A" w:rsidRPr="00D71CBD" w:rsidRDefault="00787F9D">
      <w:pPr>
        <w:numPr>
          <w:ilvl w:val="1"/>
          <w:numId w:val="160"/>
        </w:numPr>
        <w:spacing w:after="5" w:line="270" w:lineRule="auto"/>
        <w:ind w:right="2095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управления большими информационными массивами; 3) создания и редактирования текстов. </w:t>
      </w:r>
    </w:p>
    <w:p w:rsidR="006D379A" w:rsidRPr="00D71CBD" w:rsidRDefault="00787F9D">
      <w:pPr>
        <w:spacing w:after="4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№13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>Назначение числовых данных в электронной таблице: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это программа с уникальным именем, для которой пользователь должен задать конкретные значения аргументов и функций;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их помощью производятся математические операции. Не содержат алфавитных и специальных символов;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они включают арифметические, логические и другие действия, производимые с данными из других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ячеек.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№14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>Назначение функций в электронной таблице: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это программа с уникальным именем, для которой пользователь должен задать конкретные значения аргументов и функций;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их помощью производятся математические операции. Не содержат алфавитных и специальных символов;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включают арифметические, логические и другие действия, производимые с данными из других ячеек. </w:t>
      </w:r>
    </w:p>
    <w:p w:rsidR="006D379A" w:rsidRPr="00D71CBD" w:rsidRDefault="00787F9D">
      <w:pPr>
        <w:spacing w:after="7"/>
        <w:ind w:left="28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29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электронные таблицы: </w:t>
      </w:r>
    </w:p>
    <w:p w:rsidR="006D379A" w:rsidRPr="00D71CBD" w:rsidRDefault="00787F9D">
      <w:pPr>
        <w:numPr>
          <w:ilvl w:val="0"/>
          <w:numId w:val="163"/>
        </w:numPr>
        <w:spacing w:after="9" w:line="270" w:lineRule="auto"/>
        <w:ind w:right="1873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информация операционной системы о ресурсах ЭВМ; </w:t>
      </w:r>
    </w:p>
    <w:p w:rsidR="006D379A" w:rsidRPr="00D71CBD" w:rsidRDefault="00787F9D">
      <w:pPr>
        <w:numPr>
          <w:ilvl w:val="0"/>
          <w:numId w:val="163"/>
        </w:numPr>
        <w:spacing w:after="9" w:line="270" w:lineRule="auto"/>
        <w:ind w:right="1873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специализированные программы для типовых расчетов;   3) табличные данные в памяти ЭВМ; </w:t>
      </w:r>
    </w:p>
    <w:p w:rsidR="006D379A" w:rsidRPr="00D71CBD" w:rsidRDefault="00787F9D">
      <w:pPr>
        <w:spacing w:after="121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средство представления и обработки данных на ЭВМ в табличной форме.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Название файла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6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таблица; </w:t>
      </w:r>
    </w:p>
    <w:p w:rsidR="006D379A" w:rsidRPr="00D71CBD" w:rsidRDefault="00787F9D">
      <w:pPr>
        <w:numPr>
          <w:ilvl w:val="0"/>
          <w:numId w:val="16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папка; </w:t>
      </w:r>
    </w:p>
    <w:p w:rsidR="006D379A" w:rsidRPr="00D71CBD" w:rsidRDefault="00787F9D">
      <w:pPr>
        <w:numPr>
          <w:ilvl w:val="0"/>
          <w:numId w:val="164"/>
        </w:numPr>
        <w:spacing w:after="119" w:line="271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документ;   4) книга. Тест №17 </w:t>
      </w:r>
    </w:p>
    <w:p w:rsidR="006D379A" w:rsidRPr="00D71CBD" w:rsidRDefault="00787F9D">
      <w:pPr>
        <w:spacing w:after="9" w:line="270" w:lineRule="auto"/>
        <w:ind w:left="-5" w:right="117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данных, по умолчанию выравниваемых по правой границе в ячейках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  1) символьный; </w:t>
      </w:r>
    </w:p>
    <w:p w:rsidR="006D379A" w:rsidRPr="00D71CBD" w:rsidRDefault="00787F9D">
      <w:pPr>
        <w:spacing w:after="119" w:line="270" w:lineRule="auto"/>
        <w:ind w:left="-5" w:right="8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дата и время;   3)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текстовый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;   4) числовой.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Формула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начинается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знака =;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ссылки на ячейку;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функции =СУММ(); </w:t>
      </w:r>
    </w:p>
    <w:p w:rsidR="006D379A" w:rsidRPr="00D71CBD" w:rsidRDefault="00787F9D">
      <w:pPr>
        <w:numPr>
          <w:ilvl w:val="0"/>
          <w:numId w:val="165"/>
        </w:numPr>
        <w:spacing w:after="132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f/x.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Вопрос №19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Относительная ссылка в формулах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это: </w:t>
      </w:r>
    </w:p>
    <w:p w:rsidR="006D379A" w:rsidRPr="00D71CBD" w:rsidRDefault="00787F9D">
      <w:pPr>
        <w:numPr>
          <w:ilvl w:val="0"/>
          <w:numId w:val="16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ссылка, которая остаются постоянной при копировании формул; </w:t>
      </w:r>
    </w:p>
    <w:p w:rsidR="006D379A" w:rsidRPr="00D71CBD" w:rsidRDefault="00787F9D">
      <w:pPr>
        <w:numPr>
          <w:ilvl w:val="0"/>
          <w:numId w:val="16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 на относительные ячейки; </w:t>
      </w:r>
    </w:p>
    <w:p w:rsidR="006D379A" w:rsidRPr="00D71CBD" w:rsidRDefault="00787F9D">
      <w:pPr>
        <w:numPr>
          <w:ilvl w:val="0"/>
          <w:numId w:val="166"/>
        </w:numPr>
        <w:spacing w:after="118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ссылка, которая меняется при копировании формул;   4) </w:t>
      </w:r>
      <w:proofErr w:type="spellStart"/>
      <w:proofErr w:type="gramStart"/>
      <w:r w:rsidRPr="00D71CBD">
        <w:rPr>
          <w:rFonts w:ascii="Times New Roman" w:eastAsia="Times New Roman" w:hAnsi="Times New Roman" w:cs="Times New Roman"/>
          <w:sz w:val="24"/>
        </w:rPr>
        <w:t>c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>сылка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содержащая знак $.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В электронной таблице выделена группа ячеек А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1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:С5. Сколько ячеек входит в блок: </w:t>
      </w:r>
    </w:p>
    <w:p w:rsidR="006D379A" w:rsidRPr="00D71CBD" w:rsidRDefault="00787F9D">
      <w:pPr>
        <w:numPr>
          <w:ilvl w:val="0"/>
          <w:numId w:val="16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15; </w:t>
      </w:r>
    </w:p>
    <w:p w:rsidR="006D379A" w:rsidRPr="00D71CBD" w:rsidRDefault="00787F9D">
      <w:pPr>
        <w:numPr>
          <w:ilvl w:val="0"/>
          <w:numId w:val="16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12; </w:t>
      </w:r>
    </w:p>
    <w:p w:rsidR="006D379A" w:rsidRPr="00D71CBD" w:rsidRDefault="00787F9D">
      <w:pPr>
        <w:numPr>
          <w:ilvl w:val="0"/>
          <w:numId w:val="167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10;   4) 5. </w:t>
      </w:r>
    </w:p>
    <w:p w:rsidR="006D379A" w:rsidRPr="00D71CBD" w:rsidRDefault="00787F9D">
      <w:pPr>
        <w:spacing w:after="9" w:line="385" w:lineRule="auto"/>
        <w:ind w:left="-5" w:right="443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№21 Способ выделения нескольких блоков ячеек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68"/>
        </w:numPr>
        <w:spacing w:after="9" w:line="270" w:lineRule="auto"/>
        <w:ind w:right="118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1-ый блок и, удерживая CTRL, выделить остальные мышкой; </w:t>
      </w:r>
    </w:p>
    <w:p w:rsidR="006D379A" w:rsidRPr="00D71CBD" w:rsidRDefault="00787F9D">
      <w:pPr>
        <w:numPr>
          <w:ilvl w:val="0"/>
          <w:numId w:val="168"/>
        </w:numPr>
        <w:spacing w:after="113" w:line="270" w:lineRule="auto"/>
        <w:ind w:right="118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1-ый блок и, удерживая SHIFT, выделить остальные мышкой;   3) удерживая SHIFT и перемещая курсор клавишами-стрелками;   4) удерживая левую клавишу мыши. </w:t>
      </w:r>
    </w:p>
    <w:p w:rsidR="006D379A" w:rsidRPr="00D71CBD" w:rsidRDefault="00787F9D">
      <w:pPr>
        <w:spacing w:after="8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Минимальное количество аргументов в функции ПРОИЗВЕ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Д(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) при вычислении произведения чисел, находящихся в ячейках А1,А2,А3,А4,А5,D1,C1,E1,D5,C8,C9: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5;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4;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11;   4) 7. </w:t>
      </w:r>
    </w:p>
    <w:p w:rsidR="006D379A" w:rsidRPr="00D71CBD" w:rsidRDefault="00787F9D">
      <w:pPr>
        <w:spacing w:after="134" w:line="270" w:lineRule="auto"/>
        <w:ind w:left="5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№23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  |   A   |   B    |   C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|---|-------|--------|-------|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1 |  0,1  |        |    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2 |    2  | =A2*2  |       | </w:t>
      </w:r>
    </w:p>
    <w:p w:rsidR="006D379A" w:rsidRPr="00D71CBD" w:rsidRDefault="00787F9D">
      <w:pPr>
        <w:spacing w:after="41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3 |       |=B2+$A$1|       |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Значение в ячейке C3 после копирования в нее ячейки В3 и выполнения вычислений равно: </w:t>
      </w:r>
    </w:p>
    <w:p w:rsidR="006D379A" w:rsidRPr="00D71CBD" w:rsidRDefault="00787F9D">
      <w:pPr>
        <w:numPr>
          <w:ilvl w:val="0"/>
          <w:numId w:val="17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1,1; </w:t>
      </w:r>
    </w:p>
    <w:p w:rsidR="006D379A" w:rsidRPr="00D71CBD" w:rsidRDefault="00787F9D">
      <w:pPr>
        <w:numPr>
          <w:ilvl w:val="0"/>
          <w:numId w:val="17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0,1; </w:t>
      </w:r>
    </w:p>
    <w:p w:rsidR="006D379A" w:rsidRPr="00D71CBD" w:rsidRDefault="00787F9D">
      <w:pPr>
        <w:numPr>
          <w:ilvl w:val="0"/>
          <w:numId w:val="170"/>
        </w:numPr>
        <w:spacing w:after="125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0,4;   4) 4,1. </w:t>
      </w:r>
    </w:p>
    <w:p w:rsidR="006D379A" w:rsidRPr="00D71CBD" w:rsidRDefault="00787F9D">
      <w:pPr>
        <w:spacing w:after="9" w:line="380" w:lineRule="auto"/>
        <w:ind w:left="-5" w:right="641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№24 Дан фрагмент электронной таблицы: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  |   A   |   B   |   C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|---|-------|-------|-------|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1 |   10  |    2  | =B1+A1|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2 |   20  |   15  |       | </w:t>
      </w:r>
    </w:p>
    <w:p w:rsidR="006D379A" w:rsidRPr="00D71CBD" w:rsidRDefault="00787F9D">
      <w:pPr>
        <w:spacing w:after="41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3 |   30  |   28  |       |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Значение в ячейке C3 после перемещения в нее ячейки С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1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и выполнения вычислений равно: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58;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12;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35; </w:t>
      </w:r>
    </w:p>
    <w:p w:rsidR="006D379A" w:rsidRPr="00D71CBD" w:rsidRDefault="00787F9D">
      <w:pPr>
        <w:numPr>
          <w:ilvl w:val="0"/>
          <w:numId w:val="171"/>
        </w:numPr>
        <w:spacing w:after="117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38. </w:t>
      </w:r>
    </w:p>
    <w:p w:rsidR="006D379A" w:rsidRPr="00D71CBD" w:rsidRDefault="00787F9D">
      <w:pPr>
        <w:spacing w:after="9" w:line="385" w:lineRule="auto"/>
        <w:ind w:left="-5" w:right="154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№25 Ситуация, когда требуется сортировка записей списка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по двум признакам: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очень больших таблиц;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столбце, определяющем вторичный признак сортировки, содержится много повторяющихся элементов;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столбце, определяющем первичный признак сортировки, содержится много повторяющихся элементов; </w:t>
      </w:r>
    </w:p>
    <w:p w:rsidR="006D379A" w:rsidRPr="00D71CBD" w:rsidRDefault="00787F9D">
      <w:pPr>
        <w:numPr>
          <w:ilvl w:val="0"/>
          <w:numId w:val="172"/>
        </w:numPr>
        <w:spacing w:after="116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таблиц, не содержащих объединенных ячеек.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списке на листе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не допускаются: </w:t>
      </w:r>
    </w:p>
    <w:p w:rsidR="006D379A" w:rsidRPr="00D71CBD" w:rsidRDefault="00787F9D">
      <w:pPr>
        <w:numPr>
          <w:ilvl w:val="0"/>
          <w:numId w:val="173"/>
        </w:numPr>
        <w:spacing w:after="9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одинаковые записи в ячейках; </w:t>
      </w:r>
    </w:p>
    <w:p w:rsidR="006D379A" w:rsidRPr="00D71CBD" w:rsidRDefault="00787F9D">
      <w:pPr>
        <w:numPr>
          <w:ilvl w:val="0"/>
          <w:numId w:val="173"/>
        </w:numPr>
        <w:spacing w:after="9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объединенные ячейки; </w:t>
      </w:r>
    </w:p>
    <w:p w:rsidR="006D379A" w:rsidRPr="00D71CBD" w:rsidRDefault="00787F9D">
      <w:pPr>
        <w:numPr>
          <w:ilvl w:val="0"/>
          <w:numId w:val="173"/>
        </w:numPr>
        <w:spacing w:after="113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наличие формул в ячейках;   4) наличие относительных ссылок.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операции со списками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7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форматирование; </w:t>
      </w:r>
    </w:p>
    <w:p w:rsidR="006D379A" w:rsidRPr="00D71CBD" w:rsidRDefault="00787F9D">
      <w:pPr>
        <w:numPr>
          <w:ilvl w:val="0"/>
          <w:numId w:val="17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фильтрация; </w:t>
      </w:r>
    </w:p>
    <w:p w:rsidR="006D379A" w:rsidRPr="00D71CBD" w:rsidRDefault="00787F9D">
      <w:pPr>
        <w:numPr>
          <w:ilvl w:val="0"/>
          <w:numId w:val="174"/>
        </w:numPr>
        <w:spacing w:after="113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использование в базе данных;   4) сортировка. </w:t>
      </w:r>
    </w:p>
    <w:p w:rsidR="006D379A" w:rsidRPr="00D71CBD" w:rsidRDefault="00787F9D">
      <w:pPr>
        <w:spacing w:after="9" w:line="385" w:lineRule="auto"/>
        <w:ind w:left="-5" w:right="636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№28 Простой фильтр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позволяет: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«И» для двух полей;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скрыть записи списка, не отвечающие условиям фильтрации;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сформировать новый список из отфильтрованных записей;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«ИЛИ» для двух полей.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379A" w:rsidRPr="00D71CBD" w:rsidRDefault="00787F9D">
      <w:pPr>
        <w:spacing w:after="115" w:line="270" w:lineRule="auto"/>
        <w:ind w:left="5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№29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Расширенный фильтр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Excel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позволяет: </w:t>
      </w:r>
    </w:p>
    <w:p w:rsidR="006D379A" w:rsidRPr="00D71CBD" w:rsidRDefault="00787F9D">
      <w:pPr>
        <w:numPr>
          <w:ilvl w:val="0"/>
          <w:numId w:val="176"/>
        </w:numPr>
        <w:spacing w:after="9" w:line="270" w:lineRule="auto"/>
        <w:ind w:right="170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«ИЛИ» для двух полей; </w:t>
      </w:r>
    </w:p>
    <w:p w:rsidR="006D379A" w:rsidRPr="00D71CBD" w:rsidRDefault="00787F9D">
      <w:pPr>
        <w:numPr>
          <w:ilvl w:val="0"/>
          <w:numId w:val="176"/>
        </w:numPr>
        <w:spacing w:after="5" w:line="271" w:lineRule="auto"/>
        <w:ind w:right="170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скрыть записи списка, не отвечающие условиям фильтрации;   3) фильтровать список без подготовки блока условий фильтрации;   4) сформировать новый список из отфильтрованных записей. </w:t>
      </w:r>
    </w:p>
    <w:p w:rsidR="006D379A" w:rsidRPr="00D71CBD" w:rsidRDefault="00787F9D">
      <w:pPr>
        <w:spacing w:after="1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модель базы данных: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структур данных и операций их обработки;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информационных связей в базе данных;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объектов базы данных;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информационных объектов базы данных.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Тест №31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Наиболее распространенными моделями базы данных являются: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иерархическая, логическая и сетевая;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сетевая и реляционная;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иерархическая, сетевая и реляционная;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логическая и сетевая.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40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№32 Модель базы данных не может быть: </w:t>
      </w:r>
    </w:p>
    <w:p w:rsidR="006D379A" w:rsidRPr="00D71CBD" w:rsidRDefault="00787F9D">
      <w:pPr>
        <w:spacing w:after="9" w:line="270" w:lineRule="auto"/>
        <w:ind w:left="-5" w:right="837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1) иерархическая; 2)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сетевая;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системная;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реляционная.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Основными структурными элементами базы данных являются: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поле, запись, файл;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связь, файл, таблица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4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уровень, запись и поле;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уровень, связь и файл.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Объектом действий в базе данных является: </w:t>
      </w:r>
    </w:p>
    <w:p w:rsidR="006D379A" w:rsidRPr="00D71CBD" w:rsidRDefault="00787F9D">
      <w:pPr>
        <w:numPr>
          <w:ilvl w:val="0"/>
          <w:numId w:val="180"/>
        </w:numPr>
        <w:spacing w:after="9" w:line="270" w:lineRule="auto"/>
        <w:ind w:right="427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 и запись; </w:t>
      </w:r>
    </w:p>
    <w:p w:rsidR="006D379A" w:rsidRPr="00D71CBD" w:rsidRDefault="00787F9D">
      <w:pPr>
        <w:numPr>
          <w:ilvl w:val="0"/>
          <w:numId w:val="180"/>
        </w:numPr>
        <w:spacing w:after="9" w:line="270" w:lineRule="auto"/>
        <w:ind w:right="427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формула;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запись;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управления базами данных – это программное средство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для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: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работы с таблицами чисел;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управления большими информационными массивами;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файлов;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создания и редактирования текстов.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База данных – это: </w:t>
      </w:r>
    </w:p>
    <w:p w:rsidR="006D379A" w:rsidRPr="00D71CBD" w:rsidRDefault="00787F9D">
      <w:pPr>
        <w:numPr>
          <w:ilvl w:val="0"/>
          <w:numId w:val="182"/>
        </w:numPr>
        <w:spacing w:after="9" w:line="270" w:lineRule="auto"/>
        <w:ind w:right="162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данных предметной области; </w:t>
      </w:r>
    </w:p>
    <w:p w:rsidR="006D379A" w:rsidRPr="00D71CBD" w:rsidRDefault="00787F9D">
      <w:pPr>
        <w:numPr>
          <w:ilvl w:val="0"/>
          <w:numId w:val="182"/>
        </w:numPr>
        <w:spacing w:after="9" w:line="270" w:lineRule="auto"/>
        <w:ind w:right="162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большое скопление информации одной предметной области;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структурированных данных предметной области;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прикладная программа для обработки информации пользователя. №37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управления базой данных обеспечивает: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базы данных;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текстов;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манипулирование данными (редактирование, выборку).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макрос? Выберите наиболее полный и точный ответ.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Программа, написанная на языке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Visual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Basic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Инструмент для автоматизации рутинных операций;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Небольшая программа, записываемая автоматически, предназначенная для автоматизации рутинных операций;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Программа на языке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Visual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Basic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, предназначенная для автоматизации рутинных операций.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Какие основные объекты имеет база данных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Формы, запросы, таблицы, отчеты, макросы, модули;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файлы, каталоги, макросы, модули;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макросы, модули, файлы, каталоги;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журналы, отчеты, макросы, модули.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 какими типами данных работает СУБД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Текстовым, Поле Мемо, числовым;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Дата/Время,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денежным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, счетчик;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proofErr w:type="gramStart"/>
      <w:r w:rsidRPr="00D71CBD">
        <w:rPr>
          <w:rFonts w:ascii="Times New Roman" w:eastAsia="Times New Roman" w:hAnsi="Times New Roman" w:cs="Times New Roman"/>
          <w:sz w:val="24"/>
        </w:rPr>
        <w:t>Логическими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, Поле объекта OLE, гиперссылка, Мастер подсказок;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 всеми перечисленными выше.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271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№41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акой из указанных типов объектов содержит только программный код? </w:t>
      </w:r>
    </w:p>
    <w:p w:rsidR="006D379A" w:rsidRPr="00D71CBD" w:rsidRDefault="00787F9D">
      <w:pPr>
        <w:numPr>
          <w:ilvl w:val="0"/>
          <w:numId w:val="187"/>
        </w:numPr>
        <w:spacing w:after="9" w:line="270" w:lineRule="auto"/>
        <w:ind w:right="429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Таблицы; </w:t>
      </w:r>
    </w:p>
    <w:p w:rsidR="006D379A" w:rsidRPr="00D71CBD" w:rsidRDefault="00787F9D">
      <w:pPr>
        <w:numPr>
          <w:ilvl w:val="0"/>
          <w:numId w:val="187"/>
        </w:numPr>
        <w:spacing w:after="9" w:line="270" w:lineRule="auto"/>
        <w:ind w:right="429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Запросы;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Отчеты;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Модули.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№42 </w:t>
      </w:r>
    </w:p>
    <w:p w:rsidR="006D379A" w:rsidRPr="00D71CBD" w:rsidRDefault="00787F9D">
      <w:pPr>
        <w:spacing w:after="9" w:line="270" w:lineRule="auto"/>
        <w:ind w:left="-5" w:right="10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ли одна запись в таблице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включать в себя данные различных типов: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Да. </w:t>
      </w:r>
    </w:p>
    <w:p w:rsidR="006D379A" w:rsidRPr="00D71CBD" w:rsidRDefault="00787F9D">
      <w:pPr>
        <w:numPr>
          <w:ilvl w:val="0"/>
          <w:numId w:val="188"/>
        </w:numPr>
        <w:spacing w:after="9" w:line="270" w:lineRule="auto"/>
        <w:ind w:right="2657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Нет. </w:t>
      </w:r>
    </w:p>
    <w:p w:rsidR="006D379A" w:rsidRPr="00D71CBD" w:rsidRDefault="00787F9D">
      <w:pPr>
        <w:numPr>
          <w:ilvl w:val="0"/>
          <w:numId w:val="188"/>
        </w:numPr>
        <w:spacing w:after="9" w:line="270" w:lineRule="auto"/>
        <w:ind w:right="2657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Может, при определенных условиях.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Запись не содержит данные никаких типов.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115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№43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каком элементе таблицы содержится вся информация об одном экземпляре объектов?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поле; </w:t>
      </w:r>
    </w:p>
    <w:p w:rsidR="006D379A" w:rsidRPr="00D71CBD" w:rsidRDefault="00787F9D">
      <w:pPr>
        <w:spacing w:after="9" w:line="270" w:lineRule="auto"/>
        <w:ind w:left="-5" w:right="877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2)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запись;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столбец;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заголовок.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определяет структуру таблицы?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запись;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столбец;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заголовок.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ли один столбец таблицы в MS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 включать в себя данные различных типов?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может;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включать данные любых типов, но при определенных условиях;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может никогда;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включать данные типов, которые сочетаются друг с другом, но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при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 определенных </w:t>
      </w:r>
    </w:p>
    <w:p w:rsidR="006D379A" w:rsidRPr="00D71CBD" w:rsidRDefault="00787F9D">
      <w:pPr>
        <w:spacing w:after="9" w:line="270" w:lineRule="auto"/>
        <w:ind w:left="437" w:hanging="10"/>
        <w:rPr>
          <w:rFonts w:ascii="Times New Roman" w:hAnsi="Times New Roman" w:cs="Times New Roman"/>
        </w:rPr>
      </w:pPr>
      <w:proofErr w:type="gramStart"/>
      <w:r w:rsidRPr="00D71CBD">
        <w:rPr>
          <w:rFonts w:ascii="Times New Roman" w:eastAsia="Times New Roman" w:hAnsi="Times New Roman" w:cs="Times New Roman"/>
          <w:sz w:val="24"/>
        </w:rPr>
        <w:t>условиях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223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№46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 xml:space="preserve"> К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акой тип поля, по вашему мнению, должно иметь поле "Адрес заказчика"?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Числовой.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Дата/Время.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Счетчик.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Текстовый.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№47 </w:t>
      </w:r>
    </w:p>
    <w:p w:rsidR="006D379A" w:rsidRPr="00D71CBD" w:rsidRDefault="00787F9D">
      <w:pPr>
        <w:spacing w:after="9" w:line="270" w:lineRule="auto"/>
        <w:ind w:left="-5" w:right="219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скольких файлах обычно содержится информация базы данных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>?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2.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зависимости от размера и структуры базы данных.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Пользователь сам определяет разбиение на файлы.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Укажите расширение файла, которым обладает файл базы данных 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*.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doc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*.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xls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*.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mdb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*.</w:t>
      </w:r>
      <w:proofErr w:type="spellStart"/>
      <w:r w:rsidRPr="00D71CBD">
        <w:rPr>
          <w:rFonts w:ascii="Times New Roman" w:eastAsia="Times New Roman" w:hAnsi="Times New Roman" w:cs="Times New Roman"/>
          <w:sz w:val="24"/>
        </w:rPr>
        <w:t>txt</w:t>
      </w:r>
      <w:proofErr w:type="spellEnd"/>
      <w:r w:rsidRPr="00D71CBD">
        <w:rPr>
          <w:rFonts w:ascii="Times New Roman" w:eastAsia="Times New Roman" w:hAnsi="Times New Roman" w:cs="Times New Roman"/>
          <w:sz w:val="24"/>
        </w:rPr>
        <w:t xml:space="preserve">/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Чем ключевое поле (первичный ключ) отличается от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обычного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?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типом данных;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способом отображения данных;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способностью однозначно идентифицировать запись;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возможностью предотвращать несанкционированное удаление записей.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целостность данных?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связей в базе данных;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правил, используемый для поддержания связей между записями в связанных таблицах, а также защиты от случайного удаления;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именованная совокупность данных, отражающая состояние объектов и их отношений в рассматриваемой предметной области;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специальным образом организованных данных – баз данных, программных, числовых, языковых, текстовых и других средств.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Чем отличается запрос с параметром от запроса с условием на отбор записей?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ничем не отличается, это </w:t>
      </w:r>
      <w:proofErr w:type="gramStart"/>
      <w:r w:rsidRPr="00D71CBD">
        <w:rPr>
          <w:rFonts w:ascii="Times New Roman" w:eastAsia="Times New Roman" w:hAnsi="Times New Roman" w:cs="Times New Roman"/>
          <w:sz w:val="24"/>
        </w:rPr>
        <w:t>одно и тоже</w:t>
      </w:r>
      <w:proofErr w:type="gramEnd"/>
      <w:r w:rsidRPr="00D71CBD">
        <w:rPr>
          <w:rFonts w:ascii="Times New Roman" w:eastAsia="Times New Roman" w:hAnsi="Times New Roman" w:cs="Times New Roman"/>
          <w:sz w:val="24"/>
        </w:rPr>
        <w:t xml:space="preserve">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запрос с условием на отбор записей позволяет самим определять верхний и нижний пределы критериев отбора, а запрос с параметром этого делать не позволяет;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запрос с параметром позволяет самим определять верхний и нижний пределы критериев отбора, а обычный запрос с условием этого делать не позволяет;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правильный ответ отсутствует.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чего нужен построитель выражений?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добавлять новые поля данных в существующие формы;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добавлять новые поля в таблицы;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получать значение поля на основе различных функций и значений в других полях;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Правильный ответ – все три предыдущих пункта вместе взятые.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позволяет делать импорт таблиц? </w:t>
      </w:r>
    </w:p>
    <w:p w:rsidR="006D379A" w:rsidRPr="00D71CBD" w:rsidRDefault="00787F9D">
      <w:pPr>
        <w:numPr>
          <w:ilvl w:val="0"/>
          <w:numId w:val="198"/>
        </w:numPr>
        <w:spacing w:after="9" w:line="270" w:lineRule="auto"/>
        <w:ind w:right="181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добавлять только структуру таблиц из других баз данных; </w:t>
      </w:r>
    </w:p>
    <w:p w:rsidR="006D379A" w:rsidRPr="00D71CBD" w:rsidRDefault="00787F9D">
      <w:pPr>
        <w:numPr>
          <w:ilvl w:val="0"/>
          <w:numId w:val="198"/>
        </w:numPr>
        <w:spacing w:after="9" w:line="270" w:lineRule="auto"/>
        <w:ind w:right="181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добавлять структуру и данные из других баз данных;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добавлять структуру, данные, связи из других баз данных;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проверять таблицы на целостность данных.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информационный объект?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описание некоторой сущности в виде совокупности логически связанных информационных элементов;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описание объекта в виде информативных характеристик;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полная информация об объекте;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объект предметной области, о котором известна информация.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№55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только с одним элементом другого информационного объекта, то это связь: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определена.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№56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с несколькими элементами другого информационного объекта, но не наоборот, то это связь: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определена.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№57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с несколькими элементами другого информационного объекта и наоборот, то это связь: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не определена. </w:t>
      </w:r>
      <w:bookmarkStart w:id="1" w:name="_GoBack"/>
      <w:bookmarkEnd w:id="1"/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16" w:type="dxa"/>
        <w:tblInd w:w="-312" w:type="dxa"/>
        <w:tblCellMar>
          <w:top w:w="9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2203"/>
        <w:gridCol w:w="1647"/>
        <w:gridCol w:w="1604"/>
        <w:gridCol w:w="2435"/>
        <w:gridCol w:w="2627"/>
      </w:tblGrid>
      <w:tr w:rsidR="006D379A" w:rsidRPr="00D771CF">
        <w:trPr>
          <w:trHeight w:val="288"/>
        </w:trPr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Оцениваемый показатель 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Количество баллов, обеспечивающих получение оценок </w:t>
            </w:r>
          </w:p>
        </w:tc>
      </w:tr>
      <w:tr w:rsidR="006D379A" w:rsidRPr="00D771C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5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Отлично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Хорошо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24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Удовлетворительно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Неудовлетворительно </w:t>
            </w:r>
          </w:p>
        </w:tc>
      </w:tr>
      <w:tr w:rsidR="006D379A" w:rsidRPr="00D771CF">
        <w:trPr>
          <w:trHeight w:val="56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Количество тестовых заданий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D379A" w:rsidRPr="00D771CF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10-9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7–8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5 </w:t>
            </w:r>
          </w:p>
        </w:tc>
      </w:tr>
      <w:tr w:rsidR="006D379A" w:rsidRPr="00D771CF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13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11 до 13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8 до 11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7 </w:t>
            </w:r>
          </w:p>
        </w:tc>
      </w:tr>
      <w:tr w:rsidR="006D379A" w:rsidRPr="00D771CF">
        <w:trPr>
          <w:trHeight w:val="33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17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14 до 17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11 до 14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10 </w:t>
            </w:r>
          </w:p>
        </w:tc>
      </w:tr>
      <w:tr w:rsidR="006D379A" w:rsidRPr="00D771CF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21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18 до 21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13 до 18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12 </w:t>
            </w:r>
          </w:p>
        </w:tc>
      </w:tr>
      <w:tr w:rsidR="006D379A" w:rsidRPr="00D771CF">
        <w:trPr>
          <w:trHeight w:val="35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22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18 до 22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14 до 18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13 </w:t>
            </w:r>
          </w:p>
        </w:tc>
      </w:tr>
      <w:tr w:rsidR="006D379A" w:rsidRPr="00D771CF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26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21 до 26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16 до 21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15 </w:t>
            </w:r>
          </w:p>
        </w:tc>
      </w:tr>
      <w:tr w:rsidR="006D379A" w:rsidRPr="00D771CF">
        <w:trPr>
          <w:trHeight w:val="33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34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28 до 34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22 до 28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71CF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71CF">
              <w:rPr>
                <w:rFonts w:ascii="Times New Roman" w:eastAsia="Times New Roman" w:hAnsi="Times New Roman" w:cs="Times New Roman"/>
              </w:rPr>
              <w:t xml:space="preserve">От 0 до 21 </w:t>
            </w:r>
          </w:p>
        </w:tc>
      </w:tr>
    </w:tbl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D379A" w:rsidRPr="00D71CBD" w:rsidSect="000A158B">
      <w:headerReference w:type="even" r:id="rId15"/>
      <w:headerReference w:type="default" r:id="rId16"/>
      <w:headerReference w:type="first" r:id="rId17"/>
      <w:pgSz w:w="11909" w:h="16838"/>
      <w:pgMar w:top="610" w:right="728" w:bottom="54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6B" w:rsidRDefault="00AB276B">
      <w:pPr>
        <w:spacing w:after="0" w:line="240" w:lineRule="auto"/>
      </w:pPr>
      <w:r>
        <w:separator/>
      </w:r>
    </w:p>
  </w:endnote>
  <w:endnote w:type="continuationSeparator" w:id="0">
    <w:p w:rsidR="00AB276B" w:rsidRDefault="00AB2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6B" w:rsidRDefault="00AB276B">
      <w:pPr>
        <w:spacing w:after="0" w:line="240" w:lineRule="auto"/>
      </w:pPr>
      <w:r>
        <w:separator/>
      </w:r>
    </w:p>
  </w:footnote>
  <w:footnote w:type="continuationSeparator" w:id="0">
    <w:p w:rsidR="00AB276B" w:rsidRDefault="00AB2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293" w:rsidRDefault="00DC6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5D5"/>
    <w:multiLevelType w:val="hybridMultilevel"/>
    <w:tmpl w:val="E7D67BF6"/>
    <w:lvl w:ilvl="0" w:tplc="24728198">
      <w:start w:val="13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5659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875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421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FACD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AF4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E64C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F4A4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DE05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AF525E"/>
    <w:multiLevelType w:val="hybridMultilevel"/>
    <w:tmpl w:val="4ACCF0E6"/>
    <w:lvl w:ilvl="0" w:tplc="422A9BA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F610A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48F5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6DF0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36850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5AA93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69F7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94183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6383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215634"/>
    <w:multiLevelType w:val="hybridMultilevel"/>
    <w:tmpl w:val="B18A6E64"/>
    <w:lvl w:ilvl="0" w:tplc="728E3C6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46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A7C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F4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498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E896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280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E20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FCFC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2EB1CC5"/>
    <w:multiLevelType w:val="hybridMultilevel"/>
    <w:tmpl w:val="B6F0C09A"/>
    <w:lvl w:ilvl="0" w:tplc="49AE124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E20C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C2E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B20B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085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2C5C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E5E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4809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CEBB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8E1416"/>
    <w:multiLevelType w:val="hybridMultilevel"/>
    <w:tmpl w:val="858CC1B2"/>
    <w:lvl w:ilvl="0" w:tplc="69D237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E812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2B9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4DB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FEF93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0E17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E236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6442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0E71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9B74D8"/>
    <w:multiLevelType w:val="hybridMultilevel"/>
    <w:tmpl w:val="C0CCFAAA"/>
    <w:lvl w:ilvl="0" w:tplc="003C558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C9F6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4C12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CAB96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62F6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8A46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CD9F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B2274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39E6A70"/>
    <w:multiLevelType w:val="hybridMultilevel"/>
    <w:tmpl w:val="424851CE"/>
    <w:lvl w:ilvl="0" w:tplc="BB1CA00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43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8857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A2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84F3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A95C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42EB3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6FC1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2A5F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3C12428"/>
    <w:multiLevelType w:val="hybridMultilevel"/>
    <w:tmpl w:val="7722C758"/>
    <w:lvl w:ilvl="0" w:tplc="13724AA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84A6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829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C3D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C6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CCE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02A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661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4059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42527B3"/>
    <w:multiLevelType w:val="hybridMultilevel"/>
    <w:tmpl w:val="901604B4"/>
    <w:lvl w:ilvl="0" w:tplc="B36CA66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EA5C4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8CE28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48FC0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6431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C0A28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C8ABC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B61AA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8E10C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46704ED"/>
    <w:multiLevelType w:val="hybridMultilevel"/>
    <w:tmpl w:val="366C377C"/>
    <w:lvl w:ilvl="0" w:tplc="1B54E2C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8417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CCB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B073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CE8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0E3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A76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65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A27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4B13BD6"/>
    <w:multiLevelType w:val="hybridMultilevel"/>
    <w:tmpl w:val="8878F02C"/>
    <w:lvl w:ilvl="0" w:tplc="50D2FE68">
      <w:start w:val="20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C6D8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82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8D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600E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E3F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A29D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B09D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90FC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4FF55DE"/>
    <w:multiLevelType w:val="hybridMultilevel"/>
    <w:tmpl w:val="D41E39D6"/>
    <w:lvl w:ilvl="0" w:tplc="234A5914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F0E63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203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C8A5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645DB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ED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A28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A8C5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06E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5221BFE"/>
    <w:multiLevelType w:val="hybridMultilevel"/>
    <w:tmpl w:val="0E121BD0"/>
    <w:lvl w:ilvl="0" w:tplc="490CB36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87ED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2920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F285F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E4E9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173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C658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7883A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E055D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64068E2"/>
    <w:multiLevelType w:val="hybridMultilevel"/>
    <w:tmpl w:val="C23A9DA2"/>
    <w:lvl w:ilvl="0" w:tplc="CBB09D40">
      <w:start w:val="1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90C4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1A26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CCC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E17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DE38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E87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5C47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42C1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6661512"/>
    <w:multiLevelType w:val="hybridMultilevel"/>
    <w:tmpl w:val="FE128272"/>
    <w:lvl w:ilvl="0" w:tplc="DEAC30F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5EF9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4491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74EE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025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74D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B645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A4C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8BF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6800A62"/>
    <w:multiLevelType w:val="hybridMultilevel"/>
    <w:tmpl w:val="EE584E76"/>
    <w:lvl w:ilvl="0" w:tplc="5C46699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075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8D0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04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AE7A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E23D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6D4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3480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04C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6C738D1"/>
    <w:multiLevelType w:val="hybridMultilevel"/>
    <w:tmpl w:val="D914963A"/>
    <w:lvl w:ilvl="0" w:tplc="CBAAB4F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34DB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2429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83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432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2E1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618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F4F1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C7E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6D42FA6"/>
    <w:multiLevelType w:val="hybridMultilevel"/>
    <w:tmpl w:val="4CF22F9A"/>
    <w:lvl w:ilvl="0" w:tplc="9AC622D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02724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146B3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4646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A03CE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3CC6C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E8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2586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EC4D0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6E23104"/>
    <w:multiLevelType w:val="hybridMultilevel"/>
    <w:tmpl w:val="6D1A1B32"/>
    <w:lvl w:ilvl="0" w:tplc="8FB6E0C8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B625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4C92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48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48BC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5A7A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6E4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62F5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289B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758798F"/>
    <w:multiLevelType w:val="hybridMultilevel"/>
    <w:tmpl w:val="5D3AE582"/>
    <w:lvl w:ilvl="0" w:tplc="277E779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674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6E23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02B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48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8483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6ED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20D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83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07EF04CB"/>
    <w:multiLevelType w:val="hybridMultilevel"/>
    <w:tmpl w:val="35345BBC"/>
    <w:lvl w:ilvl="0" w:tplc="BC90813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8659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AE78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04283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882C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D40B4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2A205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8D88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21C7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A87058F"/>
    <w:multiLevelType w:val="hybridMultilevel"/>
    <w:tmpl w:val="FE640CC2"/>
    <w:lvl w:ilvl="0" w:tplc="C8EA52B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8AF1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F2572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4BD9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0313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84E5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9E3FC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8598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4A1F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BEC7C07"/>
    <w:multiLevelType w:val="hybridMultilevel"/>
    <w:tmpl w:val="CC626D86"/>
    <w:lvl w:ilvl="0" w:tplc="09CE70A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BA8896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4FF70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7834A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D0AF44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2A7EC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6E37C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66838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0C72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CA1403E"/>
    <w:multiLevelType w:val="hybridMultilevel"/>
    <w:tmpl w:val="B79C58DE"/>
    <w:lvl w:ilvl="0" w:tplc="ADDC5B7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36434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FE0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D83E1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9605C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F8465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C294D4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4768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3CB32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CAE1A78"/>
    <w:multiLevelType w:val="hybridMultilevel"/>
    <w:tmpl w:val="643CC884"/>
    <w:lvl w:ilvl="0" w:tplc="FDA693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00B5AE">
      <w:start w:val="1"/>
      <w:numFmt w:val="decimal"/>
      <w:lvlText w:val="%2)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44FB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CAFAC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294E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9A55A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00DBF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EFD6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0A34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0DED7310"/>
    <w:multiLevelType w:val="hybridMultilevel"/>
    <w:tmpl w:val="0DC221CC"/>
    <w:lvl w:ilvl="0" w:tplc="EC12034E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00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C224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56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EE4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B660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EE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6E33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1C98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0F057317"/>
    <w:multiLevelType w:val="hybridMultilevel"/>
    <w:tmpl w:val="243A4DCE"/>
    <w:lvl w:ilvl="0" w:tplc="60DC52A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CB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D8B6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F007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047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08D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6622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20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C79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107E722A"/>
    <w:multiLevelType w:val="hybridMultilevel"/>
    <w:tmpl w:val="0178B692"/>
    <w:lvl w:ilvl="0" w:tplc="AC3612E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580F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083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8C6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C29C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7EE1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64CD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EA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D5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1100597D"/>
    <w:multiLevelType w:val="hybridMultilevel"/>
    <w:tmpl w:val="A38238A4"/>
    <w:lvl w:ilvl="0" w:tplc="47F63FE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03D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C21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2AE5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A0C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E57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4619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9E40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FCA9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11202C44"/>
    <w:multiLevelType w:val="hybridMultilevel"/>
    <w:tmpl w:val="C3F890BA"/>
    <w:lvl w:ilvl="0" w:tplc="DBD2BDC8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D2C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0966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2C2D8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476D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D65D4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4876E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605A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C3D5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119779A8"/>
    <w:multiLevelType w:val="hybridMultilevel"/>
    <w:tmpl w:val="F0A0AD54"/>
    <w:lvl w:ilvl="0" w:tplc="E7B802D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C49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CD9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A06E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ECC4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EE9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A14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2E5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EE3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12514F9F"/>
    <w:multiLevelType w:val="hybridMultilevel"/>
    <w:tmpl w:val="8D6C0676"/>
    <w:lvl w:ilvl="0" w:tplc="312CDDA8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8C9E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7A8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BE9C8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0795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A65E9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8434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F4174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4D7A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128C3269"/>
    <w:multiLevelType w:val="hybridMultilevel"/>
    <w:tmpl w:val="456EEC8E"/>
    <w:lvl w:ilvl="0" w:tplc="9C8AE6C2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9C15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52F3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E46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C14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B23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6818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D075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6B5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12F9119E"/>
    <w:multiLevelType w:val="hybridMultilevel"/>
    <w:tmpl w:val="22F68780"/>
    <w:lvl w:ilvl="0" w:tplc="C892398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CFB5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6A5A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A23A0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C9E8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908F0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2325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2FAE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2202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13C9448E"/>
    <w:multiLevelType w:val="hybridMultilevel"/>
    <w:tmpl w:val="5DEA32CC"/>
    <w:lvl w:ilvl="0" w:tplc="2E7CA4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8EC58C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D66C6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8CD5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064D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348F3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D6ABF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FC01F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9E41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14165087"/>
    <w:multiLevelType w:val="hybridMultilevel"/>
    <w:tmpl w:val="1F901D9E"/>
    <w:lvl w:ilvl="0" w:tplc="A060343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EAA8F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272A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62C1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2E94D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0A068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C860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0DFA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6DB4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14DC7867"/>
    <w:multiLevelType w:val="hybridMultilevel"/>
    <w:tmpl w:val="CF322EFA"/>
    <w:lvl w:ilvl="0" w:tplc="71322B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4D3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E72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506D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88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483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24A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81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258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154C26F5"/>
    <w:multiLevelType w:val="hybridMultilevel"/>
    <w:tmpl w:val="86BC52BE"/>
    <w:lvl w:ilvl="0" w:tplc="B27CBBB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E00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6A6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CFC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A0C0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081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066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425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0CB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156F0893"/>
    <w:multiLevelType w:val="hybridMultilevel"/>
    <w:tmpl w:val="3594DA98"/>
    <w:lvl w:ilvl="0" w:tplc="AF2E260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2660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8E57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6EB70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2E1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540B2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385C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E37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E71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5C85323"/>
    <w:multiLevelType w:val="hybridMultilevel"/>
    <w:tmpl w:val="725E1200"/>
    <w:lvl w:ilvl="0" w:tplc="F984EE5A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A67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7EC3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7E23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D0EC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AA83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FA41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A5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02A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160025F6"/>
    <w:multiLevelType w:val="hybridMultilevel"/>
    <w:tmpl w:val="09FA0B76"/>
    <w:lvl w:ilvl="0" w:tplc="0784BBA4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068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4F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A05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026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CE85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20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407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0FB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164D4321"/>
    <w:multiLevelType w:val="hybridMultilevel"/>
    <w:tmpl w:val="26B2CFBE"/>
    <w:lvl w:ilvl="0" w:tplc="4C80624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431B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68F52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C8356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46837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60F910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0BB5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EF08A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892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171C312E"/>
    <w:multiLevelType w:val="hybridMultilevel"/>
    <w:tmpl w:val="D784968E"/>
    <w:lvl w:ilvl="0" w:tplc="5CDE2CC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00E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A3C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E82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DCDB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CAC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2416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C1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F0CB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17DD21D0"/>
    <w:multiLevelType w:val="hybridMultilevel"/>
    <w:tmpl w:val="BE846890"/>
    <w:lvl w:ilvl="0" w:tplc="F0FE0A7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5EBA5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02EEF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5AA46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32A4A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0249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294D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D8E66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2123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1831546D"/>
    <w:multiLevelType w:val="hybridMultilevel"/>
    <w:tmpl w:val="54CC801A"/>
    <w:lvl w:ilvl="0" w:tplc="CB7CFB30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4E5EF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5EB9A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ABCE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C439C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E8D5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1E6D9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2CC42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E8003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1A9F722A"/>
    <w:multiLevelType w:val="hybridMultilevel"/>
    <w:tmpl w:val="1660C470"/>
    <w:lvl w:ilvl="0" w:tplc="6F44EE66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425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28E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487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FAD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7A65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5C90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89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CCED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1CBE57E1"/>
    <w:multiLevelType w:val="hybridMultilevel"/>
    <w:tmpl w:val="470E5228"/>
    <w:lvl w:ilvl="0" w:tplc="5B8C8C14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AE01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CC89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6FC0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C2C3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7A7F7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180DF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0A72F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B64A7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1D480F3E"/>
    <w:multiLevelType w:val="hybridMultilevel"/>
    <w:tmpl w:val="DD42B008"/>
    <w:lvl w:ilvl="0" w:tplc="B2284C3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8E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EE0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8AA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AF3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926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E9A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CF5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E092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1DC67204"/>
    <w:multiLevelType w:val="hybridMultilevel"/>
    <w:tmpl w:val="C13E0A40"/>
    <w:lvl w:ilvl="0" w:tplc="939EC20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ADE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5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DE0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4E4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0E6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124E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A16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8B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1F414832"/>
    <w:multiLevelType w:val="hybridMultilevel"/>
    <w:tmpl w:val="C90A2844"/>
    <w:lvl w:ilvl="0" w:tplc="39D8940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EA6BC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EE180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FE873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A172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84A32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B08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A2F00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4A3EB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21AD2D8A"/>
    <w:multiLevelType w:val="hybridMultilevel"/>
    <w:tmpl w:val="982EC3BE"/>
    <w:lvl w:ilvl="0" w:tplc="E3B0596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8E0D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02B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F880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B802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AC7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E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01D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80A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21CD635A"/>
    <w:multiLevelType w:val="hybridMultilevel"/>
    <w:tmpl w:val="7D7CA002"/>
    <w:lvl w:ilvl="0" w:tplc="DCE6F6D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3271D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06A1E2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1832B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C5D7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5A40D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54CBEA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7AD60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7CCBF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223F1040"/>
    <w:multiLevelType w:val="hybridMultilevel"/>
    <w:tmpl w:val="18B66852"/>
    <w:lvl w:ilvl="0" w:tplc="89642F2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9C01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4EF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098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AA6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369B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4E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DE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1C21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231B6A19"/>
    <w:multiLevelType w:val="hybridMultilevel"/>
    <w:tmpl w:val="2964660A"/>
    <w:lvl w:ilvl="0" w:tplc="EE7C88F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3C22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EE01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E4C4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BC6A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B4A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84A0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7A3E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4A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234E3274"/>
    <w:multiLevelType w:val="hybridMultilevel"/>
    <w:tmpl w:val="81CA9876"/>
    <w:lvl w:ilvl="0" w:tplc="8FFEA0E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92DD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3AFB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4D5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E2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F64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A68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BCCB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2C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23B04CAB"/>
    <w:multiLevelType w:val="hybridMultilevel"/>
    <w:tmpl w:val="28385802"/>
    <w:lvl w:ilvl="0" w:tplc="980EB98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E8E0BE">
      <w:start w:val="1"/>
      <w:numFmt w:val="decimal"/>
      <w:lvlText w:val="%2.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ECA80">
      <w:start w:val="1"/>
      <w:numFmt w:val="decimal"/>
      <w:lvlText w:val="%3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6A34FE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405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3A6814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B411D4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EAA0E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9C359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23BF11B2"/>
    <w:multiLevelType w:val="hybridMultilevel"/>
    <w:tmpl w:val="37762044"/>
    <w:lvl w:ilvl="0" w:tplc="44327E8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28A0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A909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A935E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DCEEC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BABC0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824D2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209F5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56156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23EA7BED"/>
    <w:multiLevelType w:val="hybridMultilevel"/>
    <w:tmpl w:val="1DB61994"/>
    <w:lvl w:ilvl="0" w:tplc="BF3E36E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0CA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02C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267B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ED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EA1F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6CF4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4C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14F7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247E2A2F"/>
    <w:multiLevelType w:val="hybridMultilevel"/>
    <w:tmpl w:val="EC2E45E4"/>
    <w:lvl w:ilvl="0" w:tplc="92FA06F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869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010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845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B085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89B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CF1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EE3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CD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24B57FDF"/>
    <w:multiLevelType w:val="hybridMultilevel"/>
    <w:tmpl w:val="DEF603B0"/>
    <w:lvl w:ilvl="0" w:tplc="EA74227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208ED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E992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64BC8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9800C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64A0F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0A635A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0CB4E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C070A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253A5D38"/>
    <w:multiLevelType w:val="hybridMultilevel"/>
    <w:tmpl w:val="D49C1DDA"/>
    <w:lvl w:ilvl="0" w:tplc="94667FD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2597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9E579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76623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0F35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A4F2D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EF07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295C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A67F1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26827552"/>
    <w:multiLevelType w:val="hybridMultilevel"/>
    <w:tmpl w:val="2A1E07F2"/>
    <w:lvl w:ilvl="0" w:tplc="1A22E34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67F7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288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63F0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3E5F1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F6BD5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0FE3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4FB6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068CC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26C76BDC"/>
    <w:multiLevelType w:val="hybridMultilevel"/>
    <w:tmpl w:val="40847158"/>
    <w:lvl w:ilvl="0" w:tplc="ADD69E0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6C9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A35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8D8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04AD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E62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6C6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509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ABF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26D75190"/>
    <w:multiLevelType w:val="hybridMultilevel"/>
    <w:tmpl w:val="AF9C78C0"/>
    <w:lvl w:ilvl="0" w:tplc="E96C553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4EA8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8C12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6222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C8D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253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7054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F08B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76C6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276D4CCB"/>
    <w:multiLevelType w:val="hybridMultilevel"/>
    <w:tmpl w:val="74DA4C76"/>
    <w:lvl w:ilvl="0" w:tplc="B7EA1B2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4B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9018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D8DB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D09A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F827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E0FF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4F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0D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28A61C21"/>
    <w:multiLevelType w:val="hybridMultilevel"/>
    <w:tmpl w:val="A502C6AA"/>
    <w:lvl w:ilvl="0" w:tplc="E97CFAD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5C08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099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CB1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90DD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84E4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B2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EF6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21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299E5744"/>
    <w:multiLevelType w:val="hybridMultilevel"/>
    <w:tmpl w:val="05B0A5E0"/>
    <w:lvl w:ilvl="0" w:tplc="2718424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65FC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0A32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385A2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EC7F5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26D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0AD8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23D3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BACE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2AEB2C2C"/>
    <w:multiLevelType w:val="hybridMultilevel"/>
    <w:tmpl w:val="9368A4EA"/>
    <w:lvl w:ilvl="0" w:tplc="224621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AC668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D81006">
      <w:start w:val="1"/>
      <w:numFmt w:val="decimal"/>
      <w:lvlRestart w:val="0"/>
      <w:lvlText w:val="%3)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C44B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41FDC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280AE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CAB8AA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24797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0EEE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2AF004E6"/>
    <w:multiLevelType w:val="hybridMultilevel"/>
    <w:tmpl w:val="34A4FA8E"/>
    <w:lvl w:ilvl="0" w:tplc="BBDC742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466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4B6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FCE3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4DC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4EC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A8C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6CC4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66BE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2AF07260"/>
    <w:multiLevelType w:val="hybridMultilevel"/>
    <w:tmpl w:val="5BB0C4BE"/>
    <w:lvl w:ilvl="0" w:tplc="2ADC8F7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8C65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529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6CF3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E2AA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386A3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C0001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A4880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9EEC8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2C43341C"/>
    <w:multiLevelType w:val="hybridMultilevel"/>
    <w:tmpl w:val="B0B22018"/>
    <w:lvl w:ilvl="0" w:tplc="9956DEA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BAAE7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902F1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46A4B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8BD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368A6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D024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865B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262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2E8A1552"/>
    <w:multiLevelType w:val="hybridMultilevel"/>
    <w:tmpl w:val="46FEFC56"/>
    <w:lvl w:ilvl="0" w:tplc="0448BDD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0F41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C386E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CF77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3AD4B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508DC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E1F4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8621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9EBAD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2E8B3E15"/>
    <w:multiLevelType w:val="hybridMultilevel"/>
    <w:tmpl w:val="B45A9426"/>
    <w:lvl w:ilvl="0" w:tplc="13806394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36E4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E012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9E88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A1A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21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674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419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A49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2E9669D2"/>
    <w:multiLevelType w:val="hybridMultilevel"/>
    <w:tmpl w:val="CB44ACD8"/>
    <w:lvl w:ilvl="0" w:tplc="69821BF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B847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8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2F6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25F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67B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62D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8C2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7C05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2EAC46D2"/>
    <w:multiLevelType w:val="hybridMultilevel"/>
    <w:tmpl w:val="650CE19E"/>
    <w:lvl w:ilvl="0" w:tplc="F262534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6B8F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A0E9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84ACA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4E2F7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47A5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463B94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82B1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BC566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2F034301"/>
    <w:multiLevelType w:val="hybridMultilevel"/>
    <w:tmpl w:val="5BB8243E"/>
    <w:lvl w:ilvl="0" w:tplc="D28CBFF8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E45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183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CAB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C025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244E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DA4F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34B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6CD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2F8B290C"/>
    <w:multiLevelType w:val="hybridMultilevel"/>
    <w:tmpl w:val="BCA4940A"/>
    <w:lvl w:ilvl="0" w:tplc="C3205C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0E6B86">
      <w:start w:val="1"/>
      <w:numFmt w:val="decimal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2E54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4E50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C2DB5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5010A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26FE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6A681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6CBF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301B45B1"/>
    <w:multiLevelType w:val="hybridMultilevel"/>
    <w:tmpl w:val="9F4A5032"/>
    <w:lvl w:ilvl="0" w:tplc="152A291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E82B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E65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430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98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83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566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A20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F86C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30B66B82"/>
    <w:multiLevelType w:val="hybridMultilevel"/>
    <w:tmpl w:val="74E0155E"/>
    <w:lvl w:ilvl="0" w:tplc="0DC208D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84199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492A2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0417B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5CF19E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908B1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4A26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60D90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18ECF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32260CEC"/>
    <w:multiLevelType w:val="hybridMultilevel"/>
    <w:tmpl w:val="E012A7B4"/>
    <w:lvl w:ilvl="0" w:tplc="51DCD5DA">
      <w:start w:val="3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6293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4B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3CB3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4DE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40B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AEB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0C4A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CE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324C4C2D"/>
    <w:multiLevelType w:val="hybridMultilevel"/>
    <w:tmpl w:val="2B409F40"/>
    <w:lvl w:ilvl="0" w:tplc="D3F865B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E30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2634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C2D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A1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463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65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D00E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47F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325D4565"/>
    <w:multiLevelType w:val="hybridMultilevel"/>
    <w:tmpl w:val="FB906CAA"/>
    <w:lvl w:ilvl="0" w:tplc="224C2DA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1E1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7EB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852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C65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E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DC2B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5C16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54D1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33906A0C"/>
    <w:multiLevelType w:val="hybridMultilevel"/>
    <w:tmpl w:val="31143046"/>
    <w:lvl w:ilvl="0" w:tplc="62909DA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7895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46F9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721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0893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0C51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E06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B051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0A0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356A5473"/>
    <w:multiLevelType w:val="hybridMultilevel"/>
    <w:tmpl w:val="F7E00A4C"/>
    <w:lvl w:ilvl="0" w:tplc="50843B6A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165FD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C2B0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B8C09C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02703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CC4E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CE3272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BCC03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AE39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35885396"/>
    <w:multiLevelType w:val="hybridMultilevel"/>
    <w:tmpl w:val="C38A0228"/>
    <w:lvl w:ilvl="0" w:tplc="210AD0E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00B43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6E29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88CBB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C61F86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565DAE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CE5BE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8B2F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24D6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359D0A1F"/>
    <w:multiLevelType w:val="hybridMultilevel"/>
    <w:tmpl w:val="DB1A1C8C"/>
    <w:lvl w:ilvl="0" w:tplc="6EFAC81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C2A62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4933E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EE89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AEAC9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4064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8720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EA791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EA7D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35CE6D3C"/>
    <w:multiLevelType w:val="hybridMultilevel"/>
    <w:tmpl w:val="A9A82CA8"/>
    <w:lvl w:ilvl="0" w:tplc="9D8ED9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D089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A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1CCD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00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4FA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A1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BC44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5C43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36D722F0"/>
    <w:multiLevelType w:val="hybridMultilevel"/>
    <w:tmpl w:val="00725570"/>
    <w:lvl w:ilvl="0" w:tplc="454009C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4142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D19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CDBE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12968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0572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6073C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C81B9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F60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36FB6B5C"/>
    <w:multiLevelType w:val="hybridMultilevel"/>
    <w:tmpl w:val="2B56E834"/>
    <w:lvl w:ilvl="0" w:tplc="AC64FAC4">
      <w:start w:val="1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1406C72">
      <w:start w:val="1"/>
      <w:numFmt w:val="decimal"/>
      <w:lvlText w:val="%2."/>
      <w:lvlJc w:val="left"/>
      <w:pPr>
        <w:ind w:left="72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70F22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C6DD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6FB4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58009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0E47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A0121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069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37B67F00"/>
    <w:multiLevelType w:val="hybridMultilevel"/>
    <w:tmpl w:val="0050419E"/>
    <w:lvl w:ilvl="0" w:tplc="D840BC1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5C01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B85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404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2E63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CECF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A19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883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62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37E915D7"/>
    <w:multiLevelType w:val="hybridMultilevel"/>
    <w:tmpl w:val="3808DE4C"/>
    <w:lvl w:ilvl="0" w:tplc="AAEE1AF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CBDB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56C0A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CA93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E2747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2BEC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E2CCF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E71E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403A7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385C6EB7"/>
    <w:multiLevelType w:val="hybridMultilevel"/>
    <w:tmpl w:val="409CED84"/>
    <w:lvl w:ilvl="0" w:tplc="AA12189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881F4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8644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D8B8A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BE388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D6BA5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E737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10C57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685E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38914593"/>
    <w:multiLevelType w:val="hybridMultilevel"/>
    <w:tmpl w:val="AF1091BC"/>
    <w:lvl w:ilvl="0" w:tplc="6D26B1E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ED47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67B5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0797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6256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AAFEE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0CEE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2EA6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8A1ED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38F4177D"/>
    <w:multiLevelType w:val="hybridMultilevel"/>
    <w:tmpl w:val="B4D03CAE"/>
    <w:lvl w:ilvl="0" w:tplc="2C869F3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8B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43A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E8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3622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28D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8BD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388A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62EA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3900049C"/>
    <w:multiLevelType w:val="hybridMultilevel"/>
    <w:tmpl w:val="FDA40C2C"/>
    <w:lvl w:ilvl="0" w:tplc="63D454E8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EA3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2D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C9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AEA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A6C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EE9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4B5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4C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394A1777"/>
    <w:multiLevelType w:val="hybridMultilevel"/>
    <w:tmpl w:val="D780C394"/>
    <w:lvl w:ilvl="0" w:tplc="C0028E3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B27D0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627F3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5C0E0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A2F31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DA739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69050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80EF9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DE102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3A5E6566"/>
    <w:multiLevelType w:val="hybridMultilevel"/>
    <w:tmpl w:val="6F58DD04"/>
    <w:lvl w:ilvl="0" w:tplc="930A5A5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8D3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267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401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8D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4F7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695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05A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0F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3AFC19D3"/>
    <w:multiLevelType w:val="hybridMultilevel"/>
    <w:tmpl w:val="C0725218"/>
    <w:lvl w:ilvl="0" w:tplc="D70A494A">
      <w:start w:val="3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A0D3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C14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8DB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2EF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3E99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6BE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A4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CB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3B0E480F"/>
    <w:multiLevelType w:val="hybridMultilevel"/>
    <w:tmpl w:val="3986488C"/>
    <w:lvl w:ilvl="0" w:tplc="9AE27FC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8EB8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68F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8A4C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660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FA4A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9E54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02F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EB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3B376A95"/>
    <w:multiLevelType w:val="hybridMultilevel"/>
    <w:tmpl w:val="676C221C"/>
    <w:lvl w:ilvl="0" w:tplc="F1EA2E1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0EB9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8BB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4AA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60B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874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02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9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8ACA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3CA42D22"/>
    <w:multiLevelType w:val="hybridMultilevel"/>
    <w:tmpl w:val="73ECAAF8"/>
    <w:lvl w:ilvl="0" w:tplc="9752ACE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C49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A0CD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48F5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E694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0CF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A8E0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C408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8E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3D3A1190"/>
    <w:multiLevelType w:val="hybridMultilevel"/>
    <w:tmpl w:val="0A524C80"/>
    <w:lvl w:ilvl="0" w:tplc="38EE4D1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61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0E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827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E4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43D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1A48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A9A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F01B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3EFC0D4D"/>
    <w:multiLevelType w:val="hybridMultilevel"/>
    <w:tmpl w:val="FBD6EE42"/>
    <w:lvl w:ilvl="0" w:tplc="E09C40A8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8202E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B24C1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8F83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EA9AE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94EAD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B6A7D2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5EA9C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A719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3F1F40E6"/>
    <w:multiLevelType w:val="hybridMultilevel"/>
    <w:tmpl w:val="0C5EC362"/>
    <w:lvl w:ilvl="0" w:tplc="232472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4AFD2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8ED4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2C6FB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FEAB5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947C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EF6F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8AB63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2D8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3F3E738B"/>
    <w:multiLevelType w:val="hybridMultilevel"/>
    <w:tmpl w:val="C9E01586"/>
    <w:lvl w:ilvl="0" w:tplc="15F0FCF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6E0E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C26F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6A34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6CC42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60EE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F4A936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A19D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8381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3FA14BC2"/>
    <w:multiLevelType w:val="hybridMultilevel"/>
    <w:tmpl w:val="0E960C8C"/>
    <w:lvl w:ilvl="0" w:tplc="A19EAA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2E0E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327E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1A7C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A555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A63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E0A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203E7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20DB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40180774"/>
    <w:multiLevelType w:val="hybridMultilevel"/>
    <w:tmpl w:val="4BDA756C"/>
    <w:lvl w:ilvl="0" w:tplc="19DA3A1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615F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06391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4775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8FDD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DBC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A71A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4427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74100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40BE0141"/>
    <w:multiLevelType w:val="hybridMultilevel"/>
    <w:tmpl w:val="81AAECA2"/>
    <w:lvl w:ilvl="0" w:tplc="A92A2B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521D7A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C3F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86DF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0E03F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CED5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A40F9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2E10B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6FFE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42852BA7"/>
    <w:multiLevelType w:val="hybridMultilevel"/>
    <w:tmpl w:val="C0E6C39C"/>
    <w:lvl w:ilvl="0" w:tplc="EDD470B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E6A4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1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043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61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0C94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0F9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8EB0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43641908"/>
    <w:multiLevelType w:val="hybridMultilevel"/>
    <w:tmpl w:val="FC92323E"/>
    <w:lvl w:ilvl="0" w:tplc="FD82EC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9A4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7C04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A7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A73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E9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30DD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AED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C03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43781F0F"/>
    <w:multiLevelType w:val="hybridMultilevel"/>
    <w:tmpl w:val="902EA2E2"/>
    <w:lvl w:ilvl="0" w:tplc="2D76588C">
      <w:start w:val="1"/>
      <w:numFmt w:val="decimal"/>
      <w:lvlText w:val="%1.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2EA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B08C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67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1E0D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5401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CABA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2EF1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F467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441652FF"/>
    <w:multiLevelType w:val="hybridMultilevel"/>
    <w:tmpl w:val="80966510"/>
    <w:lvl w:ilvl="0" w:tplc="A3A0DA8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4CFF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428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62B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288D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D463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165D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81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32E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44D724C0"/>
    <w:multiLevelType w:val="hybridMultilevel"/>
    <w:tmpl w:val="0B6EC146"/>
    <w:lvl w:ilvl="0" w:tplc="0EEE44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23B4C">
      <w:start w:val="1"/>
      <w:numFmt w:val="lowerLetter"/>
      <w:lvlText w:val="%2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A01B2">
      <w:start w:val="1"/>
      <w:numFmt w:val="lowerRoman"/>
      <w:lvlText w:val="%3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8A1A6">
      <w:start w:val="1"/>
      <w:numFmt w:val="decimal"/>
      <w:lvlText w:val="%4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8A6AA">
      <w:start w:val="1"/>
      <w:numFmt w:val="lowerLetter"/>
      <w:lvlText w:val="%5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E9108">
      <w:start w:val="1"/>
      <w:numFmt w:val="lowerRoman"/>
      <w:lvlText w:val="%6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01042">
      <w:start w:val="1"/>
      <w:numFmt w:val="decimal"/>
      <w:lvlText w:val="%7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22CAE">
      <w:start w:val="1"/>
      <w:numFmt w:val="lowerLetter"/>
      <w:lvlText w:val="%8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24406">
      <w:start w:val="1"/>
      <w:numFmt w:val="lowerRoman"/>
      <w:lvlText w:val="%9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45837FF1"/>
    <w:multiLevelType w:val="hybridMultilevel"/>
    <w:tmpl w:val="4E8848F2"/>
    <w:lvl w:ilvl="0" w:tplc="DD9C50C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A27E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8109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C7AC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4A6DD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92D07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4282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F49EF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9A47E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47AD7654"/>
    <w:multiLevelType w:val="hybridMultilevel"/>
    <w:tmpl w:val="AEBA96DC"/>
    <w:lvl w:ilvl="0" w:tplc="DC2E7DC4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8B9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477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A0F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08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40C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A888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6C0F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F8D4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47EF6A68"/>
    <w:multiLevelType w:val="hybridMultilevel"/>
    <w:tmpl w:val="E9227F78"/>
    <w:lvl w:ilvl="0" w:tplc="7E0AAD3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1C7D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0F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22C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B2F6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8A6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25D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E07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CDF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>
    <w:nsid w:val="483F6BDE"/>
    <w:multiLevelType w:val="hybridMultilevel"/>
    <w:tmpl w:val="C92E74BE"/>
    <w:lvl w:ilvl="0" w:tplc="2D22E44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9678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18FD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E4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248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C7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428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E23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CF4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>
    <w:nsid w:val="48B80543"/>
    <w:multiLevelType w:val="hybridMultilevel"/>
    <w:tmpl w:val="2E141960"/>
    <w:lvl w:ilvl="0" w:tplc="E45C506A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6E3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A6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B429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CE2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F033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00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479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C691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49760720"/>
    <w:multiLevelType w:val="hybridMultilevel"/>
    <w:tmpl w:val="0FBAC394"/>
    <w:lvl w:ilvl="0" w:tplc="C1D457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42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B690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300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AE49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26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044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FCC5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84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>
    <w:nsid w:val="49AE4FF1"/>
    <w:multiLevelType w:val="hybridMultilevel"/>
    <w:tmpl w:val="3BD48452"/>
    <w:lvl w:ilvl="0" w:tplc="C6A2F23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4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C4E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64F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689A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8234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E648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8CA7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83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>
    <w:nsid w:val="49DF400A"/>
    <w:multiLevelType w:val="hybridMultilevel"/>
    <w:tmpl w:val="FD927FE0"/>
    <w:lvl w:ilvl="0" w:tplc="2AF8C99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84DB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32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85F3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A97B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1E75E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18F3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054D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E5B1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>
    <w:nsid w:val="4A101675"/>
    <w:multiLevelType w:val="hybridMultilevel"/>
    <w:tmpl w:val="6E1ECD74"/>
    <w:lvl w:ilvl="0" w:tplc="8CA4DB30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CD1B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AB20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98A9A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8C72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ED0C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5CDBA0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2B72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5A4A2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>
    <w:nsid w:val="4A724E99"/>
    <w:multiLevelType w:val="hybridMultilevel"/>
    <w:tmpl w:val="F2D69666"/>
    <w:lvl w:ilvl="0" w:tplc="594898C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E04CEA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5809A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AD95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E38A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03E7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2612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90F98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625B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>
    <w:nsid w:val="4A816EFB"/>
    <w:multiLevelType w:val="hybridMultilevel"/>
    <w:tmpl w:val="D1DA352E"/>
    <w:lvl w:ilvl="0" w:tplc="763A2F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5C5542">
      <w:start w:val="18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5C42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B60BC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20F28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EA0A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656B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C6897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FEF70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>
    <w:nsid w:val="4AC51D5F"/>
    <w:multiLevelType w:val="hybridMultilevel"/>
    <w:tmpl w:val="FFC4AA5C"/>
    <w:lvl w:ilvl="0" w:tplc="FC54E74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F4F460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27DD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8F58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2C54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E250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C2D4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6626D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489D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4D2F3F49"/>
    <w:multiLevelType w:val="hybridMultilevel"/>
    <w:tmpl w:val="4B601C26"/>
    <w:lvl w:ilvl="0" w:tplc="29CCE3B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ACC9DE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AA5E34">
      <w:start w:val="1"/>
      <w:numFmt w:val="lowerRoman"/>
      <w:lvlText w:val="%3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4CA522">
      <w:start w:val="1"/>
      <w:numFmt w:val="decimal"/>
      <w:lvlText w:val="%4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492B8">
      <w:start w:val="1"/>
      <w:numFmt w:val="lowerLetter"/>
      <w:lvlText w:val="%5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A194A">
      <w:start w:val="1"/>
      <w:numFmt w:val="lowerRoman"/>
      <w:lvlText w:val="%6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AF370">
      <w:start w:val="1"/>
      <w:numFmt w:val="decimal"/>
      <w:lvlText w:val="%7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E46354">
      <w:start w:val="1"/>
      <w:numFmt w:val="lowerLetter"/>
      <w:lvlText w:val="%8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2ED832">
      <w:start w:val="1"/>
      <w:numFmt w:val="lowerRoman"/>
      <w:lvlText w:val="%9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4DC836F4"/>
    <w:multiLevelType w:val="hybridMultilevel"/>
    <w:tmpl w:val="CF8E19C6"/>
    <w:lvl w:ilvl="0" w:tplc="445AB45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23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2A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807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0AF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1A7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43D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E60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AE0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4DD403D4"/>
    <w:multiLevelType w:val="hybridMultilevel"/>
    <w:tmpl w:val="1E34FED2"/>
    <w:lvl w:ilvl="0" w:tplc="8658642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04CD0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04D7AC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8A104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F6B8E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0056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267DF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C2A69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0F1E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4ED93296"/>
    <w:multiLevelType w:val="hybridMultilevel"/>
    <w:tmpl w:val="B77E0614"/>
    <w:lvl w:ilvl="0" w:tplc="9040665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04C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61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AB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03F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80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F6A7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F0B9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265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>
    <w:nsid w:val="4F511834"/>
    <w:multiLevelType w:val="hybridMultilevel"/>
    <w:tmpl w:val="7CC04BD2"/>
    <w:lvl w:ilvl="0" w:tplc="3B9E87B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7CE4A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E825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9A22C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40249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2A69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4A0A3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2C16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B88FF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>
    <w:nsid w:val="4FEB4088"/>
    <w:multiLevelType w:val="hybridMultilevel"/>
    <w:tmpl w:val="A52640FA"/>
    <w:lvl w:ilvl="0" w:tplc="2B28F864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6B5DE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FA4976">
      <w:start w:val="1"/>
      <w:numFmt w:val="lowerRoman"/>
      <w:lvlText w:val="%3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C2615A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9EC90C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C8D606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F060D2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E6AE68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EA746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>
    <w:nsid w:val="501161D2"/>
    <w:multiLevelType w:val="hybridMultilevel"/>
    <w:tmpl w:val="1A50D502"/>
    <w:lvl w:ilvl="0" w:tplc="3B520D8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12FE2A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F6059C">
      <w:start w:val="1"/>
      <w:numFmt w:val="lowerRoman"/>
      <w:lvlText w:val="%3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6FF66">
      <w:start w:val="1"/>
      <w:numFmt w:val="decimal"/>
      <w:lvlText w:val="%4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682CDE">
      <w:start w:val="1"/>
      <w:numFmt w:val="lowerLetter"/>
      <w:lvlText w:val="%5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DED9C8">
      <w:start w:val="1"/>
      <w:numFmt w:val="lowerRoman"/>
      <w:lvlText w:val="%6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4AFF0C">
      <w:start w:val="1"/>
      <w:numFmt w:val="decimal"/>
      <w:lvlText w:val="%7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C41B2">
      <w:start w:val="1"/>
      <w:numFmt w:val="lowerLetter"/>
      <w:lvlText w:val="%8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76EB22">
      <w:start w:val="1"/>
      <w:numFmt w:val="lowerRoman"/>
      <w:lvlText w:val="%9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>
    <w:nsid w:val="5195109B"/>
    <w:multiLevelType w:val="hybridMultilevel"/>
    <w:tmpl w:val="80CC902E"/>
    <w:lvl w:ilvl="0" w:tplc="B02E5C0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CD9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A73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C3A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EDA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185E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8604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2A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239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>
    <w:nsid w:val="51BA0D92"/>
    <w:multiLevelType w:val="hybridMultilevel"/>
    <w:tmpl w:val="BA98F984"/>
    <w:lvl w:ilvl="0" w:tplc="D7184C4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C84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8FE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D4AA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493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6B0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2BC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627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E5E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>
    <w:nsid w:val="51D223D1"/>
    <w:multiLevelType w:val="hybridMultilevel"/>
    <w:tmpl w:val="994A453A"/>
    <w:lvl w:ilvl="0" w:tplc="2B6C48B8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8A2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A42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2436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00FA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48BD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B2C6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CA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AEE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>
    <w:nsid w:val="52206D6E"/>
    <w:multiLevelType w:val="hybridMultilevel"/>
    <w:tmpl w:val="DA42A8BE"/>
    <w:lvl w:ilvl="0" w:tplc="025A8ABE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C25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ADA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8C66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03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A75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028F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250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CCC6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>
    <w:nsid w:val="5270662C"/>
    <w:multiLevelType w:val="hybridMultilevel"/>
    <w:tmpl w:val="ED3CB634"/>
    <w:lvl w:ilvl="0" w:tplc="934E81A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3E36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8CBD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01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63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A5F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A9A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FE98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C7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52A554D2"/>
    <w:multiLevelType w:val="hybridMultilevel"/>
    <w:tmpl w:val="8ADA7272"/>
    <w:lvl w:ilvl="0" w:tplc="07943466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BEF3F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A9BB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0CD89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81F3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A074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8904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8284A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B06FF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>
    <w:nsid w:val="52AE15E7"/>
    <w:multiLevelType w:val="hybridMultilevel"/>
    <w:tmpl w:val="C3D65A82"/>
    <w:lvl w:ilvl="0" w:tplc="7FBA6C48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24D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A7E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BC6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6C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8CDB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3EEA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6B2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60C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>
    <w:nsid w:val="52F13F76"/>
    <w:multiLevelType w:val="hybridMultilevel"/>
    <w:tmpl w:val="A9AA8C88"/>
    <w:lvl w:ilvl="0" w:tplc="C6042D9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92C7A0">
      <w:start w:val="1"/>
      <w:numFmt w:val="decimal"/>
      <w:lvlText w:val="%2)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92221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82F3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E8210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089D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EAD2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3A334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D89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>
    <w:nsid w:val="5470230E"/>
    <w:multiLevelType w:val="hybridMultilevel"/>
    <w:tmpl w:val="0A387C26"/>
    <w:lvl w:ilvl="0" w:tplc="304665D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496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210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2E4F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22A9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18D2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30AE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AC1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7453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>
    <w:nsid w:val="54934D06"/>
    <w:multiLevelType w:val="hybridMultilevel"/>
    <w:tmpl w:val="2C4822F4"/>
    <w:lvl w:ilvl="0" w:tplc="345E65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EDE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65E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56F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23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EE13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7E71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ABF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6EC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>
    <w:nsid w:val="54A1619E"/>
    <w:multiLevelType w:val="hybridMultilevel"/>
    <w:tmpl w:val="63042080"/>
    <w:lvl w:ilvl="0" w:tplc="1E8E8B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8358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E5C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CA4F8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5AAD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1431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2936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AE3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46896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>
    <w:nsid w:val="54F0363C"/>
    <w:multiLevelType w:val="hybridMultilevel"/>
    <w:tmpl w:val="B9D23B70"/>
    <w:lvl w:ilvl="0" w:tplc="96BC47E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A6086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10A4E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A8DEE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B24FA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1E682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7A0C5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06BEE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1EF02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>
    <w:nsid w:val="55974357"/>
    <w:multiLevelType w:val="hybridMultilevel"/>
    <w:tmpl w:val="4C641B9C"/>
    <w:lvl w:ilvl="0" w:tplc="7BD64DD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CD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CAA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239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A0A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8D0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892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8C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D614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>
    <w:nsid w:val="58FF6F0C"/>
    <w:multiLevelType w:val="hybridMultilevel"/>
    <w:tmpl w:val="EC1A2EA4"/>
    <w:lvl w:ilvl="0" w:tplc="C54A232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AE8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44C9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EC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27C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F6DB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230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C48B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608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>
    <w:nsid w:val="59236D44"/>
    <w:multiLevelType w:val="hybridMultilevel"/>
    <w:tmpl w:val="257E9B8E"/>
    <w:lvl w:ilvl="0" w:tplc="1F16D0F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6A07F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EEE71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CA9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8C4F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DA9F0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F6D49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867A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84EFD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>
    <w:nsid w:val="59FA0218"/>
    <w:multiLevelType w:val="hybridMultilevel"/>
    <w:tmpl w:val="FC1C611C"/>
    <w:lvl w:ilvl="0" w:tplc="FACE686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2D8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6A09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8E89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8C6A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4B3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C422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ECE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E5F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>
    <w:nsid w:val="5B49539B"/>
    <w:multiLevelType w:val="hybridMultilevel"/>
    <w:tmpl w:val="6DC8FF20"/>
    <w:lvl w:ilvl="0" w:tplc="257EA2C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D4D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8E9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246D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EB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383D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02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4E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2AFF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>
    <w:nsid w:val="5BCF589D"/>
    <w:multiLevelType w:val="hybridMultilevel"/>
    <w:tmpl w:val="986C0A22"/>
    <w:lvl w:ilvl="0" w:tplc="38D4AB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86F1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EDB2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BC4F2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D85DC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2673C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82D1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00064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E448F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>
    <w:nsid w:val="5C5C747C"/>
    <w:multiLevelType w:val="hybridMultilevel"/>
    <w:tmpl w:val="1AAED522"/>
    <w:lvl w:ilvl="0" w:tplc="09566BD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296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83B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164C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05C0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6617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8A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D830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486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>
    <w:nsid w:val="5CF900FF"/>
    <w:multiLevelType w:val="hybridMultilevel"/>
    <w:tmpl w:val="ECE6C2D8"/>
    <w:lvl w:ilvl="0" w:tplc="52D0718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4CC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5A8E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9E31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88C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0BC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3C3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AE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090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>
    <w:nsid w:val="5FAD3360"/>
    <w:multiLevelType w:val="hybridMultilevel"/>
    <w:tmpl w:val="2C74A346"/>
    <w:lvl w:ilvl="0" w:tplc="3E42DCA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AF1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6D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6CFF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ACDC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C2A9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FEB9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16F4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E3B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>
    <w:nsid w:val="5FC429BA"/>
    <w:multiLevelType w:val="hybridMultilevel"/>
    <w:tmpl w:val="0E0E95C2"/>
    <w:lvl w:ilvl="0" w:tplc="E0D27B22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6C4A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C2AC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C55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8C3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2EC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668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619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3627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>
    <w:nsid w:val="60432D27"/>
    <w:multiLevelType w:val="hybridMultilevel"/>
    <w:tmpl w:val="BC8271F0"/>
    <w:lvl w:ilvl="0" w:tplc="7922AC6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088070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D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6E39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D253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0A0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2CB2C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8156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5E4C1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>
    <w:nsid w:val="60962297"/>
    <w:multiLevelType w:val="hybridMultilevel"/>
    <w:tmpl w:val="6A965AB2"/>
    <w:lvl w:ilvl="0" w:tplc="B84E33C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EC520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94C83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285F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C19F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E19B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0147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4B0A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6843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>
    <w:nsid w:val="6186279D"/>
    <w:multiLevelType w:val="hybridMultilevel"/>
    <w:tmpl w:val="DBA6FAAA"/>
    <w:lvl w:ilvl="0" w:tplc="11F0A3EC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606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5E92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46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816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C0F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EA2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CCA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242F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>
    <w:nsid w:val="62036336"/>
    <w:multiLevelType w:val="hybridMultilevel"/>
    <w:tmpl w:val="B49E8E52"/>
    <w:lvl w:ilvl="0" w:tplc="8CDECC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68B1EE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051A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24F37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9201A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B6595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4C9F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DCFF8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A02C3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>
    <w:nsid w:val="627445A2"/>
    <w:multiLevelType w:val="hybridMultilevel"/>
    <w:tmpl w:val="408CCE06"/>
    <w:lvl w:ilvl="0" w:tplc="755CE8B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C10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2AC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48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C48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8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D828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3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60B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>
    <w:nsid w:val="62C60764"/>
    <w:multiLevelType w:val="hybridMultilevel"/>
    <w:tmpl w:val="5500402E"/>
    <w:lvl w:ilvl="0" w:tplc="A52E77B6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72989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A81C1E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45C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2CEBD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DAA12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205F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A1CC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42C2E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>
    <w:nsid w:val="63C37E06"/>
    <w:multiLevelType w:val="hybridMultilevel"/>
    <w:tmpl w:val="E4AAF874"/>
    <w:lvl w:ilvl="0" w:tplc="2B98DC4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A9B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8DD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C4FF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946E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B015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743C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32A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3E2D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>
    <w:nsid w:val="649460E5"/>
    <w:multiLevelType w:val="hybridMultilevel"/>
    <w:tmpl w:val="D2EC6624"/>
    <w:lvl w:ilvl="0" w:tplc="10DE819A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625A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91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DAD5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228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204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8440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608A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E481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>
    <w:nsid w:val="659437F8"/>
    <w:multiLevelType w:val="hybridMultilevel"/>
    <w:tmpl w:val="B344ECBA"/>
    <w:lvl w:ilvl="0" w:tplc="58EE3C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66212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03A3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E08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0A7D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04941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09CA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18CB6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86E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>
    <w:nsid w:val="65B061FF"/>
    <w:multiLevelType w:val="hybridMultilevel"/>
    <w:tmpl w:val="6E4E4A38"/>
    <w:lvl w:ilvl="0" w:tplc="9DA42D32">
      <w:start w:val="4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9A6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90B8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C7F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0C4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BCD5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A82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24A7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CCA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>
    <w:nsid w:val="66644493"/>
    <w:multiLevelType w:val="hybridMultilevel"/>
    <w:tmpl w:val="1F1A8E22"/>
    <w:lvl w:ilvl="0" w:tplc="3E1E6F6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A4F0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8D7E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4E55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20602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AC5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64A4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309914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A4C0C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>
    <w:nsid w:val="66C555B5"/>
    <w:multiLevelType w:val="hybridMultilevel"/>
    <w:tmpl w:val="A5426050"/>
    <w:lvl w:ilvl="0" w:tplc="5E0C7A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340BB4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A67FA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023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046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486F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813D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0A5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0F84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>
    <w:nsid w:val="677C3E4B"/>
    <w:multiLevelType w:val="hybridMultilevel"/>
    <w:tmpl w:val="08DE7A16"/>
    <w:lvl w:ilvl="0" w:tplc="1CA2E6E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4B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2A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03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254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484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14A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C8F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8D9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>
    <w:nsid w:val="679D4ED1"/>
    <w:multiLevelType w:val="hybridMultilevel"/>
    <w:tmpl w:val="F2D44BF2"/>
    <w:lvl w:ilvl="0" w:tplc="0232A16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2D7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88E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80B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8269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8EB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C19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A98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21B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>
    <w:nsid w:val="67FE4DDC"/>
    <w:multiLevelType w:val="hybridMultilevel"/>
    <w:tmpl w:val="573C0F3E"/>
    <w:lvl w:ilvl="0" w:tplc="FD6265E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CDF3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0DFA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28E83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6A48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22850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64F8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A15C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8175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>
    <w:nsid w:val="68875741"/>
    <w:multiLevelType w:val="hybridMultilevel"/>
    <w:tmpl w:val="41BA0646"/>
    <w:lvl w:ilvl="0" w:tplc="23EA4A5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0071F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BAF86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8F15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D853D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6235A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DFC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2C099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B2516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>
    <w:nsid w:val="694B2129"/>
    <w:multiLevelType w:val="hybridMultilevel"/>
    <w:tmpl w:val="C4BAAEA6"/>
    <w:lvl w:ilvl="0" w:tplc="B85AE67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505A4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A596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0C57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04F4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7A72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ADEE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A6DE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28A6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69D9682A"/>
    <w:multiLevelType w:val="hybridMultilevel"/>
    <w:tmpl w:val="AAAE3E7C"/>
    <w:lvl w:ilvl="0" w:tplc="995E51F0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EE0D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F25198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BA275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32B8D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4C7B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6E17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07C2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836B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>
    <w:nsid w:val="69EA0C09"/>
    <w:multiLevelType w:val="hybridMultilevel"/>
    <w:tmpl w:val="B67EB5E8"/>
    <w:lvl w:ilvl="0" w:tplc="FE68A13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60C4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0F9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06D0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1C0E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0C9A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658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FED0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BAE0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>
    <w:nsid w:val="6A4B079D"/>
    <w:multiLevelType w:val="hybridMultilevel"/>
    <w:tmpl w:val="96DE3A04"/>
    <w:lvl w:ilvl="0" w:tplc="259AF3F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E1B7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013B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26A9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18775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849F4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10566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1C89B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6EB30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>
    <w:nsid w:val="6A9E7D5B"/>
    <w:multiLevelType w:val="hybridMultilevel"/>
    <w:tmpl w:val="BE16FF06"/>
    <w:lvl w:ilvl="0" w:tplc="1854D3D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3656B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4339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1E4D2C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0458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E79C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BC52F4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8406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21B2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>
    <w:nsid w:val="6B3E7B40"/>
    <w:multiLevelType w:val="hybridMultilevel"/>
    <w:tmpl w:val="1266476A"/>
    <w:lvl w:ilvl="0" w:tplc="3B8E33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CB182">
      <w:start w:val="52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8ABF9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AC226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C700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141A4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6A0D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8A175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0A1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>
    <w:nsid w:val="6B532B4C"/>
    <w:multiLevelType w:val="hybridMultilevel"/>
    <w:tmpl w:val="72BAB9A0"/>
    <w:lvl w:ilvl="0" w:tplc="B5CCFBA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6B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0E4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40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AAC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AD9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4AE2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C34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823C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>
    <w:nsid w:val="6C0677A6"/>
    <w:multiLevelType w:val="hybridMultilevel"/>
    <w:tmpl w:val="D3842E6A"/>
    <w:lvl w:ilvl="0" w:tplc="ED5A298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E00A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C3A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81C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61C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095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A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2D5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BCE9E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>
    <w:nsid w:val="6C803A47"/>
    <w:multiLevelType w:val="hybridMultilevel"/>
    <w:tmpl w:val="E872E308"/>
    <w:lvl w:ilvl="0" w:tplc="51E4F3F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C57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96AA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1691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2C5D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E858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8A3D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A8D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8A22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>
    <w:nsid w:val="6E34164F"/>
    <w:multiLevelType w:val="hybridMultilevel"/>
    <w:tmpl w:val="36EC8DD4"/>
    <w:lvl w:ilvl="0" w:tplc="8CC862D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C54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CE1B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FC6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8F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7CC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0C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89A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AD9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>
    <w:nsid w:val="6E656279"/>
    <w:multiLevelType w:val="hybridMultilevel"/>
    <w:tmpl w:val="FB80E33C"/>
    <w:lvl w:ilvl="0" w:tplc="031CC6D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F4E088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5AF90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8983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5697F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C4B3E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44F0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E6DD3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FAAA4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>
    <w:nsid w:val="6FB246F8"/>
    <w:multiLevelType w:val="hybridMultilevel"/>
    <w:tmpl w:val="F71695E2"/>
    <w:lvl w:ilvl="0" w:tplc="AC64FAC4">
      <w:start w:val="1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2E4DB64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70F22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C6DD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6FB4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58009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0E47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A0121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069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>
    <w:nsid w:val="713C680C"/>
    <w:multiLevelType w:val="hybridMultilevel"/>
    <w:tmpl w:val="B406F3A4"/>
    <w:lvl w:ilvl="0" w:tplc="62363CA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DEC6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03E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CAA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8E23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141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740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446E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089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>
    <w:nsid w:val="722079BF"/>
    <w:multiLevelType w:val="hybridMultilevel"/>
    <w:tmpl w:val="C18EFCC2"/>
    <w:lvl w:ilvl="0" w:tplc="6346F5F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826B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87E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288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A97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D6C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6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70BE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5826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>
    <w:nsid w:val="741C16EA"/>
    <w:multiLevelType w:val="hybridMultilevel"/>
    <w:tmpl w:val="677EA356"/>
    <w:lvl w:ilvl="0" w:tplc="967A2E4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8DF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0C1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B9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38A2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72B4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82AF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CE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6E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>
    <w:nsid w:val="74217269"/>
    <w:multiLevelType w:val="hybridMultilevel"/>
    <w:tmpl w:val="FDC2829C"/>
    <w:lvl w:ilvl="0" w:tplc="11D804C4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728A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7EA0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4F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63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988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404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14AB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7276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>
    <w:nsid w:val="75C01236"/>
    <w:multiLevelType w:val="hybridMultilevel"/>
    <w:tmpl w:val="A064B9F0"/>
    <w:lvl w:ilvl="0" w:tplc="B19883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0B6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E80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2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8B5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1EBA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DA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3CEC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0A32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>
    <w:nsid w:val="75D531F3"/>
    <w:multiLevelType w:val="hybridMultilevel"/>
    <w:tmpl w:val="D4E846C0"/>
    <w:lvl w:ilvl="0" w:tplc="C8CE198C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E6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7A0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6C28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C0A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6FC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D07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1E61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BADD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>
    <w:nsid w:val="76184DBB"/>
    <w:multiLevelType w:val="hybridMultilevel"/>
    <w:tmpl w:val="6CE04AD6"/>
    <w:lvl w:ilvl="0" w:tplc="454854B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C85F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F6E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ECD4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E9F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8D7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AF8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6285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2CC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>
    <w:nsid w:val="769F0B94"/>
    <w:multiLevelType w:val="hybridMultilevel"/>
    <w:tmpl w:val="CA328990"/>
    <w:lvl w:ilvl="0" w:tplc="D8EC73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0CDE6E">
      <w:start w:val="1"/>
      <w:numFmt w:val="decimal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20B1F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423E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A25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02EB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0E3994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8C43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CDFE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>
    <w:nsid w:val="76FF75C4"/>
    <w:multiLevelType w:val="hybridMultilevel"/>
    <w:tmpl w:val="629216E2"/>
    <w:lvl w:ilvl="0" w:tplc="2D9AE4FA">
      <w:start w:val="3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4DE5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6A6D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108CC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A03B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0C61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0E40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21CC4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5C8C2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>
    <w:nsid w:val="78BC07C7"/>
    <w:multiLevelType w:val="hybridMultilevel"/>
    <w:tmpl w:val="8ED6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9737643"/>
    <w:multiLevelType w:val="multilevel"/>
    <w:tmpl w:val="6256DECA"/>
    <w:lvl w:ilvl="0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>
    <w:nsid w:val="7A224572"/>
    <w:multiLevelType w:val="hybridMultilevel"/>
    <w:tmpl w:val="BCC45D7E"/>
    <w:lvl w:ilvl="0" w:tplc="1C64A96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504D2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F8334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64AC94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5A6EE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4B64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50FD9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2883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8A769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>
    <w:nsid w:val="7A333778"/>
    <w:multiLevelType w:val="hybridMultilevel"/>
    <w:tmpl w:val="5718CD06"/>
    <w:lvl w:ilvl="0" w:tplc="D32027E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48F6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F8BF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7869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0CAE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0C9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F82C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665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BA0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>
    <w:nsid w:val="7B007D36"/>
    <w:multiLevelType w:val="hybridMultilevel"/>
    <w:tmpl w:val="B1942422"/>
    <w:lvl w:ilvl="0" w:tplc="A54E12D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5AFEA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E816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4857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487B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F2C5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8882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7E426A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93D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>
    <w:nsid w:val="7B0F3811"/>
    <w:multiLevelType w:val="hybridMultilevel"/>
    <w:tmpl w:val="2050FA62"/>
    <w:lvl w:ilvl="0" w:tplc="05B685B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B206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E90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AB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806F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6023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8D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48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BA8B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>
    <w:nsid w:val="7B3A3FC6"/>
    <w:multiLevelType w:val="hybridMultilevel"/>
    <w:tmpl w:val="9BCEBA90"/>
    <w:lvl w:ilvl="0" w:tplc="C8ACEEB8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0071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CABF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C8B3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263F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D8A8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60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8AF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7EBD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>
    <w:nsid w:val="7B3E440B"/>
    <w:multiLevelType w:val="hybridMultilevel"/>
    <w:tmpl w:val="189A3D42"/>
    <w:lvl w:ilvl="0" w:tplc="641E63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C2DD18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603A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801A5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FC99C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E4738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EE429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8624D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84A9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>
    <w:nsid w:val="7B5362CE"/>
    <w:multiLevelType w:val="hybridMultilevel"/>
    <w:tmpl w:val="88B4F292"/>
    <w:lvl w:ilvl="0" w:tplc="6BC82F2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82BB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769FF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B45EE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88F10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D24558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C5FA6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643EB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E394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>
    <w:nsid w:val="7B9C5113"/>
    <w:multiLevelType w:val="hybridMultilevel"/>
    <w:tmpl w:val="2FC03106"/>
    <w:lvl w:ilvl="0" w:tplc="0422CC7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42AC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AFC8E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1E381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82E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80052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C88F9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520772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56623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>
    <w:nsid w:val="7CE7762D"/>
    <w:multiLevelType w:val="hybridMultilevel"/>
    <w:tmpl w:val="DAB270A2"/>
    <w:lvl w:ilvl="0" w:tplc="929C082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A691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2BB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2C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58B0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68B6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07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066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2CCA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>
    <w:nsid w:val="7D200DF5"/>
    <w:multiLevelType w:val="hybridMultilevel"/>
    <w:tmpl w:val="5276F100"/>
    <w:lvl w:ilvl="0" w:tplc="4E3A89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A0AB3A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AC9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86E2C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0C29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8CA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A7CC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A2129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A0D8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>
    <w:nsid w:val="7ECF15BE"/>
    <w:multiLevelType w:val="hybridMultilevel"/>
    <w:tmpl w:val="B5A28BBE"/>
    <w:lvl w:ilvl="0" w:tplc="5806526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7C915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424CA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EE7A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50836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05FD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84CEB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5E5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B8F60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>
    <w:nsid w:val="7F3B4E28"/>
    <w:multiLevelType w:val="hybridMultilevel"/>
    <w:tmpl w:val="0F92CFE6"/>
    <w:lvl w:ilvl="0" w:tplc="68F27C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A66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E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A5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28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3AAC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E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D4D6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0D7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8"/>
  </w:num>
  <w:num w:numId="2">
    <w:abstractNumId w:val="123"/>
  </w:num>
  <w:num w:numId="3">
    <w:abstractNumId w:val="175"/>
  </w:num>
  <w:num w:numId="4">
    <w:abstractNumId w:val="13"/>
  </w:num>
  <w:num w:numId="5">
    <w:abstractNumId w:val="111"/>
  </w:num>
  <w:num w:numId="6">
    <w:abstractNumId w:val="151"/>
  </w:num>
  <w:num w:numId="7">
    <w:abstractNumId w:val="14"/>
  </w:num>
  <w:num w:numId="8">
    <w:abstractNumId w:val="82"/>
  </w:num>
  <w:num w:numId="9">
    <w:abstractNumId w:val="187"/>
  </w:num>
  <w:num w:numId="10">
    <w:abstractNumId w:val="68"/>
  </w:num>
  <w:num w:numId="11">
    <w:abstractNumId w:val="39"/>
  </w:num>
  <w:num w:numId="12">
    <w:abstractNumId w:val="100"/>
  </w:num>
  <w:num w:numId="13">
    <w:abstractNumId w:val="77"/>
  </w:num>
  <w:num w:numId="14">
    <w:abstractNumId w:val="197"/>
  </w:num>
  <w:num w:numId="15">
    <w:abstractNumId w:val="79"/>
  </w:num>
  <w:num w:numId="16">
    <w:abstractNumId w:val="28"/>
  </w:num>
  <w:num w:numId="17">
    <w:abstractNumId w:val="140"/>
  </w:num>
  <w:num w:numId="18">
    <w:abstractNumId w:val="154"/>
  </w:num>
  <w:num w:numId="19">
    <w:abstractNumId w:val="34"/>
  </w:num>
  <w:num w:numId="20">
    <w:abstractNumId w:val="122"/>
  </w:num>
  <w:num w:numId="21">
    <w:abstractNumId w:val="64"/>
  </w:num>
  <w:num w:numId="22">
    <w:abstractNumId w:val="75"/>
  </w:num>
  <w:num w:numId="23">
    <w:abstractNumId w:val="163"/>
  </w:num>
  <w:num w:numId="24">
    <w:abstractNumId w:val="156"/>
  </w:num>
  <w:num w:numId="25">
    <w:abstractNumId w:val="3"/>
  </w:num>
  <w:num w:numId="26">
    <w:abstractNumId w:val="55"/>
  </w:num>
  <w:num w:numId="27">
    <w:abstractNumId w:val="106"/>
  </w:num>
  <w:num w:numId="28">
    <w:abstractNumId w:val="119"/>
  </w:num>
  <w:num w:numId="29">
    <w:abstractNumId w:val="22"/>
  </w:num>
  <w:num w:numId="30">
    <w:abstractNumId w:val="112"/>
  </w:num>
  <w:num w:numId="31">
    <w:abstractNumId w:val="192"/>
  </w:num>
  <w:num w:numId="32">
    <w:abstractNumId w:val="134"/>
  </w:num>
  <w:num w:numId="33">
    <w:abstractNumId w:val="0"/>
  </w:num>
  <w:num w:numId="34">
    <w:abstractNumId w:val="10"/>
  </w:num>
  <w:num w:numId="35">
    <w:abstractNumId w:val="91"/>
  </w:num>
  <w:num w:numId="36">
    <w:abstractNumId w:val="161"/>
  </w:num>
  <w:num w:numId="37">
    <w:abstractNumId w:val="149"/>
  </w:num>
  <w:num w:numId="38">
    <w:abstractNumId w:val="110"/>
  </w:num>
  <w:num w:numId="39">
    <w:abstractNumId w:val="26"/>
  </w:num>
  <w:num w:numId="40">
    <w:abstractNumId w:val="9"/>
  </w:num>
  <w:num w:numId="41">
    <w:abstractNumId w:val="19"/>
  </w:num>
  <w:num w:numId="42">
    <w:abstractNumId w:val="50"/>
  </w:num>
  <w:num w:numId="43">
    <w:abstractNumId w:val="179"/>
  </w:num>
  <w:num w:numId="44">
    <w:abstractNumId w:val="158"/>
  </w:num>
  <w:num w:numId="45">
    <w:abstractNumId w:val="201"/>
  </w:num>
  <w:num w:numId="46">
    <w:abstractNumId w:val="178"/>
  </w:num>
  <w:num w:numId="47">
    <w:abstractNumId w:val="27"/>
  </w:num>
  <w:num w:numId="48">
    <w:abstractNumId w:val="98"/>
  </w:num>
  <w:num w:numId="49">
    <w:abstractNumId w:val="15"/>
  </w:num>
  <w:num w:numId="50">
    <w:abstractNumId w:val="132"/>
  </w:num>
  <w:num w:numId="51">
    <w:abstractNumId w:val="109"/>
  </w:num>
  <w:num w:numId="52">
    <w:abstractNumId w:val="166"/>
  </w:num>
  <w:num w:numId="53">
    <w:abstractNumId w:val="37"/>
  </w:num>
  <w:num w:numId="54">
    <w:abstractNumId w:val="136"/>
  </w:num>
  <w:num w:numId="55">
    <w:abstractNumId w:val="144"/>
  </w:num>
  <w:num w:numId="56">
    <w:abstractNumId w:val="145"/>
  </w:num>
  <w:num w:numId="57">
    <w:abstractNumId w:val="118"/>
  </w:num>
  <w:num w:numId="58">
    <w:abstractNumId w:val="57"/>
  </w:num>
  <w:num w:numId="59">
    <w:abstractNumId w:val="94"/>
  </w:num>
  <w:num w:numId="60">
    <w:abstractNumId w:val="128"/>
  </w:num>
  <w:num w:numId="61">
    <w:abstractNumId w:val="138"/>
  </w:num>
  <w:num w:numId="62">
    <w:abstractNumId w:val="36"/>
  </w:num>
  <w:num w:numId="63">
    <w:abstractNumId w:val="117"/>
  </w:num>
  <w:num w:numId="64">
    <w:abstractNumId w:val="72"/>
  </w:num>
  <w:num w:numId="65">
    <w:abstractNumId w:val="40"/>
  </w:num>
  <w:num w:numId="66">
    <w:abstractNumId w:val="167"/>
  </w:num>
  <w:num w:numId="67">
    <w:abstractNumId w:val="93"/>
  </w:num>
  <w:num w:numId="68">
    <w:abstractNumId w:val="18"/>
  </w:num>
  <w:num w:numId="69">
    <w:abstractNumId w:val="97"/>
  </w:num>
  <w:num w:numId="70">
    <w:abstractNumId w:val="115"/>
  </w:num>
  <w:num w:numId="71">
    <w:abstractNumId w:val="183"/>
  </w:num>
  <w:num w:numId="72">
    <w:abstractNumId w:val="133"/>
  </w:num>
  <w:num w:numId="73">
    <w:abstractNumId w:val="147"/>
  </w:num>
  <w:num w:numId="74">
    <w:abstractNumId w:val="73"/>
  </w:num>
  <w:num w:numId="75">
    <w:abstractNumId w:val="6"/>
  </w:num>
  <w:num w:numId="76">
    <w:abstractNumId w:val="124"/>
  </w:num>
  <w:num w:numId="77">
    <w:abstractNumId w:val="61"/>
  </w:num>
  <w:num w:numId="78">
    <w:abstractNumId w:val="60"/>
  </w:num>
  <w:num w:numId="79">
    <w:abstractNumId w:val="164"/>
  </w:num>
  <w:num w:numId="80">
    <w:abstractNumId w:val="35"/>
  </w:num>
  <w:num w:numId="81">
    <w:abstractNumId w:val="171"/>
  </w:num>
  <w:num w:numId="82">
    <w:abstractNumId w:val="200"/>
  </w:num>
  <w:num w:numId="83">
    <w:abstractNumId w:val="87"/>
  </w:num>
  <w:num w:numId="84">
    <w:abstractNumId w:val="1"/>
  </w:num>
  <w:num w:numId="85">
    <w:abstractNumId w:val="51"/>
  </w:num>
  <w:num w:numId="86">
    <w:abstractNumId w:val="56"/>
  </w:num>
  <w:num w:numId="87">
    <w:abstractNumId w:val="143"/>
  </w:num>
  <w:num w:numId="88">
    <w:abstractNumId w:val="169"/>
  </w:num>
  <w:num w:numId="89">
    <w:abstractNumId w:val="130"/>
  </w:num>
  <w:num w:numId="90">
    <w:abstractNumId w:val="127"/>
  </w:num>
  <w:num w:numId="91">
    <w:abstractNumId w:val="59"/>
  </w:num>
  <w:num w:numId="92">
    <w:abstractNumId w:val="125"/>
  </w:num>
  <w:num w:numId="93">
    <w:abstractNumId w:val="131"/>
  </w:num>
  <w:num w:numId="94">
    <w:abstractNumId w:val="195"/>
  </w:num>
  <w:num w:numId="95">
    <w:abstractNumId w:val="23"/>
  </w:num>
  <w:num w:numId="96">
    <w:abstractNumId w:val="41"/>
  </w:num>
  <w:num w:numId="97">
    <w:abstractNumId w:val="180"/>
  </w:num>
  <w:num w:numId="98">
    <w:abstractNumId w:val="102"/>
  </w:num>
  <w:num w:numId="99">
    <w:abstractNumId w:val="203"/>
  </w:num>
  <w:num w:numId="100">
    <w:abstractNumId w:val="95"/>
  </w:num>
  <w:num w:numId="101">
    <w:abstractNumId w:val="121"/>
  </w:num>
  <w:num w:numId="102">
    <w:abstractNumId w:val="44"/>
  </w:num>
  <w:num w:numId="103">
    <w:abstractNumId w:val="78"/>
  </w:num>
  <w:num w:numId="104">
    <w:abstractNumId w:val="193"/>
  </w:num>
  <w:num w:numId="105">
    <w:abstractNumId w:val="174"/>
  </w:num>
  <w:num w:numId="106">
    <w:abstractNumId w:val="70"/>
  </w:num>
  <w:num w:numId="107">
    <w:abstractNumId w:val="196"/>
  </w:num>
  <w:num w:numId="108">
    <w:abstractNumId w:val="194"/>
  </w:num>
  <w:num w:numId="109">
    <w:abstractNumId w:val="160"/>
  </w:num>
  <w:num w:numId="110">
    <w:abstractNumId w:val="172"/>
  </w:num>
  <w:num w:numId="111">
    <w:abstractNumId w:val="32"/>
  </w:num>
  <w:num w:numId="112">
    <w:abstractNumId w:val="81"/>
  </w:num>
  <w:num w:numId="113">
    <w:abstractNumId w:val="83"/>
  </w:num>
  <w:num w:numId="114">
    <w:abstractNumId w:val="159"/>
  </w:num>
  <w:num w:numId="115">
    <w:abstractNumId w:val="12"/>
  </w:num>
  <w:num w:numId="116">
    <w:abstractNumId w:val="20"/>
  </w:num>
  <w:num w:numId="117">
    <w:abstractNumId w:val="8"/>
  </w:num>
  <w:num w:numId="118">
    <w:abstractNumId w:val="5"/>
  </w:num>
  <w:num w:numId="119">
    <w:abstractNumId w:val="199"/>
  </w:num>
  <w:num w:numId="120">
    <w:abstractNumId w:val="155"/>
  </w:num>
  <w:num w:numId="121">
    <w:abstractNumId w:val="168"/>
  </w:num>
  <w:num w:numId="122">
    <w:abstractNumId w:val="46"/>
  </w:num>
  <w:num w:numId="123">
    <w:abstractNumId w:val="43"/>
  </w:num>
  <w:num w:numId="124">
    <w:abstractNumId w:val="84"/>
  </w:num>
  <w:num w:numId="125">
    <w:abstractNumId w:val="137"/>
  </w:num>
  <w:num w:numId="126">
    <w:abstractNumId w:val="190"/>
  </w:num>
  <w:num w:numId="127">
    <w:abstractNumId w:val="104"/>
  </w:num>
  <w:num w:numId="128">
    <w:abstractNumId w:val="146"/>
  </w:num>
  <w:num w:numId="129">
    <w:abstractNumId w:val="21"/>
  </w:num>
  <w:num w:numId="130">
    <w:abstractNumId w:val="29"/>
  </w:num>
  <w:num w:numId="131">
    <w:abstractNumId w:val="31"/>
  </w:num>
  <w:num w:numId="132">
    <w:abstractNumId w:val="177"/>
  </w:num>
  <w:num w:numId="133">
    <w:abstractNumId w:val="11"/>
  </w:num>
  <w:num w:numId="134">
    <w:abstractNumId w:val="150"/>
  </w:num>
  <w:num w:numId="135">
    <w:abstractNumId w:val="186"/>
  </w:num>
  <w:num w:numId="136">
    <w:abstractNumId w:val="38"/>
  </w:num>
  <w:num w:numId="137">
    <w:abstractNumId w:val="48"/>
  </w:num>
  <w:num w:numId="138">
    <w:abstractNumId w:val="30"/>
  </w:num>
  <w:num w:numId="139">
    <w:abstractNumId w:val="54"/>
  </w:num>
  <w:num w:numId="140">
    <w:abstractNumId w:val="96"/>
  </w:num>
  <w:num w:numId="141">
    <w:abstractNumId w:val="52"/>
  </w:num>
  <w:num w:numId="142">
    <w:abstractNumId w:val="80"/>
  </w:num>
  <w:num w:numId="143">
    <w:abstractNumId w:val="105"/>
  </w:num>
  <w:num w:numId="144">
    <w:abstractNumId w:val="165"/>
  </w:num>
  <w:num w:numId="145">
    <w:abstractNumId w:val="162"/>
  </w:num>
  <w:num w:numId="146">
    <w:abstractNumId w:val="202"/>
  </w:num>
  <w:num w:numId="147">
    <w:abstractNumId w:val="103"/>
  </w:num>
  <w:num w:numId="148">
    <w:abstractNumId w:val="4"/>
  </w:num>
  <w:num w:numId="149">
    <w:abstractNumId w:val="142"/>
  </w:num>
  <w:num w:numId="150">
    <w:abstractNumId w:val="152"/>
  </w:num>
  <w:num w:numId="151">
    <w:abstractNumId w:val="53"/>
  </w:num>
  <w:num w:numId="152">
    <w:abstractNumId w:val="141"/>
  </w:num>
  <w:num w:numId="153">
    <w:abstractNumId w:val="25"/>
  </w:num>
  <w:num w:numId="154">
    <w:abstractNumId w:val="182"/>
  </w:num>
  <w:num w:numId="155">
    <w:abstractNumId w:val="139"/>
  </w:num>
  <w:num w:numId="156">
    <w:abstractNumId w:val="107"/>
  </w:num>
  <w:num w:numId="157">
    <w:abstractNumId w:val="157"/>
  </w:num>
  <w:num w:numId="158">
    <w:abstractNumId w:val="198"/>
  </w:num>
  <w:num w:numId="159">
    <w:abstractNumId w:val="67"/>
  </w:num>
  <w:num w:numId="160">
    <w:abstractNumId w:val="24"/>
  </w:num>
  <w:num w:numId="161">
    <w:abstractNumId w:val="76"/>
  </w:num>
  <w:num w:numId="162">
    <w:abstractNumId w:val="189"/>
  </w:num>
  <w:num w:numId="163">
    <w:abstractNumId w:val="33"/>
  </w:num>
  <w:num w:numId="164">
    <w:abstractNumId w:val="71"/>
  </w:num>
  <w:num w:numId="165">
    <w:abstractNumId w:val="74"/>
  </w:num>
  <w:num w:numId="166">
    <w:abstractNumId w:val="90"/>
  </w:num>
  <w:num w:numId="167">
    <w:abstractNumId w:val="92"/>
  </w:num>
  <w:num w:numId="168">
    <w:abstractNumId w:val="170"/>
  </w:num>
  <w:num w:numId="169">
    <w:abstractNumId w:val="69"/>
  </w:num>
  <w:num w:numId="170">
    <w:abstractNumId w:val="49"/>
  </w:num>
  <w:num w:numId="171">
    <w:abstractNumId w:val="85"/>
  </w:num>
  <w:num w:numId="172">
    <w:abstractNumId w:val="120"/>
  </w:num>
  <w:num w:numId="173">
    <w:abstractNumId w:val="129"/>
  </w:num>
  <w:num w:numId="174">
    <w:abstractNumId w:val="113"/>
  </w:num>
  <w:num w:numId="175">
    <w:abstractNumId w:val="17"/>
  </w:num>
  <w:num w:numId="176">
    <w:abstractNumId w:val="173"/>
  </w:num>
  <w:num w:numId="177">
    <w:abstractNumId w:val="176"/>
  </w:num>
  <w:num w:numId="178">
    <w:abstractNumId w:val="62"/>
  </w:num>
  <w:num w:numId="179">
    <w:abstractNumId w:val="108"/>
  </w:num>
  <w:num w:numId="180">
    <w:abstractNumId w:val="135"/>
  </w:num>
  <w:num w:numId="181">
    <w:abstractNumId w:val="148"/>
  </w:num>
  <w:num w:numId="182">
    <w:abstractNumId w:val="45"/>
  </w:num>
  <w:num w:numId="183">
    <w:abstractNumId w:val="185"/>
  </w:num>
  <w:num w:numId="184">
    <w:abstractNumId w:val="65"/>
  </w:num>
  <w:num w:numId="185">
    <w:abstractNumId w:val="58"/>
  </w:num>
  <w:num w:numId="186">
    <w:abstractNumId w:val="126"/>
  </w:num>
  <w:num w:numId="187">
    <w:abstractNumId w:val="16"/>
  </w:num>
  <w:num w:numId="188">
    <w:abstractNumId w:val="114"/>
  </w:num>
  <w:num w:numId="189">
    <w:abstractNumId w:val="86"/>
  </w:num>
  <w:num w:numId="190">
    <w:abstractNumId w:val="2"/>
  </w:num>
  <w:num w:numId="191">
    <w:abstractNumId w:val="89"/>
  </w:num>
  <w:num w:numId="192">
    <w:abstractNumId w:val="153"/>
  </w:num>
  <w:num w:numId="193">
    <w:abstractNumId w:val="99"/>
  </w:num>
  <w:num w:numId="194">
    <w:abstractNumId w:val="42"/>
  </w:num>
  <w:num w:numId="195">
    <w:abstractNumId w:val="188"/>
  </w:num>
  <w:num w:numId="196">
    <w:abstractNumId w:val="184"/>
  </w:num>
  <w:num w:numId="197">
    <w:abstractNumId w:val="7"/>
  </w:num>
  <w:num w:numId="198">
    <w:abstractNumId w:val="47"/>
  </w:num>
  <w:num w:numId="199">
    <w:abstractNumId w:val="101"/>
  </w:num>
  <w:num w:numId="200">
    <w:abstractNumId w:val="63"/>
  </w:num>
  <w:num w:numId="201">
    <w:abstractNumId w:val="204"/>
  </w:num>
  <w:num w:numId="202">
    <w:abstractNumId w:val="116"/>
  </w:num>
  <w:num w:numId="203">
    <w:abstractNumId w:val="66"/>
  </w:num>
  <w:num w:numId="204">
    <w:abstractNumId w:val="191"/>
  </w:num>
  <w:num w:numId="205">
    <w:abstractNumId w:val="181"/>
  </w:num>
  <w:numIdMacAtCleanup w:val="2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9A"/>
    <w:rsid w:val="00012623"/>
    <w:rsid w:val="000A158B"/>
    <w:rsid w:val="003B3A8E"/>
    <w:rsid w:val="004A7CB8"/>
    <w:rsid w:val="00543334"/>
    <w:rsid w:val="006C053D"/>
    <w:rsid w:val="006D379A"/>
    <w:rsid w:val="006D3911"/>
    <w:rsid w:val="00711A8A"/>
    <w:rsid w:val="00787F9D"/>
    <w:rsid w:val="0087040D"/>
    <w:rsid w:val="008A5BB4"/>
    <w:rsid w:val="00AB276B"/>
    <w:rsid w:val="00AD2FC7"/>
    <w:rsid w:val="00B743A9"/>
    <w:rsid w:val="00D71CBD"/>
    <w:rsid w:val="00D771CF"/>
    <w:rsid w:val="00DC6293"/>
    <w:rsid w:val="00F53D01"/>
    <w:rsid w:val="00F545FD"/>
    <w:rsid w:val="00FE14DE"/>
    <w:rsid w:val="00FE25FE"/>
    <w:rsid w:val="00F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0A158B"/>
    <w:pPr>
      <w:keepNext/>
      <w:keepLines/>
      <w:spacing w:after="226"/>
      <w:ind w:left="10" w:right="37" w:hanging="10"/>
      <w:jc w:val="center"/>
      <w:outlineLvl w:val="1"/>
    </w:pPr>
    <w:rPr>
      <w:rFonts w:ascii="Times New Roman" w:eastAsia="Times New Roman" w:hAnsi="Times New Roman" w:cs="Times New Roman"/>
      <w:b/>
      <w:color w:val="333333"/>
      <w:sz w:val="28"/>
    </w:rPr>
  </w:style>
  <w:style w:type="paragraph" w:styleId="3">
    <w:name w:val="heading 3"/>
    <w:next w:val="a"/>
    <w:link w:val="3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0A158B"/>
    <w:pPr>
      <w:keepNext/>
      <w:keepLines/>
      <w:spacing w:after="211"/>
      <w:ind w:left="10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rsid w:val="000A158B"/>
    <w:pPr>
      <w:keepNext/>
      <w:keepLines/>
      <w:spacing w:after="0" w:line="314" w:lineRule="auto"/>
      <w:ind w:left="10" w:hanging="10"/>
      <w:outlineLvl w:val="4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A158B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0A158B"/>
    <w:rPr>
      <w:rFonts w:ascii="Times New Roman" w:eastAsia="Times New Roman" w:hAnsi="Times New Roman" w:cs="Times New Roman"/>
      <w:b/>
      <w:color w:val="333333"/>
      <w:sz w:val="28"/>
    </w:rPr>
  </w:style>
  <w:style w:type="character" w:customStyle="1" w:styleId="50">
    <w:name w:val="Заголовок 5 Знак"/>
    <w:link w:val="5"/>
    <w:rsid w:val="000A158B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10">
    <w:name w:val="Заголовок 1 Знак"/>
    <w:link w:val="1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0A158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A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BB4"/>
    <w:rPr>
      <w:rFonts w:ascii="Tahoma" w:eastAsia="Calibri" w:hAnsi="Tahoma" w:cs="Tahoma"/>
      <w:color w:val="000000"/>
      <w:sz w:val="16"/>
      <w:szCs w:val="16"/>
    </w:rPr>
  </w:style>
  <w:style w:type="character" w:customStyle="1" w:styleId="21">
    <w:name w:val="Основной текст (2)"/>
    <w:uiPriority w:val="99"/>
    <w:rsid w:val="00B743A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2"/>
    <w:basedOn w:val="a0"/>
    <w:uiPriority w:val="99"/>
    <w:rsid w:val="00B743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D771C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0A158B"/>
    <w:pPr>
      <w:keepNext/>
      <w:keepLines/>
      <w:spacing w:after="226"/>
      <w:ind w:left="10" w:right="37" w:hanging="10"/>
      <w:jc w:val="center"/>
      <w:outlineLvl w:val="1"/>
    </w:pPr>
    <w:rPr>
      <w:rFonts w:ascii="Times New Roman" w:eastAsia="Times New Roman" w:hAnsi="Times New Roman" w:cs="Times New Roman"/>
      <w:b/>
      <w:color w:val="333333"/>
      <w:sz w:val="28"/>
    </w:rPr>
  </w:style>
  <w:style w:type="paragraph" w:styleId="3">
    <w:name w:val="heading 3"/>
    <w:next w:val="a"/>
    <w:link w:val="3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0A158B"/>
    <w:pPr>
      <w:keepNext/>
      <w:keepLines/>
      <w:spacing w:after="211"/>
      <w:ind w:left="10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rsid w:val="000A158B"/>
    <w:pPr>
      <w:keepNext/>
      <w:keepLines/>
      <w:spacing w:after="0" w:line="314" w:lineRule="auto"/>
      <w:ind w:left="10" w:hanging="10"/>
      <w:outlineLvl w:val="4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A158B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0A158B"/>
    <w:rPr>
      <w:rFonts w:ascii="Times New Roman" w:eastAsia="Times New Roman" w:hAnsi="Times New Roman" w:cs="Times New Roman"/>
      <w:b/>
      <w:color w:val="333333"/>
      <w:sz w:val="28"/>
    </w:rPr>
  </w:style>
  <w:style w:type="character" w:customStyle="1" w:styleId="50">
    <w:name w:val="Заголовок 5 Знак"/>
    <w:link w:val="5"/>
    <w:rsid w:val="000A158B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10">
    <w:name w:val="Заголовок 1 Знак"/>
    <w:link w:val="1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0A158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A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BB4"/>
    <w:rPr>
      <w:rFonts w:ascii="Tahoma" w:eastAsia="Calibri" w:hAnsi="Tahoma" w:cs="Tahoma"/>
      <w:color w:val="000000"/>
      <w:sz w:val="16"/>
      <w:szCs w:val="16"/>
    </w:rPr>
  </w:style>
  <w:style w:type="character" w:customStyle="1" w:styleId="21">
    <w:name w:val="Основной текст (2)"/>
    <w:uiPriority w:val="99"/>
    <w:rsid w:val="00B743A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2"/>
    <w:basedOn w:val="a0"/>
    <w:uiPriority w:val="99"/>
    <w:rsid w:val="00B743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D771C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11910</Words>
  <Characters>67893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rpd</vt:lpstr>
    </vt:vector>
  </TitlesOfParts>
  <Company>SPecialiST RePack</Company>
  <LinksUpToDate>false</LinksUpToDate>
  <CharactersWithSpaces>79644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rpd</dc:title>
  <dc:creator>FastReport.NET</dc:creator>
  <cp:lastModifiedBy>Nastya</cp:lastModifiedBy>
  <cp:revision>2</cp:revision>
  <dcterms:created xsi:type="dcterms:W3CDTF">2023-11-01T02:50:00Z</dcterms:created>
  <dcterms:modified xsi:type="dcterms:W3CDTF">2023-11-01T02:50:00Z</dcterms:modified>
</cp:coreProperties>
</file>